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B9B" w:rsidRPr="00B54B9B" w:rsidRDefault="00502727" w:rsidP="00B54B9B">
      <w:pPr>
        <w:shd w:val="clear" w:color="auto" w:fill="FFFFFF"/>
        <w:bidi/>
        <w:jc w:val="both"/>
        <w:rPr>
          <w:rFonts w:eastAsia="Times New Roman" w:cs="B Nazanin"/>
          <w:color w:val="222222"/>
          <w:sz w:val="28"/>
          <w:szCs w:val="28"/>
          <w:rtl/>
          <w:lang w:bidi="fa-IR"/>
        </w:rPr>
      </w:pPr>
      <w:r>
        <w:rPr>
          <w:rFonts w:hint="cs"/>
          <w:b/>
          <w:bCs/>
          <w:sz w:val="24"/>
          <w:szCs w:val="32"/>
          <w:rtl/>
          <w:lang w:bidi="fa-IR"/>
        </w:rPr>
        <w:t>تصویر انگلیسی جلد در این صفحه قرار داده شود.</w:t>
      </w:r>
      <w:r w:rsidR="00B54B9B" w:rsidRPr="00B54B9B">
        <w:rPr>
          <w:rFonts w:eastAsia="Times New Roman" w:cs="B Nazanin" w:hint="cs"/>
          <w:color w:val="222222"/>
          <w:sz w:val="28"/>
          <w:szCs w:val="28"/>
          <w:rtl/>
          <w:lang w:bidi="fa-IR"/>
        </w:rPr>
        <w:t xml:space="preserve"> برای تهیه تصاویر جلد فارسی و انگلیسی و قرار دادن آن در فایل </w:t>
      </w:r>
      <w:r w:rsidR="00B54B9B" w:rsidRPr="00B54B9B">
        <w:rPr>
          <w:rFonts w:eastAsia="Times New Roman" w:cs="B Nazanin"/>
          <w:color w:val="222222"/>
          <w:sz w:val="28"/>
          <w:szCs w:val="28"/>
          <w:lang w:bidi="fa-IR"/>
        </w:rPr>
        <w:t>word</w:t>
      </w:r>
      <w:r w:rsidR="00B54B9B" w:rsidRPr="00B54B9B">
        <w:rPr>
          <w:rFonts w:eastAsia="Times New Roman" w:cs="B Nazanin" w:hint="cs"/>
          <w:color w:val="222222"/>
          <w:sz w:val="28"/>
          <w:szCs w:val="28"/>
          <w:rtl/>
          <w:lang w:bidi="fa-IR"/>
        </w:rPr>
        <w:t xml:space="preserve"> نهایی جهت تسویه حساب می‌توانید با شماره آقای صدیقی در </w:t>
      </w:r>
      <w:r w:rsidR="00B54B9B">
        <w:rPr>
          <w:rFonts w:eastAsia="Times New Roman" w:cs="B Nazanin" w:hint="cs"/>
          <w:color w:val="222222"/>
          <w:sz w:val="28"/>
          <w:szCs w:val="28"/>
          <w:rtl/>
          <w:lang w:bidi="fa-IR"/>
        </w:rPr>
        <w:t>انتشاراتی</w:t>
      </w:r>
      <w:r w:rsidR="00B54B9B" w:rsidRPr="00B54B9B">
        <w:rPr>
          <w:rFonts w:eastAsia="Times New Roman" w:cs="B Nazanin" w:hint="cs"/>
          <w:color w:val="222222"/>
          <w:sz w:val="28"/>
          <w:szCs w:val="28"/>
          <w:rtl/>
          <w:lang w:bidi="fa-IR"/>
        </w:rPr>
        <w:t xml:space="preserve"> نیکان تماس بگیرید. </w:t>
      </w:r>
    </w:p>
    <w:p w:rsidR="00B54B9B" w:rsidRDefault="00B54B9B" w:rsidP="00B54B9B">
      <w:pPr>
        <w:shd w:val="clear" w:color="auto" w:fill="FFFFFF"/>
        <w:bidi/>
        <w:ind w:firstLine="616"/>
        <w:rPr>
          <w:rFonts w:ascii="Cambria" w:eastAsia="Times New Roman" w:hAnsi="Cambria" w:cs="Cambria"/>
          <w:color w:val="222222"/>
          <w:sz w:val="28"/>
          <w:szCs w:val="28"/>
          <w:rtl/>
          <w:lang w:bidi="fa-IR"/>
        </w:rPr>
      </w:pPr>
      <w:r w:rsidRPr="00185D2C">
        <w:rPr>
          <w:rFonts w:eastAsia="Times New Roman" w:cs="B Nazanin" w:hint="cs"/>
          <w:color w:val="222222"/>
          <w:sz w:val="28"/>
          <w:szCs w:val="28"/>
          <w:rtl/>
          <w:lang w:bidi="fa-IR"/>
        </w:rPr>
        <w:t>09036394142 آقای صدیقی (مسئول صحافی نیکان)</w:t>
      </w:r>
      <w:r w:rsidRPr="00185D2C">
        <w:rPr>
          <w:rFonts w:ascii="Cambria" w:eastAsia="Times New Roman" w:hAnsi="Cambria" w:cs="Cambria" w:hint="cs"/>
          <w:color w:val="222222"/>
          <w:sz w:val="28"/>
          <w:szCs w:val="28"/>
          <w:rtl/>
          <w:lang w:bidi="fa-IR"/>
        </w:rPr>
        <w:t> </w:t>
      </w:r>
      <w:r w:rsidRPr="00185D2C">
        <w:rPr>
          <w:rFonts w:eastAsia="Times New Roman" w:cs="B Nazanin" w:hint="cs"/>
          <w:color w:val="222222"/>
          <w:sz w:val="28"/>
          <w:szCs w:val="28"/>
          <w:rtl/>
          <w:lang w:bidi="fa-IR"/>
        </w:rPr>
        <w:t>یا آدرس  ایمیل</w:t>
      </w:r>
      <w:r w:rsidRPr="00185D2C">
        <w:rPr>
          <w:rFonts w:ascii="Cambria" w:eastAsia="Times New Roman" w:hAnsi="Cambria" w:cs="Cambria" w:hint="cs"/>
          <w:color w:val="222222"/>
          <w:sz w:val="28"/>
          <w:szCs w:val="28"/>
          <w:rtl/>
          <w:lang w:bidi="fa-IR"/>
        </w:rPr>
        <w:t> </w:t>
      </w:r>
      <w:hyperlink r:id="rId5" w:tgtFrame="_blank" w:history="1">
        <w:r w:rsidRPr="00185D2C">
          <w:rPr>
            <w:rFonts w:eastAsia="Times New Roman" w:cs="B Nazanin" w:hint="cs"/>
            <w:color w:val="222222"/>
            <w:sz w:val="28"/>
            <w:szCs w:val="28"/>
            <w:lang w:bidi="fa-IR"/>
          </w:rPr>
          <w:t>siavashsadeghe@gmail.com</w:t>
        </w:r>
      </w:hyperlink>
      <w:r w:rsidRPr="00185D2C">
        <w:rPr>
          <w:rFonts w:ascii="Cambria" w:eastAsia="Times New Roman" w:hAnsi="Cambria" w:cs="Cambria" w:hint="cs"/>
          <w:color w:val="222222"/>
          <w:sz w:val="28"/>
          <w:szCs w:val="28"/>
          <w:rtl/>
          <w:lang w:bidi="fa-IR"/>
        </w:rPr>
        <w:t>  </w:t>
      </w:r>
    </w:p>
    <w:p w:rsidR="00736FDA" w:rsidRDefault="00736FDA" w:rsidP="00502727">
      <w:pPr>
        <w:bidi/>
        <w:rPr>
          <w:b/>
          <w:bCs/>
          <w:sz w:val="24"/>
          <w:szCs w:val="32"/>
          <w:rtl/>
          <w:lang w:bidi="fa-IR"/>
        </w:rPr>
      </w:pPr>
    </w:p>
    <w:p w:rsidR="00B54B9B" w:rsidRDefault="00736FDA" w:rsidP="00B54B9B">
      <w:pPr>
        <w:shd w:val="clear" w:color="auto" w:fill="FFFFFF"/>
        <w:bidi/>
        <w:jc w:val="both"/>
        <w:rPr>
          <w:rFonts w:ascii="Cambria" w:eastAsia="Times New Roman" w:hAnsi="Cambria" w:cs="B Nazanin"/>
          <w:color w:val="222222"/>
          <w:sz w:val="28"/>
          <w:szCs w:val="28"/>
          <w:rtl/>
          <w:lang w:bidi="fa-IR"/>
        </w:rPr>
      </w:pPr>
      <w:r>
        <w:rPr>
          <w:b/>
          <w:bCs/>
          <w:sz w:val="24"/>
          <w:szCs w:val="32"/>
          <w:rtl/>
          <w:lang w:bidi="fa-IR"/>
        </w:rPr>
        <w:br w:type="page"/>
      </w:r>
    </w:p>
    <w:p w:rsidR="00736FDA" w:rsidRDefault="00736FDA" w:rsidP="00B54B9B">
      <w:pPr>
        <w:spacing w:after="160" w:line="259" w:lineRule="auto"/>
        <w:jc w:val="right"/>
        <w:rPr>
          <w:b/>
          <w:bCs/>
          <w:sz w:val="24"/>
          <w:szCs w:val="32"/>
          <w:rtl/>
          <w:lang w:bidi="fa-IR"/>
        </w:rPr>
      </w:pPr>
    </w:p>
    <w:p w:rsidR="00B54B9B" w:rsidRDefault="00B54B9B" w:rsidP="00B54B9B">
      <w:pPr>
        <w:spacing w:after="160" w:line="259" w:lineRule="auto"/>
        <w:jc w:val="right"/>
        <w:rPr>
          <w:b/>
          <w:bCs/>
          <w:sz w:val="24"/>
          <w:szCs w:val="32"/>
          <w:rtl/>
          <w:lang w:bidi="fa-IR"/>
        </w:rPr>
      </w:pPr>
    </w:p>
    <w:p w:rsidR="00B54B9B" w:rsidRDefault="00B54B9B" w:rsidP="00B54B9B">
      <w:pPr>
        <w:bidi/>
        <w:spacing w:after="160" w:line="259" w:lineRule="auto"/>
        <w:rPr>
          <w:b/>
          <w:bCs/>
          <w:sz w:val="24"/>
          <w:szCs w:val="32"/>
          <w:rtl/>
          <w:lang w:bidi="fa-IR"/>
        </w:rPr>
      </w:pPr>
    </w:p>
    <w:p w:rsidR="00522430" w:rsidRDefault="00522430" w:rsidP="00736FDA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22430" w:rsidRDefault="00522430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</w:p>
    <w:p w:rsidR="00502727" w:rsidRPr="003C1F0D" w:rsidRDefault="00736FDA" w:rsidP="00522430">
      <w:pPr>
        <w:bidi/>
        <w:jc w:val="center"/>
        <w:rPr>
          <w:b/>
          <w:bCs/>
          <w:sz w:val="36"/>
          <w:szCs w:val="44"/>
          <w:rtl/>
          <w:lang w:bidi="fa-IR"/>
        </w:rPr>
      </w:pPr>
      <w:r w:rsidRPr="003C1F0D">
        <w:rPr>
          <w:b/>
          <w:bCs/>
          <w:sz w:val="36"/>
          <w:szCs w:val="44"/>
          <w:lang w:bidi="fa-IR"/>
        </w:rPr>
        <w:t>In The Name of God</w:t>
      </w:r>
    </w:p>
    <w:p w:rsidR="003C1F0D" w:rsidRDefault="003C1F0D" w:rsidP="003C1F0D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B1246B">
      <w:pPr>
        <w:bidi/>
        <w:jc w:val="center"/>
        <w:rPr>
          <w:b/>
          <w:bCs/>
          <w:sz w:val="38"/>
          <w:szCs w:val="46"/>
          <w:rtl/>
          <w:lang w:bidi="fa-IR"/>
        </w:rPr>
      </w:pPr>
    </w:p>
    <w:p w:rsidR="00B1246B" w:rsidRDefault="00B1246B" w:rsidP="00A07577">
      <w:pPr>
        <w:bidi/>
        <w:rPr>
          <w:b/>
          <w:bCs/>
          <w:sz w:val="38"/>
          <w:szCs w:val="46"/>
          <w:rtl/>
          <w:lang w:bidi="fa-IR"/>
        </w:rPr>
      </w:pPr>
    </w:p>
    <w:p w:rsidR="00B1246B" w:rsidRPr="001535B5" w:rsidRDefault="00B1246B" w:rsidP="00B1246B">
      <w:pPr>
        <w:bidi/>
        <w:spacing w:after="12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ascii="B Zar" w:hAnsi="B Zar" w:hint="cs"/>
          <w:noProof/>
          <w:color w:val="000000"/>
          <w:sz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5FA0D7B" wp14:editId="64E3CF52">
                <wp:simplePos x="0" y="0"/>
                <wp:positionH relativeFrom="column">
                  <wp:posOffset>3886200</wp:posOffset>
                </wp:positionH>
                <wp:positionV relativeFrom="paragraph">
                  <wp:posOffset>850900</wp:posOffset>
                </wp:positionV>
                <wp:extent cx="2286000" cy="254635"/>
                <wp:effectExtent l="5080" t="8255" r="13970" b="1333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2039BE" w:rsidRDefault="00191B89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A0D7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06pt;margin-top:67pt;width:180pt;height:20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UrJQIAAFIEAAAOAAAAZHJzL2Uyb0RvYy54bWysVNtu2zAMfR+wfxD0vtjxkiw14hRdugwD&#10;ugvQ7gNkWbaFSaImKbG7rx8lp2nQvRXzgyCK1NHhIenN9agVOQrnJZiKzmc5JcJwaKTpKvrzYf9u&#10;TYkPzDRMgREVfRSeXm/fvtkMthQF9KAa4QiCGF8OtqJ9CLbMMs97oZmfgRUGnS04zQKarssaxwZE&#10;1yor8nyVDeAa64AL7/H0dnLSbcJvW8HD97b1IhBVUeQW0urSWsc1225Y2Tlme8lPNNgrWGgmDT56&#10;hrplgZGDk/9AackdeGjDjIPOoG0lFykHzGaev8jmvmdWpFxQHG/PMvn/B8u/HX84IpuKFktKDNNY&#10;owcxBvIRRoJHqM9gfYlh9xYDw4jnWOeUq7d3wH95YmDXM9OJG+dg6AVrkN883swurk44PoLUw1do&#10;8B12CJCAxtbpKB7KQRAd6/R4rk3kwvGwKNarPEcXR1+xXKzeJ3IZK59uW+fDZwGaxE1FHdY+obPj&#10;nQ+RDSufQuJjHpRs9lKpZLiu3ilHjgz7ZJ++lMCLMGXIUNGrJQrzWggtAza8krqia8wHM0otGGX7&#10;ZJq0D0yqaY+UlTnpGKWbRAxjPWJgFLeG5hEVdTA1Ng4ibnpwfygZsKkr6n8fmBOUqC8Gq3I1Xyzi&#10;FCRjsfxQoOEuPfWlhxmOUBUNlEzbXZgm52Cd7Hp8aeoDAzdYyVYmkZ9ZnXhj4ybtT0MWJ+PSTlHP&#10;v4LtXwAAAP//AwBQSwMEFAAGAAgAAAAhAEX1kgrdAAAACwEAAA8AAABkcnMvZG93bnJldi54bWxM&#10;T8tuwjAQvFfiH6xF6qUqTlIEbRoHIdSKM7SX3ky8JFHjdRIbEvr1XU5w23lodiZbjbYRZ+x97UhB&#10;PItAIBXO1FQq+P76fH4F4YMmoxtHqOCCHlb55CHTqXED7fC8D6XgEPKpVlCF0KZS+qJCq/3MtUis&#10;HV1vdWDYl9L0euBw28gkihbS6pr4Q6Vb3FRY/O5PVoEbPi7WYRclTz9/drtZd7tj0in1OB3X7yAC&#10;juFmhmt9rg45dzq4ExkvGgWLOOEtgYWXOR/seFtemQMzy3kMMs/k/Yb8HwAA//8DAFBLAQItABQA&#10;BgAIAAAAIQC2gziS/gAAAOEBAAATAAAAAAAAAAAAAAAAAAAAAABbQ29udGVudF9UeXBlc10ueG1s&#10;UEsBAi0AFAAGAAgAAAAhADj9If/WAAAAlAEAAAsAAAAAAAAAAAAAAAAALwEAAF9yZWxzLy5yZWxz&#10;UEsBAi0AFAAGAAgAAAAhAPeUNSslAgAAUgQAAA4AAAAAAAAAAAAAAAAALgIAAGRycy9lMm9Eb2Mu&#10;eG1sUEsBAi0AFAAGAAgAAAAhAEX1kgrdAAAACwEAAA8AAAAAAAAAAAAAAAAAfwQAAGRycy9kb3du&#10;cmV2LnhtbFBLBQYAAAAABAAEAPMAAACJBQAAAAA=&#10;" strokecolor="white">
                <v:textbox>
                  <w:txbxContent>
                    <w:p w:rsidR="00191B89" w:rsidRPr="002039BE" w:rsidRDefault="00191B89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955A01" wp14:editId="06AA8A58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057400" cy="342900"/>
                <wp:effectExtent l="5080" t="5080" r="13970" b="1397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C870A5" w:rsidRDefault="00191B89" w:rsidP="00B1246B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6: 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عنوان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انگلیسی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و پشت جلد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55A01" id="Text Box 26" o:spid="_x0000_s1027" type="#_x0000_t202" style="position:absolute;left:0;text-align:left;margin-left:297pt;margin-top:-9pt;width:162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H+JwIAAFkEAAAOAAAAZHJzL2Uyb0RvYy54bWysVM1u2zAMvg/YOwi6L3a8pG2MOEWXLsOA&#10;7gdo9wCyLNvCJFGTlNjd05eS0zTbbsV8EEiR+kh+JL2+HrUiB+G8BFPR+SynRBgOjTRdRX887N5d&#10;UeIDMw1TYERFH4Wn15u3b9aDLUUBPahGOIIgxpeDrWgfgi2zzPNeaOZnYIVBYwtOs4Cq67LGsQHR&#10;tcqKPL/IBnCNdcCF93h7OxnpJuG3reDhW9t6EYiqKOYW0unSWccz26xZ2Tlme8mPabBXZKGZNBj0&#10;BHXLAiN7J/+B0pI78NCGGQedQdtKLlINWM08/6ua+55ZkWpBcrw90eT/Hyz/evjuiGwqWlxQYpjG&#10;Hj2IMZAPMBK8Qn4G60t0u7foGEa8xz6nWr29A/7TEwPbnplO3DgHQy9Yg/nN48vs7OmE4yNIPXyB&#10;BuOwfYAENLZOR/KQDoLo2KfHU29iLhwvi3x5ucjRxNH2flGsUI4hWPn82jofPgnQJAoVddj7hM4O&#10;dz5Mrs8uMZgHJZudVCoprqu3ypEDwznZpe+I/oebMmSo6GpZLCcCXgGhZcCBV1JX9CqPX4zDykjb&#10;R9MkOTCpJhmrU+bIY6RuIjGM9ZhalkiOHNfQPCKxDqb5xn1EoQf3m5IBZ7ui/teeOUGJ+mywOav5&#10;YhGXISmL5WWBiju31OcWZjhCVTRQMonbMC3Q3jrZ9RhpGgcDN9jQViauX7I6po/zm7p13LW4IOd6&#10;8nr5I2yeAAAA//8DAFBLAwQUAAYACAAAACEA8z9Du98AAAAKAQAADwAAAGRycy9kb3ducmV2Lnht&#10;bEyPwU7DMBBE70j8g7WVuKDWboCqDdlUVQXi3MKFmxtvk6ixncRuk/L1LFzgNqMdzb7J1qNtxIX6&#10;UHuHMJ8pEOQKb2pXIny8v06XIELUzujGO0K4UoB1fnuT6dT4we3oso+l4BIXUo1QxdimUoaiIqvD&#10;zLfk+Hb0vdWRbV9K0+uBy20jE6UW0ura8YdKt7StqDjtzxbBDy9X66lTyf3nl33bbrrdMekQ7ybj&#10;5hlEpDH+heEHn9EhZ6aDPzsTRIPwtHrkLRFhOl+y4MTqVxwQHhYKZJ7J/xPybwAAAP//AwBQSwEC&#10;LQAUAAYACAAAACEAtoM4kv4AAADhAQAAEwAAAAAAAAAAAAAAAAAAAAAAW0NvbnRlbnRfVHlwZXNd&#10;LnhtbFBLAQItABQABgAIAAAAIQA4/SH/1gAAAJQBAAALAAAAAAAAAAAAAAAAAC8BAABfcmVscy8u&#10;cmVsc1BLAQItABQABgAIAAAAIQANeAH+JwIAAFkEAAAOAAAAAAAAAAAAAAAAAC4CAABkcnMvZTJv&#10;RG9jLnhtbFBLAQItABQABgAIAAAAIQDzP0O73wAAAAoBAAAPAAAAAAAAAAAAAAAAAIEEAABkcnMv&#10;ZG93bnJldi54bWxQSwUGAAAAAAQABADzAAAAjQUAAAAA&#10;" strokecolor="white">
                <v:textbox>
                  <w:txbxContent>
                    <w:p w:rsidR="00191B89" w:rsidRPr="00C870A5" w:rsidRDefault="00191B89" w:rsidP="00B1246B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6: 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عنوان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انگلیسی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و پشت جلد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b/>
          <w:bCs/>
          <w:noProof/>
          <w:color w:val="000000"/>
          <w:sz w:val="28"/>
          <w:szCs w:val="28"/>
        </w:rPr>
        <w:drawing>
          <wp:inline distT="0" distB="0" distL="0" distR="0" wp14:anchorId="578A0B5D" wp14:editId="65E2CDDE">
            <wp:extent cx="914400" cy="822960"/>
            <wp:effectExtent l="0" t="0" r="0" b="0"/>
            <wp:docPr id="69" name="Picture 69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00AABE" wp14:editId="39A326D9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2039BE" w:rsidRDefault="00191B89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0AABE" id="Text Box 27" o:spid="_x0000_s1028" type="#_x0000_t202" style="position:absolute;left:0;text-align:left;margin-left:306pt;margin-top:11.65pt;width:180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ohgKQIAAFkEAAAOAAAAZHJzL2Uyb0RvYy54bWysVNuO2yAQfa/Uf0C8N3bcZDex4qy22aaq&#10;tL1Iu/0AjHGMihkKJHb69R0gSdP2bVU/oIEZzsycM3h1N/aKHIR1EnRFp5OcEqE5NFLvKvrteftm&#10;QYnzTDdMgRYVPQpH79avX60GU4oCOlCNsARBtCsHU9HOe1NmmeOd6JmbgBEanS3Ynnnc2l3WWDYg&#10;eq+yIs9vsgFsYyxw4RyePiQnXUf8thXcf2lbJzxRFcXafFxtXOuwZusVK3eWmU7yUxnsBVX0TGpM&#10;eoF6YJ6RvZX/QPWSW3DQ+gmHPoO2lVzEHrCbaf5XN08dMyL2guQ4c6HJ/T9Y/vnw1RLZVLS4pUSz&#10;HjV6FqMn72AkeIT8DMaVGPZkMNCPeI46x16deQT+3RENm47pnbi3FoZOsAbrm4ab2dXVhOMCSD18&#10;ggbzsL2HCDS2tg/kIR0E0VGn40WbUAvHw6JY3OQ5ujj63s6KJdohBSvPt411/oOAngSjoha1j+js&#10;8Oh8Cj2HhGQOlGy2Uqm4sbt6oyw5MJyTbfxO6H+EKU2Gii7nxTwR8AKIXnoceCX7ii6wn9QFKwNt&#10;73WDZbLSM6mSjd0pfeIxUJdI9GM9JsnO8tTQHJFYC2m+8T2i0YH9ScmAs11R92PPrKBEfdQoznI6&#10;m4XHEDez+W2BG3vtqa89THOEqqinJJkbnx7Q3li56zBTGgcN9yhoKyPXQflU1al8nN+o1umthQdy&#10;vY9Rv/8I618AAAD//wMAUEsDBBQABgAIAAAAIQAFJlPc3gAAAAkBAAAPAAAAZHJzL2Rvd25yZXYu&#10;eG1sTI/BTsMwEETvSPyDtUhcEHXqSA2EbKqqAnFu4cLNjbdJRLxOYrdJ+XrcExxnZzT7pljPthNn&#10;Gn3rGGG5SEAQV860XCN8frw9PoHwQbPRnWNCuJCHdXl7U+jcuIl3dN6HWsQS9rlGaELocyl91ZDV&#10;fuF64ugd3Wh1iHKspRn1FMttJ1WSrKTVLccPje5p21D1vT9ZBDe9XqyjIVEPXz/2fbsZdkc1IN7f&#10;zZsXEIHm8BeGK35EhzIyHdyJjRcdwmqp4paAoNIURAw8Z9fDASHLUpBlIf8vKH8BAAD//wMAUEsB&#10;Ai0AFAAGAAgAAAAhALaDOJL+AAAA4QEAABMAAAAAAAAAAAAAAAAAAAAAAFtDb250ZW50X1R5cGVz&#10;XS54bWxQSwECLQAUAAYACAAAACEAOP0h/9YAAACUAQAACwAAAAAAAAAAAAAAAAAvAQAAX3JlbHMv&#10;LnJlbHNQSwECLQAUAAYACAAAACEAI+KIYCkCAABZBAAADgAAAAAAAAAAAAAAAAAuAgAAZHJzL2Uy&#10;b0RvYy54bWxQSwECLQAUAAYACAAAACEABSZT3N4AAAAJAQAADwAAAAAAAAAAAAAAAACDBAAAZHJz&#10;L2Rvd25yZXYueG1sUEsFBgAAAAAEAAQA8wAAAI4FAAAAAA==&#10;" strokecolor="white">
                <v:textbox>
                  <w:txbxContent>
                    <w:p w:rsidR="00191B89" w:rsidRPr="002039BE" w:rsidRDefault="00191B89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University of Kurdistan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>Faculty of ……….</w:t>
      </w: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31614EB" wp14:editId="412D5D27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2039BE" w:rsidRDefault="00191B89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614EB" id="Text Box 28" o:spid="_x0000_s1029" type="#_x0000_t202" style="position:absolute;left:0;text-align:left;margin-left:306pt;margin-top:-.25pt;width:180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IkKQIAAFkEAAAOAAAAZHJzL2Uyb0RvYy54bWysVNuO2yAQfa/Uf0C8N3a8yTax4qy22aaq&#10;tL1Iu/0AjHGMihkKJHb69R0gSdP2bVU/oIEZzsycM3h1N/aKHIR1EnRFp5OcEqE5NFLvKvrteftm&#10;QYnzTDdMgRYVPQpH79avX60GU4oCOlCNsARBtCsHU9HOe1NmmeOd6JmbgBEanS3Ynnnc2l3WWDYg&#10;eq+yIs9vswFsYyxw4RyePiQnXUf8thXcf2lbJzxRFcXafFxtXOuwZusVK3eWmU7yUxnsBVX0TGpM&#10;eoF6YJ6RvZX/QPWSW3DQ+gmHPoO2lVzEHrCbaf5XN08dMyL2guQ4c6HJ/T9Y/vnw1RLZVLRApTTr&#10;UaNnMXryDkaCR8jPYFyJYU8GA/2I56hz7NWZR+DfHdGw6ZjeiXtrYegEa7C+abiZXV1NOC6A1MMn&#10;aDAP23uIQGNr+0Ae0kEQHXU6XrQJtXA8LIrFbZ6ji6PvZlYs0Q4pWHm+bazzHwT0JBgVtah9RGeH&#10;R+dT6DkkJHOgZLOVSsWN3dUbZcmB4Zxs43dC/yNMaTJUdDkv5omAF0D00uPAK9lXdIH9pC5YGWh7&#10;rxssk5WeSZVs7E7pE4+BukSiH+sxSnZzlqeG5ojEWkjzje8RjQ7sT0oGnO2Kuh97ZgUl6qNGcZbT&#10;2Sw8hriZzd8WuLHXnvrawzRHqIp6SpK58ekB7Y2Vuw4zpXHQcI+CtjJyHZRPVZ3Kx/mNap3eWngg&#10;1/sY9fuPsP4FAAD//wMAUEsDBBQABgAIAAAAIQCS0gjR3QAAAAgBAAAPAAAAZHJzL2Rvd25yZXYu&#10;eG1sTI/BbsIwEETvlfgHa5F6qcAhVWibZoMQasUZ2ktvJl6SqPE6iQ0J/fqaExxHM5p5k61G04gz&#10;9a62jLCYRyCIC6trLhG+vz5nryCcV6xVY5kQLuRglU8eMpVqO/COzntfilDCLlUIlfdtKqUrKjLK&#10;zW1LHLyj7Y3yQfal1L0aQrlpZBxFS2lUzWGhUi1tKip+9yeDYIePi7HURfHTz5/Zbtbd7hh3iI/T&#10;cf0OwtPob2G44gd0yAPTwZ5YO9EgLBdx+OIRZgmI4L+9XPUBIXlOQOaZvD+Q/wMAAP//AwBQSwEC&#10;LQAUAAYACAAAACEAtoM4kv4AAADhAQAAEwAAAAAAAAAAAAAAAAAAAAAAW0NvbnRlbnRfVHlwZXNd&#10;LnhtbFBLAQItABQABgAIAAAAIQA4/SH/1gAAAJQBAAALAAAAAAAAAAAAAAAAAC8BAABfcmVscy8u&#10;cmVsc1BLAQItABQABgAIAAAAIQCnh0IkKQIAAFkEAAAOAAAAAAAAAAAAAAAAAC4CAABkcnMvZTJv&#10;RG9jLnhtbFBLAQItABQABgAIAAAAIQCS0gjR3QAAAAgBAAAPAAAAAAAAAAAAAAAAAIMEAABkcnMv&#10;ZG93bnJldi54bWxQSwUGAAAAAAQABADzAAAAjQUAAAAA&#10;" strokecolor="white">
                <v:textbox>
                  <w:txbxContent>
                    <w:p w:rsidR="00191B89" w:rsidRPr="002039BE" w:rsidRDefault="00191B89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Department of ………</w:t>
      </w: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  <w:rtl/>
        </w:rPr>
      </w:pP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color w:val="000000"/>
          <w:sz w:val="24"/>
        </w:rPr>
        <w:t>A Thesis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  <w:lang w:bidi="fa-IR"/>
        </w:rPr>
      </w:pPr>
      <w:r w:rsidRPr="001535B5">
        <w:rPr>
          <w:rFonts w:cs="Times New Roman"/>
          <w:color w:val="000000"/>
          <w:sz w:val="24"/>
        </w:rPr>
        <w:t xml:space="preserve">Submitted in Partial Fulfillment of the Requirements for </w:t>
      </w:r>
      <w:r w:rsidRPr="001535B5">
        <w:rPr>
          <w:rFonts w:cs="Times New Roman"/>
          <w:color w:val="000000"/>
          <w:sz w:val="24"/>
          <w:lang w:bidi="fa-IR"/>
        </w:rPr>
        <w:t>the Degree of</w:t>
      </w: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1535B5">
        <w:rPr>
          <w:rFonts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45B7C96" wp14:editId="44C72AAF">
                <wp:simplePos x="0" y="0"/>
                <wp:positionH relativeFrom="column">
                  <wp:posOffset>4457700</wp:posOffset>
                </wp:positionH>
                <wp:positionV relativeFrom="paragraph">
                  <wp:posOffset>10160</wp:posOffset>
                </wp:positionV>
                <wp:extent cx="1828800" cy="342900"/>
                <wp:effectExtent l="5080" t="5080" r="13970" b="1397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2039BE" w:rsidRDefault="00191B89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B7C96" id="Text Box 29" o:spid="_x0000_s1030" type="#_x0000_t202" style="position:absolute;left:0;text-align:left;margin-left:351pt;margin-top:.8pt;width:2in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/GFJwIAAFkEAAAOAAAAZHJzL2Uyb0RvYy54bWysVM1u2zAMvg/YOwi6L068ZEuMOEWXLsOA&#10;7gdo9wCyLMfCZFGjlNjd05eS0zTbbsV8EEiR+kh+JL2+GjrDjgq9Blvy2WTKmbISam33Jf9xv3uz&#10;5MwHYWthwKqSPyjPrzavX617V6gcWjC1QkYg1he9K3kbgiuyzMtWdcJPwClLxgawE4FU3Gc1ip7Q&#10;O5Pl0+m7rAesHYJU3tPtzWjkm4TfNEqGb03jVWCm5JRbSCems4pntlmLYo/CtVqe0hAvyKIT2lLQ&#10;M9SNCIIdUP8D1WmJ4KEJEwldBk2jpUo1UDWz6V/V3LXCqVQLkePdmSb//2Dl1+N3ZLoueb7izIqO&#10;enSvhsA+wMDoivjpnS/I7c6RYxjonvqcavXuFuRPzyxsW2H36hoR+laJmvKbxZfZxdMRx0eQqv8C&#10;NcURhwAJaGiwi+QRHYzQqU8P597EXGQMucyXyymZJNnezvMVyTGEKJ5eO/Thk4KORaHkSL1P6OJ4&#10;68Po+uQSg3kwut5pY5KC+2prkB0FzckufSf0P9yMZX3JV4t8MRLwAohOBxp4o7uSUzn0xTiiiLR9&#10;tHWSg9BmlKk6Y088RupGEsNQDall8/g2clxB/UDEIozzTftIQgv4m7OeZrvk/tdBoOLMfLbUnNVs&#10;Po/LkJT54n1OCl5aqkuLsJKgSh44G8VtGBfo4FDvW4o0joOFa2pooxPXz1md0qf5Td067VpckEs9&#10;eT3/ETaPAAAA//8DAFBLAwQUAAYACAAAACEAskndotwAAAAIAQAADwAAAGRycy9kb3ducmV2Lnht&#10;bEyPwU7DMBBE70j9B2srcUHUbqQGGuJUVVXEuYULNzfeJhHxOondJuXrWU5wHL3V7Jt8M7lWXHEI&#10;jScNy4UCgVR621Cl4eP99fEZRIiGrGk9oYYbBtgUs7vcZNaPdMDrMVaCSyhkRkMdY5dJGcoanQkL&#10;3yExO/vBmchxqKQdzMjlrpWJUql0piH+UJsOdzWWX8eL0+DH/c157FXy8Pnt3nbb/nBOeq3v59P2&#10;BUTEKf4dw68+q0PBTid/IRtEq+FJJbwlMkhBMF+vFeeThtUqBVnk8v+A4gcAAP//AwBQSwECLQAU&#10;AAYACAAAACEAtoM4kv4AAADhAQAAEwAAAAAAAAAAAAAAAAAAAAAAW0NvbnRlbnRfVHlwZXNdLnht&#10;bFBLAQItABQABgAIAAAAIQA4/SH/1gAAAJQBAAALAAAAAAAAAAAAAAAAAC8BAABfcmVscy8ucmVs&#10;c1BLAQItABQABgAIAAAAIQAcu/GFJwIAAFkEAAAOAAAAAAAAAAAAAAAAAC4CAABkcnMvZTJvRG9j&#10;LnhtbFBLAQItABQABgAIAAAAIQCySd2i3AAAAAgBAAAPAAAAAAAAAAAAAAAAAIEEAABkcnMvZG93&#10;bnJldi54bWxQSwUGAAAAAAQABADzAAAAigUAAAAA&#10;" strokecolor="white">
                <v:textbox>
                  <w:txbxContent>
                    <w:p w:rsidR="00191B89" w:rsidRPr="002039BE" w:rsidRDefault="00191B89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color w:val="000000"/>
          <w:sz w:val="24"/>
        </w:rPr>
        <w:t>M.A. / M.Sc. /</w:t>
      </w:r>
      <w:r w:rsidRPr="001535B5">
        <w:rPr>
          <w:rFonts w:cs="Times New Roman"/>
          <w:color w:val="000000"/>
          <w:sz w:val="24"/>
          <w:rtl/>
        </w:rPr>
        <w:t xml:space="preserve"> </w:t>
      </w:r>
      <w:r w:rsidRPr="001535B5">
        <w:rPr>
          <w:rFonts w:cs="Times New Roman"/>
          <w:color w:val="000000"/>
          <w:sz w:val="24"/>
        </w:rPr>
        <w:t xml:space="preserve">Ph.D. </w:t>
      </w:r>
      <w:proofErr w:type="gramStart"/>
      <w:r w:rsidRPr="001535B5">
        <w:rPr>
          <w:rFonts w:cs="Times New Roman"/>
          <w:color w:val="000000"/>
          <w:sz w:val="24"/>
        </w:rPr>
        <w:t>in</w:t>
      </w:r>
      <w:r w:rsidRPr="001535B5">
        <w:rPr>
          <w:rFonts w:cs="Times New Roman" w:hint="cs"/>
          <w:color w:val="000000"/>
          <w:sz w:val="24"/>
          <w:rtl/>
        </w:rPr>
        <w:t xml:space="preserve"> </w:t>
      </w:r>
      <w:r w:rsidRPr="001535B5">
        <w:rPr>
          <w:rFonts w:cs="Times New Roman"/>
          <w:color w:val="000000"/>
          <w:sz w:val="24"/>
        </w:rPr>
        <w:t xml:space="preserve"> </w:t>
      </w:r>
      <w:r w:rsidRPr="001535B5">
        <w:rPr>
          <w:rFonts w:cs="Times New Roman"/>
          <w:color w:val="000000"/>
          <w:sz w:val="24"/>
          <w:rtl/>
        </w:rPr>
        <w:t>.............................</w:t>
      </w:r>
      <w:proofErr w:type="gramEnd"/>
    </w:p>
    <w:p w:rsidR="00B1246B" w:rsidRPr="001535B5" w:rsidRDefault="00B1246B" w:rsidP="00B1246B">
      <w:pPr>
        <w:bidi/>
        <w:spacing w:before="100" w:beforeAutospacing="1" w:after="100" w:afterAutospacing="1"/>
        <w:jc w:val="both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BD4B26" wp14:editId="23F8C6E6">
                <wp:simplePos x="0" y="0"/>
                <wp:positionH relativeFrom="column">
                  <wp:posOffset>1378424</wp:posOffset>
                </wp:positionH>
                <wp:positionV relativeFrom="paragraph">
                  <wp:posOffset>24992</wp:posOffset>
                </wp:positionV>
                <wp:extent cx="3299062" cy="492760"/>
                <wp:effectExtent l="0" t="19050" r="15875" b="21590"/>
                <wp:wrapNone/>
                <wp:docPr id="30" name="Up Arrow Callou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9062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941318" w:rsidRDefault="00191B89" w:rsidP="002828BE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گرایش مطابق سامانه گلستان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D4B26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30" o:spid="_x0000_s1031" type="#_x0000_t79" style="position:absolute;left:0;text-align:left;margin-left:108.55pt;margin-top:1.95pt;width:259.75pt;height:3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wsaAIAAPwEAAAOAAAAZHJzL2Uyb0RvYy54bWysVNuO0zAQfUfiHyy/01yaXtV0tXQpQlpg&#10;pWU/wLWdxuAbttt09+uZOGlJ2QckRB6imczx+MycmaxuTkqiI3deGF3ibJRixDU1TOh9iZ++bd/N&#10;MfKBaEak0bzEz9zjm/XbN6vGLnluaiMZdwiSaL9sbInrEOwySTytuSJ+ZCzXEKyMUySA6/YJc6SB&#10;7EomeZpOk8Y4Zp2h3Hv4etcF8TrmrypOw9eq8jwgWWLgFuLbxfeufSfrFVnuHbG1oD0N8g8sFBEa&#10;Lr2kuiOBoIMTr1IpQZ3xpgojalRiqkpQHmuAarL0j2oea2J5rAWa4+2lTf7/paVfjg8OCVbiMbRH&#10;EwUaPVl065xp0IZIaQ4BQQj61Fi/BPijfXBtpd7eG/rDI202NdF7Ho/UnDBgl7X45OpA63g4inbN&#10;Z8PgFnIIJrbsVDnVJoRmoFNU5vmiDD8FROHjOF8s0mmOEYVYschn00gpIcvzaet8+MiNQq1R4oON&#10;fPoK4j3keO9D1Ij1hRL2PcOoUhIkPxKJsnSRZ0U/EwMQ3Pt30PgKNJ1OZ68TFUMMQDoMVNFzA+tc&#10;R2yxkYJthZTRcfvdRjoEREu8Ld6n83HsMigxhEmNmhIvJvkkFn0V88MUaZqnly5ewZQIsJNSqBLP&#10;0/bpCmm1/aBZ3JhAhOxsoCx1L3arbzcn4bQ7xamatGdb7XeGPYP6znQrCL8MMGrjXjBqYP1K7H8e&#10;iOMYyU8aJmiRFUW7r9EpJrMcHDeM7IYRoimkKnHAqDM3odvxg3ViX8NNWeyGNrcwdZUI5/HsWPX0&#10;YcXAutrhoR9Rv39a618AAAD//wMAUEsDBBQABgAIAAAAIQBoH4k93QAAAAgBAAAPAAAAZHJzL2Rv&#10;d25yZXYueG1sTI9Ba4NAFITvhf6H5RV6a1YTosb6DCUQ6LE1Aa8b91Ul7ltx18T++25P7XGYYeab&#10;Yr+YQdxocr1lhHgVgSBurO65RTifji8ZCOcVazVYJoRvcrAvHx8KlWt750+6Vb4VoYRdrhA678dc&#10;Std0ZJRb2ZE4eF92MsoHObVST+oeys0g11GUSKN6DgudGunQUXOtZoNwuLbZ+WNLya56p/o4p/Uc&#10;LzXi89Py9grC0+L/wvCLH9ChDEwXO7N2YkBYx2kcogibHYjgp5skAXFByOItyLKQ/w+UPwAAAP//&#10;AwBQSwECLQAUAAYACAAAACEAtoM4kv4AAADhAQAAEwAAAAAAAAAAAAAAAAAAAAAAW0NvbnRlbnRf&#10;VHlwZXNdLnhtbFBLAQItABQABgAIAAAAIQA4/SH/1gAAAJQBAAALAAAAAAAAAAAAAAAAAC8BAABf&#10;cmVscy8ucmVsc1BLAQItABQABgAIAAAAIQCoinwsaAIAAPwEAAAOAAAAAAAAAAAAAAAAAC4CAABk&#10;cnMvZTJvRG9jLnhtbFBLAQItABQABgAIAAAAIQBoH4k93QAAAAgBAAAPAAAAAAAAAAAAAAAAAMIE&#10;AABkcnMvZG93bnJldi54bWxQSwUGAAAAAAQABADzAAAAzAUAAAAA&#10;" adj=",7276,,9038" fillcolor="#f4b083" strokecolor="#002060">
                <v:textbox>
                  <w:txbxContent>
                    <w:p w:rsidR="00191B89" w:rsidRPr="00941318" w:rsidRDefault="00191B89" w:rsidP="002828BE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اینجا 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و گرایش مطابق سامانه گلستان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قید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8"/>
          <w:szCs w:val="28"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F33415" wp14:editId="2221CAE5">
                <wp:simplePos x="0" y="0"/>
                <wp:positionH relativeFrom="column">
                  <wp:posOffset>3657600</wp:posOffset>
                </wp:positionH>
                <wp:positionV relativeFrom="paragraph">
                  <wp:posOffset>186690</wp:posOffset>
                </wp:positionV>
                <wp:extent cx="2400300" cy="342900"/>
                <wp:effectExtent l="5080" t="11430" r="13970" b="762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2039BE" w:rsidRDefault="00191B89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33415" id="Text Box 31" o:spid="_x0000_s1032" type="#_x0000_t202" style="position:absolute;left:0;text-align:left;margin-left:4in;margin-top:14.7pt;width:189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AZrKQIAAFkEAAAOAAAAZHJzL2Uyb0RvYy54bWysVNuO2yAQfa/Uf0C8N3acZLuJ4qy22aaq&#10;tL1Iu/0AjLGNihkKJHb69R0gSdP2bVU/IIYZDjPnzHh9N/aKHIR1EnRJp5OcEqE51FK3Jf32vHtz&#10;S4nzTNdMgRYlPQpH7zavX60HsxIFdKBqYQmCaLcaTEk7780qyxzvRM/cBIzQ6GzA9syjadustmxA&#10;9F5lRZ7fZAPY2ljgwjk8fUhOuon4TSO4/9I0TniiSoq5+bjauFZhzTZrtmotM53kpzTYC7LomdT4&#10;6AXqgXlG9lb+A9VLbsFB4ycc+gyaRnIRa8Bqpvlf1Tx1zIhYC5LjzIUm9/9g+efDV0tkXdLZlBLN&#10;etToWYyevIOR4BHyMxi3wrAng4F+xHPUOdbqzCPw745o2HZMt+LeWhg6wWrML97Mrq4mHBdAquET&#10;1PgO23uIQGNj+0Ae0kEQHXU6XrQJuXA8LOZ5PsvRxdE3mxdL3GNyGVudbxvr/AcBPQmbklrUPqKz&#10;w6PzKfQcEh5zoGS9k0pFw7bVVllyYNgnu/id0P8IU5oMJV0uikUi4AUQvfTY8Er2Jb3Nw5daMND2&#10;XtexHT2TKu2xOqWxyMBjoC6R6MdqjJLdnOWpoD4isRZSf+M84qYD+5OSAXu7pO7HnllBifqoUZzl&#10;dD4PwxCN+eJtgYa99lTXHqY5QpXUU5K2W58GaG+sbDt8KbWDhnsUtJGR65BxyuqUPvZvVOs0a2FA&#10;ru0Y9fuPsPkFAAD//wMAUEsDBBQABgAIAAAAIQAgOiWO3wAAAAkBAAAPAAAAZHJzL2Rvd25yZXYu&#10;eG1sTI9BT4NAEIXvJv6HzZh4MXYRaW2RoWkajedWL962MAUiOwvstlB/veNJj2/ey5vvZevJtupM&#10;g28cIzzMIlDEhSsbrhA+3l/vl6B8MFya1jEhXMjDOr++ykxaupF3dN6HSkkJ+9Qg1CF0qda+qMka&#10;P3MdsXhHN1gTRA6VLgczSrltdRxFC21Nw/KhNh1tayq+9ieL4MaXi3XUR/Hd57d922763THuEW9v&#10;ps0zqEBT+AvDL76gQy5MB3fi0qsWYf60kC0BIV4loCSwmidyOCAsHxPQeab/L8h/AAAA//8DAFBL&#10;AQItABQABgAIAAAAIQC2gziS/gAAAOEBAAATAAAAAAAAAAAAAAAAAAAAAABbQ29udGVudF9UeXBl&#10;c10ueG1sUEsBAi0AFAAGAAgAAAAhADj9If/WAAAAlAEAAAsAAAAAAAAAAAAAAAAALwEAAF9yZWxz&#10;Ly5yZWxzUEsBAi0AFAAGAAgAAAAhAEisBmspAgAAWQQAAA4AAAAAAAAAAAAAAAAALgIAAGRycy9l&#10;Mm9Eb2MueG1sUEsBAi0AFAAGAAgAAAAhACA6JY7fAAAACQEAAA8AAAAAAAAAAAAAAAAAgwQAAGRy&#10;cy9kb3ducmV2LnhtbFBLBQYAAAAABAAEAPMAAACPBQAAAAA=&#10;" strokecolor="white">
                <v:textbox>
                  <w:txbxContent>
                    <w:p w:rsidR="00191B89" w:rsidRPr="002039BE" w:rsidRDefault="00191B89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Title:</w:t>
      </w:r>
    </w:p>
    <w:p w:rsidR="00B1246B" w:rsidRPr="001535B5" w:rsidRDefault="00B1246B" w:rsidP="00B1246B">
      <w:pPr>
        <w:bidi/>
        <w:jc w:val="both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b/>
          <w:bCs/>
          <w:color w:val="000000"/>
          <w:sz w:val="28"/>
          <w:szCs w:val="28"/>
        </w:rPr>
        <w:t>…………………….</w:t>
      </w:r>
      <w:r w:rsidRPr="001535B5">
        <w:rPr>
          <w:rFonts w:cs="Times New Roman"/>
          <w:b/>
          <w:bCs/>
          <w:color w:val="000000"/>
          <w:sz w:val="32"/>
          <w:szCs w:val="32"/>
        </w:rPr>
        <w:t xml:space="preserve"> </w:t>
      </w:r>
    </w:p>
    <w:p w:rsidR="00B1246B" w:rsidRPr="001535B5" w:rsidRDefault="00B1246B" w:rsidP="00B1246B">
      <w:pPr>
        <w:bidi/>
        <w:spacing w:before="100" w:beforeAutospacing="1" w:after="100" w:afterAutospacing="1"/>
        <w:jc w:val="both"/>
        <w:rPr>
          <w:rFonts w:cs="Times New Roman"/>
          <w:color w:val="000000"/>
          <w:sz w:val="24"/>
        </w:rPr>
      </w:pP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716EB0" wp14:editId="6BB011F4">
                <wp:simplePos x="0" y="0"/>
                <wp:positionH relativeFrom="column">
                  <wp:posOffset>3657600</wp:posOffset>
                </wp:positionH>
                <wp:positionV relativeFrom="paragraph">
                  <wp:posOffset>143510</wp:posOffset>
                </wp:positionV>
                <wp:extent cx="2286000" cy="342900"/>
                <wp:effectExtent l="5080" t="12700" r="13970" b="635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2039BE" w:rsidRDefault="00191B89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16EB0" id="Text Box 32" o:spid="_x0000_s1033" type="#_x0000_t202" style="position:absolute;left:0;text-align:left;margin-left:4in;margin-top:11.3pt;width:180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54KgIAAFkEAAAOAAAAZHJzL2Uyb0RvYy54bWysVNtu2zAMfR+wfxD0vthxkzYx4hRdugwD&#10;ugvQ7gNkWY6FSaImKbG7ry8lJ1m2vRXzg0CJ1CF5DuXV7aAVOQjnJZiKTic5JcJwaKTZVfT70/bd&#10;ghIfmGmYAiMq+iw8vV2/fbPqbSkK6EA1whEEMb7sbUW7EGyZZZ53QjM/ASsMOltwmgXcul3WONYj&#10;ulZZkefXWQ+usQ648B5P70cnXSf8thU8fG1bLwJRFcXaQlpdWuu4ZusVK3eO2U7yYxnsFVVoJg0m&#10;PUPds8DI3sl/oLTkDjy0YcJBZ9C2kovUA3Yzzf/q5rFjVqRekBxvzzT5/wfLvxy+OSKbil4VlBim&#10;UaMnMQTyHgaCR8hPb32JYY8WA8OA56hz6tXbB+A/PDGw6ZjZiTvnoO8Ea7C+abyZXVwdcXwEqfvP&#10;0GAetg+QgIbW6Uge0kEQHXV6PmsTa+F4WBSL6zxHF0ff1axYoh1TsPJ02zofPgrQJBoVdah9QmeH&#10;Bx/G0FNITOZByWYrlUobt6s3ypEDwznZpu+I/keYMqSv6HJezEcCXgGhZcCBV1JXdIH9jF2wMtL2&#10;wTRYJisDk2q0sTtljjxG6kYSw1APSbKbkzw1NM9IrINxvvE9otGB+0VJj7NdUf9zz5ygRH0yKM5y&#10;OpvFx5A2s/lNgRt36akvPcxwhKpooGQ0N2F8QHvr5K7DTOM4GLhDQVuZuI7Kj1Udy8f5TWod31p8&#10;IJf7FPX7j7B+AQAA//8DAFBLAwQUAAYACAAAACEANnRTeN4AAAAJAQAADwAAAGRycy9kb3ducmV2&#10;LnhtbEyPwU7DMBBE70j8g7VIXBB1MCJtQzZVVYE4t3Dh5sbbJCJeJ7HbpHw97okeZ2c0+yZfTbYV&#10;Jxp84xjhaZaAIC6dabhC+Pp8f1yA8EGz0a1jQjiTh1Vxe5PrzLiRt3TahUrEEvaZRqhD6DIpfVmT&#10;1X7mOuLoHdxgdYhyqKQZ9BjLbStVkqTS6objh1p3tKmp/NkdLYIb387WUZ+oh+9f+7FZ99uD6hHv&#10;76b1K4hAU/gPwwU/okMRmfbuyMaLFuFlnsYtAUGpFEQMLJ8vhz3CPE1BFrm8XlD8AQAA//8DAFBL&#10;AQItABQABgAIAAAAIQC2gziS/gAAAOEBAAATAAAAAAAAAAAAAAAAAAAAAABbQ29udGVudF9UeXBl&#10;c10ueG1sUEsBAi0AFAAGAAgAAAAhADj9If/WAAAAlAEAAAsAAAAAAAAAAAAAAAAALwEAAF9yZWxz&#10;Ly5yZWxzUEsBAi0AFAAGAAgAAAAhAL+W/ngqAgAAWQQAAA4AAAAAAAAAAAAAAAAALgIAAGRycy9l&#10;Mm9Eb2MueG1sUEsBAi0AFAAGAAgAAAAhADZ0U3jeAAAACQEAAA8AAAAAAAAAAAAAAAAAhAQAAGRy&#10;cy9kb3ducmV2LnhtbFBLBQYAAAAABAAEAPMAAACPBQAAAAA=&#10;" strokecolor="white">
                <v:textbox>
                  <w:txbxContent>
                    <w:p w:rsidR="00191B89" w:rsidRPr="002039BE" w:rsidRDefault="00191B89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By: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b/>
          <w:bCs/>
          <w:color w:val="000000"/>
          <w:sz w:val="24"/>
        </w:rPr>
        <w:t>…………….</w:t>
      </w:r>
    </w:p>
    <w:p w:rsidR="00B1246B" w:rsidRPr="001535B5" w:rsidRDefault="00B1246B" w:rsidP="00B1246B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</w:rPr>
      </w:pPr>
    </w:p>
    <w:p w:rsidR="00B1246B" w:rsidRPr="001535B5" w:rsidRDefault="00B1246B" w:rsidP="00B1246B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</w:rPr>
      </w:pP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ADAA6F" wp14:editId="0D705AA4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400300" cy="342900"/>
                <wp:effectExtent l="5080" t="8255" r="13970" b="1079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2039BE" w:rsidRDefault="00191B89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DAA6F" id="Text Box 33" o:spid="_x0000_s1034" type="#_x0000_t202" style="position:absolute;left:0;text-align:left;margin-left:4in;margin-top:10.5pt;width:189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B+KAIAAFkEAAAOAAAAZHJzL2Uyb0RvYy54bWysVM1u2zAMvg/YOwi6L3acZEuMOEWXLsOA&#10;7gdo9wCyLMfCJFGTlNjZ04+S0zTbbsV8EEiR+kh+JL2+GbQiR+G8BFPR6SSnRBgOjTT7in5/3L1Z&#10;UuIDMw1TYERFT8LTm83rV+velqKADlQjHEEQ48veVrQLwZZZ5nknNPMTsMKgsQWnWUDV7bPGsR7R&#10;tcqKPH+b9eAa64AL7/H2bjTSTcJvW8HD17b1IhBVUcwtpNOls45ntlmzcu+Y7SQ/p8FekIVm0mDQ&#10;C9QdC4wcnPwHSkvuwEMbJhx0Bm0ruUg1YDXT/K9qHjpmRaoFyfH2QpP/f7D8y/GbI7Kp6GxGiWEa&#10;e/QohkDew0DwCvnprS/R7cGiYxjwHvucavX2HvgPTwxsO2b24tY56DvBGsxvGl9mV09HHB9B6v4z&#10;NBiHHQIkoKF1OpKHdBBExz6dLr2JuXC8LOZ5PsvRxNE2mxcrlGMIVj69ts6HjwI0iUJFHfY+obPj&#10;vQ+j65NLDOZByWYnlUqK29db5ciR4Zzs0ndG/8NNGdJXdLUoFiMBL4DQMuDAK6kruszjF+OwMtL2&#10;wTRJDkyqUcbqlDnzGKkbSQxDPaSWLePbyHENzQmJdTDON+4jCh24X5T0ONsV9T8PzAlK1CeDzVlN&#10;5/O4DEmZL94VqLhrS31tYYYjVEUDJaO4DeMCHayT+w4jjeNg4BYb2srE9XNW5/RxflO3zrsWF+Ra&#10;T17Pf4TNbwAAAP//AwBQSwMEFAAGAAgAAAAhANDQjUvfAAAACQEAAA8AAABkcnMvZG93bnJldi54&#10;bWxMj0FPwzAMhe9I/IfISFzQlqyi2yhNp2kCcd7gwi1rvLaicdomWzt+PeYEJ9t6T8/fyzeTa8UF&#10;h9B40rCYKxBIpbcNVRo+3l9naxAhGrKm9YQarhhgU9ze5CazfqQ9Xg6xEhxCITMa6hi7TMpQ1uhM&#10;mPsOibWTH5yJfA6VtIMZOdy1MlFqKZ1piD/UpsNdjeXX4ew0+PHl6jz2Knn4/HZvu22/PyW91vd3&#10;0/YZRMQp/pnhF5/RoWCmoz+TDaLVkK6W3CVqSBY82fCUPvJy1LBKFcgil/8bFD8AAAD//wMAUEsB&#10;Ai0AFAAGAAgAAAAhALaDOJL+AAAA4QEAABMAAAAAAAAAAAAAAAAAAAAAAFtDb250ZW50X1R5cGVz&#10;XS54bWxQSwECLQAUAAYACAAAACEAOP0h/9YAAACUAQAACwAAAAAAAAAAAAAAAAAvAQAAX3JlbHMv&#10;LnJlbHNQSwECLQAUAAYACAAAACEA5DeQfigCAABZBAAADgAAAAAAAAAAAAAAAAAuAgAAZHJzL2Uy&#10;b0RvYy54bWxQSwECLQAUAAYACAAAACEA0NCNS98AAAAJAQAADwAAAAAAAAAAAAAAAACCBAAAZHJz&#10;L2Rvd25yZXYueG1sUEsFBgAAAAAEAAQA8wAAAI4FAAAAAA==&#10;" strokecolor="white">
                <v:textbox>
                  <w:txbxContent>
                    <w:p w:rsidR="00191B89" w:rsidRPr="002039BE" w:rsidRDefault="00191B89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Supervisor(s)</w:t>
      </w:r>
      <w:r w:rsidRPr="001535B5">
        <w:rPr>
          <w:rFonts w:cs="Times New Roman"/>
          <w:b/>
          <w:bCs/>
          <w:color w:val="000000"/>
          <w:sz w:val="24"/>
          <w:rtl/>
        </w:rPr>
        <w:t>:</w:t>
      </w: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color w:val="000000"/>
          <w:sz w:val="24"/>
        </w:rPr>
        <w:t>Dr. …………….</w:t>
      </w: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  <w:rtl/>
        </w:rPr>
      </w:pP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  <w:rtl/>
        </w:rPr>
      </w:pPr>
    </w:p>
    <w:p w:rsidR="00B1246B" w:rsidRPr="001535B5" w:rsidRDefault="00B1246B" w:rsidP="00B1246B">
      <w:pPr>
        <w:bidi/>
        <w:jc w:val="center"/>
        <w:rPr>
          <w:rFonts w:cs="Times New Roman"/>
          <w:b/>
          <w:bCs/>
          <w:color w:val="000000"/>
          <w:sz w:val="24"/>
        </w:rPr>
      </w:pPr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51F1CA" wp14:editId="24B58C4E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286000" cy="342900"/>
                <wp:effectExtent l="5080" t="12065" r="13970" b="698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2039BE" w:rsidRDefault="00191B89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1F1CA" id="Text Box 34" o:spid="_x0000_s1035" type="#_x0000_t202" style="position:absolute;left:0;text-align:left;margin-left:4in;margin-top:10.5pt;width:180pt;height:2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BdKgIAAFkEAAAOAAAAZHJzL2Uyb0RvYy54bWysVNuO2yAQfa/Uf0C8N3a8yTax4qy22aaq&#10;tL1Iu/0AjHGMCgwFEjv9+g44SdP2bVU/oIEZzsycM3h1N2hFDsJ5Caai00lOiTAcGml2Ff32vH2z&#10;oMQHZhqmwIiKHoWnd+vXr1a9LUUBHahGOIIgxpe9rWgXgi2zzPNOaOYnYIVBZwtOs4Bbt8sax3pE&#10;1yor8vw268E11gEX3uPpw+ik64TftoKHL23rRSCqolhbSKtLax3XbL1i5c4x20l+KoO9oArNpMGk&#10;F6gHFhjZO/kPlJbcgYc2TDjoDNpWcpF6wG6m+V/dPHXMitQLkuPthSb//2D558NXR2RT0ZsZJYZp&#10;1OhZDIG8g4HgEfLTW19i2JPFwDDgOeqcevX2Efh3TwxsOmZ24t456DvBGqxvGm9mV1dHHB9B6v4T&#10;NJiH7QMkoKF1OpKHdBBER52OF21iLRwPi2Jxm+fo4ui7mRVLtGMKVp5vW+fDBwGaRKOiDrVP6Ozw&#10;6MMYeg6JyTwo2WylUmnjdvVGOXJgOCfb9J3Q/whThvQVXc6L+UjACyC0DDjwSuqKLrCfsQtWRtre&#10;mwbLZGVgUo02dqfMicdI3UhiGOohSbY8y1NDc0RiHYzzje8RjQ7cT0p6nO2K+h975gQl6qNBcZbT&#10;2Sw+hrSZzd8WuHHXnvrawwxHqIoGSkZzE8YHtLdO7jrMNI6DgXsUtJWJ66j8WNWpfJzfpNbprcUH&#10;cr1PUb//COtfAAAA//8DAFBLAwQUAAYACAAAACEAc/qH2d8AAAAJAQAADwAAAGRycy9kb3ducmV2&#10;LnhtbEyPzU7DMBCE70i8g7VIXBC1G9S/EKeqKhDnFi7c3HibRMTrJHablKdne6Kn1e6MZr/J1qNr&#10;xBn7UHvSMJ0oEEiFtzWVGr4+35+XIEI0ZE3jCTVcMMA6v7/LTGr9QDs872MpOIRCajRUMbaplKGo&#10;0Jkw8S0Sa0ffOxN57UtpezNwuGtkotRcOlMTf6hMi9sKi5/9yWnww9vFeexU8vT96z62m253TDqt&#10;Hx/GzSuIiGP8N8MVn9EhZ6aDP5ENotEwW8y5S9SQTHmyYfVyPRw0LGYKZJ7J2wb5HwAAAP//AwBQ&#10;SwECLQAUAAYACAAAACEAtoM4kv4AAADhAQAAEwAAAAAAAAAAAAAAAAAAAAAAW0NvbnRlbnRfVHlw&#10;ZXNdLnhtbFBLAQItABQABgAIAAAAIQA4/SH/1gAAAJQBAAALAAAAAAAAAAAAAAAAAC8BAABfcmVs&#10;cy8ucmVsc1BLAQItABQABgAIAAAAIQBFuMBdKgIAAFkEAAAOAAAAAAAAAAAAAAAAAC4CAABkcnMv&#10;ZTJvRG9jLnhtbFBLAQItABQABgAIAAAAIQBz+ofZ3wAAAAkBAAAPAAAAAAAAAAAAAAAAAIQEAABk&#10;cnMvZG93bnJldi54bWxQSwUGAAAAAAQABADzAAAAkAUAAAAA&#10;" strokecolor="white">
                <v:textbox>
                  <w:txbxContent>
                    <w:p w:rsidR="00191B89" w:rsidRPr="002039BE" w:rsidRDefault="00191B89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Advisor(s)</w:t>
      </w:r>
      <w:r w:rsidRPr="001535B5">
        <w:rPr>
          <w:rFonts w:cs="Times New Roman"/>
          <w:b/>
          <w:bCs/>
          <w:color w:val="000000"/>
          <w:sz w:val="24"/>
          <w:rtl/>
        </w:rPr>
        <w:t>:</w:t>
      </w:r>
    </w:p>
    <w:p w:rsidR="00B1246B" w:rsidRPr="001535B5" w:rsidRDefault="00B1246B" w:rsidP="00B1246B">
      <w:pPr>
        <w:bidi/>
        <w:jc w:val="both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color w:val="000000"/>
          <w:sz w:val="24"/>
        </w:rPr>
        <w:t>Dr. …………….</w:t>
      </w:r>
      <w:r w:rsidRPr="001535B5">
        <w:rPr>
          <w:rFonts w:cs="Times New Roman"/>
          <w:b/>
          <w:bCs/>
          <w:color w:val="000000"/>
          <w:sz w:val="24"/>
          <w:rtl/>
        </w:rPr>
        <w:t xml:space="preserve"> </w:t>
      </w:r>
    </w:p>
    <w:p w:rsidR="00B1246B" w:rsidRPr="001535B5" w:rsidRDefault="00B1246B" w:rsidP="00B1246B">
      <w:pPr>
        <w:bidi/>
        <w:spacing w:before="100" w:beforeAutospacing="1" w:after="100" w:afterAutospacing="1"/>
        <w:jc w:val="both"/>
        <w:rPr>
          <w:rFonts w:cs="Times New Roman"/>
          <w:b/>
          <w:bCs/>
          <w:color w:val="000000"/>
          <w:sz w:val="24"/>
        </w:rPr>
      </w:pPr>
    </w:p>
    <w:p w:rsidR="00B1246B" w:rsidRDefault="00B1246B" w:rsidP="00B1246B">
      <w:pPr>
        <w:spacing w:before="100" w:beforeAutospacing="1" w:after="100" w:afterAutospacing="1"/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color w:val="000000"/>
          <w:sz w:val="24"/>
        </w:rPr>
        <w:t>October, 2019</w:t>
      </w:r>
    </w:p>
    <w:p w:rsidR="00B1246B" w:rsidRDefault="00B1246B" w:rsidP="00B1246B">
      <w:pPr>
        <w:spacing w:after="160" w:line="259" w:lineRule="auto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br w:type="page"/>
      </w:r>
    </w:p>
    <w:p w:rsidR="00B1246B" w:rsidRPr="001535B5" w:rsidRDefault="00B1246B" w:rsidP="00B1246B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ascii="B Zar" w:hAnsi="B Zar"/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 wp14:anchorId="63D44F78" wp14:editId="62F9A534">
            <wp:extent cx="914400" cy="822960"/>
            <wp:effectExtent l="0" t="0" r="0" b="0"/>
            <wp:docPr id="70" name="Picture 70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46B" w:rsidRPr="001535B5" w:rsidRDefault="00B1246B" w:rsidP="00B1246B">
      <w:pPr>
        <w:tabs>
          <w:tab w:val="center" w:pos="4680"/>
          <w:tab w:val="right" w:pos="9360"/>
        </w:tabs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43AA56" wp14:editId="24EA750B">
                <wp:simplePos x="0" y="0"/>
                <wp:positionH relativeFrom="column">
                  <wp:posOffset>3873500</wp:posOffset>
                </wp:positionH>
                <wp:positionV relativeFrom="paragraph">
                  <wp:posOffset>-115570</wp:posOffset>
                </wp:positionV>
                <wp:extent cx="2286000" cy="342900"/>
                <wp:effectExtent l="11430" t="5715" r="7620" b="1333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2039BE" w:rsidRDefault="00191B89" w:rsidP="00B1246B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3AA56" id="Text Box 35" o:spid="_x0000_s1036" type="#_x0000_t202" style="position:absolute;left:0;text-align:left;margin-left:305pt;margin-top:-9.1pt;width:180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6DfKgIAAFoEAAAOAAAAZHJzL2Uyb0RvYy54bWysVM1u2zAMvg/YOwi6L3bcpEuMOEWXLsOA&#10;7gdo9wCyLMfCJFGTlNjZ05eS0zTbbsV8EEiR+kh+JL26GbQiB+G8BFPR6SSnRBgOjTS7iv543L5b&#10;UOIDMw1TYERFj8LTm/XbN6velqKADlQjHEEQ48veVrQLwZZZ5nknNPMTsMKgsQWnWUDV7bLGsR7R&#10;tcqKPL/OenCNdcCF93h7NxrpOuG3reDhW9t6EYiqKOYW0unSWcczW69YuXPMdpKf0mCvyEIzaTDo&#10;GeqOBUb2Tv4DpSV34KENEw46g7aVXKQasJpp/lc1Dx2zItWC5Hh7psn/P1j+9fDdEdlU9GpOiWEa&#10;e/QohkA+wEDwCvnprS/R7cGiYxjwHvucavX2HvhPTwxsOmZ24tY56DvBGsxvGl9mF09HHB9B6v4L&#10;NBiH7QMkoKF1OpKHdBBExz4dz72JuXC8LIrFdZ6jiaPtalYsUY4hWPn82jofPgnQJAoVddj7hM4O&#10;9z6Mrs8uMZgHJZutVCopbldvlCMHhnOyTd8J/Q83ZUhf0eW8mI8EvAJCy4ADr6Su6ALrGatgZaTt&#10;o2kwTVYGJtUoY3XKnHiM1I0khqEeUsumiYJIcg3NEZl1MA44LiQKHbjflPQ43BX1v/bMCUrUZ4Pd&#10;WU5ns7gNSZnN3xeouEtLfWlhhiNURQMlo7gJ4wbtrZO7DiON82DgFjvaykT2S1an/HGAU7tOyxY3&#10;5FJPXi+/hPUTAAAA//8DAFBLAwQUAAYACAAAACEAZfK6798AAAAKAQAADwAAAGRycy9kb3ducmV2&#10;LnhtbEyPwU7DMBBE70j8g7VIXFBrJ4iSptlUVQXi3MKFm5tsk4h4ncRuk/L1uCd6nJ3R7JtsPZlW&#10;nGlwjWWEaK5AEBe2bLhC+Pp8nyUgnNdc6tYyIVzIwTq/v8t0WtqRd3Te+0qEEnapRqi971IpXVGT&#10;0W5uO+LgHe1gtA9yqGQ56DGUm1bGSi2k0Q2HD7XuaFtT8bM/GQQ7vl2MpV7FT9+/5mO76XfHuEd8&#10;fJg2KxCeJv8fhit+QIc8MB3siUsnWoRFpMIWjzCLkhhESCxfr5cDwvNLAjLP5O2E/A8AAP//AwBQ&#10;SwECLQAUAAYACAAAACEAtoM4kv4AAADhAQAAEwAAAAAAAAAAAAAAAAAAAAAAW0NvbnRlbnRfVHlw&#10;ZXNdLnhtbFBLAQItABQABgAIAAAAIQA4/SH/1gAAAJQBAAALAAAAAAAAAAAAAAAAAC8BAABfcmVs&#10;cy8ucmVsc1BLAQItABQABgAIAAAAIQC9f6DfKgIAAFoEAAAOAAAAAAAAAAAAAAAAAC4CAABkcnMv&#10;ZTJvRG9jLnhtbFBLAQItABQABgAIAAAAIQBl8rrv3wAAAAoBAAAPAAAAAAAAAAAAAAAAAIQEAABk&#10;cnMvZG93bnJldi54bWxQSwUGAAAAAAQABADzAAAAkAUAAAAA&#10;" strokecolor="white">
                <v:textbox>
                  <w:txbxContent>
                    <w:p w:rsidR="00191B89" w:rsidRPr="002039BE" w:rsidRDefault="00191B89" w:rsidP="00B1246B">
                      <w:pPr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98EBA1" wp14:editId="72946803">
                <wp:simplePos x="0" y="0"/>
                <wp:positionH relativeFrom="column">
                  <wp:posOffset>3657600</wp:posOffset>
                </wp:positionH>
                <wp:positionV relativeFrom="paragraph">
                  <wp:posOffset>-847090</wp:posOffset>
                </wp:positionV>
                <wp:extent cx="2171700" cy="342900"/>
                <wp:effectExtent l="5080" t="7620" r="13970" b="1143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C870A5" w:rsidRDefault="00191B89" w:rsidP="00B1246B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فرمت 5: صفحه‌ی تصویب‌نامه‌ی انگلیسی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8EBA1" id="Text Box 36" o:spid="_x0000_s1037" type="#_x0000_t202" style="position:absolute;left:0;text-align:left;margin-left:4in;margin-top:-66.7pt;width:171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68EKAIAAFoEAAAOAAAAZHJzL2Uyb0RvYy54bWysVNtu2zAMfR+wfxD0vvjSpGmMOEWXLsOA&#10;7gK0+wBZlm1hsqhJSuzs60fJaZptb8X8IJAidUgekl7fjr0iB2GdBF3SbJZSIjSHWuq2pN+fdu9u&#10;KHGe6Zop0KKkR+Ho7ebtm/VgCpFDB6oWliCIdsVgStp5b4okcbwTPXMzMEKjsQHbM4+qbZPasgHR&#10;e5XkaXqdDGBrY4EL5/D2fjLSTcRvGsH916ZxwhNVUszNx9PGswpnslmzorXMdJKf0mCvyKJnUmPQ&#10;M9Q984zsrfwHqpfcgoPGzzj0CTSN5CLWgNVk6V/VPHbMiFgLkuPMmSb3/2D5l8M3S2Rd0qtrSjTr&#10;sUdPYvTkPYwEr5CfwbgC3R4NOvoR77HPsVZnHoD/cETDtmO6FXfWwtAJVmN+WXiZXDydcFwAqYbP&#10;UGMctvcQgcbG9oE8pIMgOvbpeO5NyIXjZZ4ts2WKJo62q3m+QjmEYMXza2Od/yigJ0EoqcXeR3R2&#10;eHB+cn12CcEcKFnvpFJRsW21VZYcGM7JLn4n9D/clCZDSVeLfDER8AqIXnoceCX7kt6k4QtxWBFo&#10;+6DrKHsm1SRjdUqfeAzUTST6sRpjy7LIciC5gvqIzFqYBhwXEoUO7C9KBhzukrqfe2YFJeqTxu6s&#10;svk8bENU5otljoq9tFSXFqY5QpXUUzKJWz9t0N5Y2XYYaZoHDXfY0UZGsl+yOuWPAxzbdVq2sCGX&#10;evR6+SVsfgMAAP//AwBQSwMEFAAGAAgAAAAhACfSZJniAAAADAEAAA8AAABkcnMvZG93bnJldi54&#10;bWxMj81OwzAQhO9IvIO1SFxQ6yQt/QlxqqoCcW7hws2Nt0lEvE5it0l5epZTOe7saOabbDPaRlyw&#10;97UjBfE0AoFUOFNTqeDz422yAuGDJqMbR6jgih42+f1dplPjBtrj5RBKwSHkU62gCqFNpfRFhVb7&#10;qWuR+HdyvdWBz76UptcDh9tGJlG0kFbXxA2VbnFXYfF9OFsFbni9WoddlDx9/dj33bbbn5JOqceH&#10;cfsCIuAYbmb4w2d0yJnp6M5kvGgUPC8XvCUomMSz2RwEW9bxiqUjS8v1HGSeyf8j8l8AAAD//wMA&#10;UEsBAi0AFAAGAAgAAAAhALaDOJL+AAAA4QEAABMAAAAAAAAAAAAAAAAAAAAAAFtDb250ZW50X1R5&#10;cGVzXS54bWxQSwECLQAUAAYACAAAACEAOP0h/9YAAACUAQAACwAAAAAAAAAAAAAAAAAvAQAAX3Jl&#10;bHMvLnJlbHNQSwECLQAUAAYACAAAACEA94evBCgCAABaBAAADgAAAAAAAAAAAAAAAAAuAgAAZHJz&#10;L2Uyb0RvYy54bWxQSwECLQAUAAYACAAAACEAJ9JkmeIAAAAMAQAADwAAAAAAAAAAAAAAAACCBAAA&#10;ZHJzL2Rvd25yZXYueG1sUEsFBgAAAAAEAAQA8wAAAJEFAAAAAA==&#10;" strokecolor="white">
                <v:textbox>
                  <w:txbxContent>
                    <w:p w:rsidR="00191B89" w:rsidRPr="00C870A5" w:rsidRDefault="00191B89" w:rsidP="00B1246B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فرمت 5: صفحه‌ی تصویب‌نامه‌ی انگلیسی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6723D7" wp14:editId="09D6C68D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2039BE" w:rsidRDefault="00191B89" w:rsidP="00B1246B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723D7" id="Text Box 37" o:spid="_x0000_s1038" type="#_x0000_t202" style="position:absolute;left:0;text-align:left;margin-left:306pt;margin-top:11.65pt;width:180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ecKwIAAFoEAAAOAAAAZHJzL2Uyb0RvYy54bWysVNtu2zAMfR+wfxD0vthxkzYx4hRdugwD&#10;ugvQ7gNkWY6FSaImKbG7ry8lJ1m2vRXzg0CJ1CF5DuXV7aAVOQjnJZiKTic5JcJwaKTZVfT70/bd&#10;ghIfmGmYAiMq+iw8vV2/fbPqbSkK6EA1whEEMb7sbUW7EGyZZZ53QjM/ASsMOltwmgXcul3WONYj&#10;ulZZkefXWQ+usQ648B5P70cnXSf8thU8fG1bLwJRFcXaQlpdWuu4ZusVK3eO2U7yYxnsFVVoJg0m&#10;PUPds8DI3sl/oLTkDjy0YcJBZ9C2kovUA3Yzzf/q5rFjVqRekBxvzzT5/wfLvxy+OSKbil7dUGKY&#10;Ro2exBDIexgIHiE/vfUlhj1aDAwDnqPOqVdvH4D/8MTApmNmJ+6cg74TrMH6pvFmdnF1xPERpO4/&#10;Q4N52D5AAhpapyN5SAdBdNTp+axNrIXjYVEsrvMcXRx9V7NiiXZMwcrTbet8+ChAk2hU1KH2CZ0d&#10;HnwYQ08hMZkHJZutVCpt3K7eKEcODOdkm74j+h9hypC+ost5MR8JeAWElgEHXkld0QX2M3bBykjb&#10;B9NgmawMTKrRxu6UOfIYqRtJDEM9JMmmxUmfGppnZNbBOOD4INHowP2ipMfhrqj/uWdOUKI+GVRn&#10;OZ3N4mtIm9n8psCNu/TUlx5mOEJVNFAympswvqC9dXLXYaZxHgzcoaKtTGRH6ceqjvXjACe5jo8t&#10;vpDLfYr6/UtYvwAAAP//AwBQSwMEFAAGAAgAAAAhAAUmU9zeAAAACQEAAA8AAABkcnMvZG93bnJl&#10;di54bWxMj8FOwzAQRO9I/IO1SFwQdepIDYRsqqoCcW7hws2Nt0lEvE5it0n5etwTHGdnNPumWM+2&#10;E2cafesYYblIQBBXzrRcI3x+vD0+gfBBs9GdY0K4kId1eXtT6Ny4iXd03odaxBL2uUZoQuhzKX3V&#10;kNV+4Xri6B3daHWIcqylGfUUy20nVZKspNUtxw+N7mnbUPW9P1kEN71erKMhUQ9fP/Z9uxl2RzUg&#10;3t/NmxcQgebwF4YrfkSHMjId3ImNFx3CaqniloCg0hREDDxn18MBIctSkGUh/y8ofwEAAP//AwBQ&#10;SwECLQAUAAYACAAAACEAtoM4kv4AAADhAQAAEwAAAAAAAAAAAAAAAAAAAAAAW0NvbnRlbnRfVHlw&#10;ZXNdLnhtbFBLAQItABQABgAIAAAAIQA4/SH/1gAAAJQBAAALAAAAAAAAAAAAAAAAAC8BAABfcmVs&#10;cy8ucmVsc1BLAQItABQABgAIAAAAIQCGyiecKwIAAFoEAAAOAAAAAAAAAAAAAAAAAC4CAABkcnMv&#10;ZTJvRG9jLnhtbFBLAQItABQABgAIAAAAIQAFJlPc3gAAAAkBAAAPAAAAAAAAAAAAAAAAAIUEAABk&#10;cnMvZG93bnJldi54bWxQSwUGAAAAAAQABADzAAAAkAUAAAAA&#10;" strokecolor="white">
                <v:textbox>
                  <w:txbxContent>
                    <w:p w:rsidR="00191B89" w:rsidRPr="002039BE" w:rsidRDefault="00191B89" w:rsidP="00B1246B">
                      <w:pPr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University of Kurdistan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 xml:space="preserve">Faculty </w:t>
      </w:r>
      <w:proofErr w:type="gramStart"/>
      <w:r w:rsidRPr="001535B5">
        <w:rPr>
          <w:rFonts w:cs="Times New Roman"/>
          <w:b/>
          <w:bCs/>
          <w:color w:val="000000"/>
          <w:sz w:val="26"/>
          <w:szCs w:val="26"/>
        </w:rPr>
        <w:t>of</w:t>
      </w:r>
      <w:r w:rsidRPr="001535B5">
        <w:rPr>
          <w:rFonts w:cs="Times New Roman"/>
          <w:b/>
          <w:bCs/>
          <w:color w:val="000000"/>
          <w:sz w:val="26"/>
          <w:szCs w:val="26"/>
          <w:rtl/>
        </w:rPr>
        <w:t xml:space="preserve"> </w:t>
      </w:r>
      <w:r w:rsidRPr="001535B5">
        <w:rPr>
          <w:rFonts w:cs="Times New Roman"/>
          <w:b/>
          <w:bCs/>
          <w:color w:val="000000"/>
          <w:sz w:val="26"/>
          <w:szCs w:val="26"/>
        </w:rPr>
        <w:t>..............</w:t>
      </w:r>
      <w:proofErr w:type="gramEnd"/>
    </w:p>
    <w:p w:rsidR="00B1246B" w:rsidRPr="001535B5" w:rsidRDefault="00B1246B" w:rsidP="00B1246B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8BC1BA" wp14:editId="7F93C060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2039BE" w:rsidRDefault="00191B89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BC1BA" id="Text Box 61" o:spid="_x0000_s1039" type="#_x0000_t202" style="position:absolute;left:0;text-align:left;margin-left:306pt;margin-top:-.25pt;width:180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qHKwIAAFoEAAAOAAAAZHJzL2Uyb0RvYy54bWysVNuO2yAQfa/Uf0C8N3a8SZpYcVbbbFNV&#10;2l6k3X4AxjhGBYYCib39+g44SdP2bVU/IIYZDjPnzHh9O2hFjsJ5Caai00lOiTAcGmn2Ff32tHuz&#10;pMQHZhqmwIiKPgtPbzevX617W4oCOlCNcARBjC97W9EuBFtmmeed0MxPwAqDzhacZgFNt88ax3pE&#10;1yor8nyR9eAa64AL7/H0fnTSTcJvW8HDl7b1IhBVUcwtpNWltY5rtlmzcu+Y7SQ/pcFekIVm0uCj&#10;F6h7Fhg5OPkPlJbcgYc2TDjoDNpWcpFqwGqm+V/VPHbMilQLkuPthSb//2D55+NXR2RT0cWUEsM0&#10;avQkhkDewUDwCPnprS8x7NFiYBjwHHVOtXr7APy7Jwa2HTN7cecc9J1gDeaXbmZXV0ccH0Hq/hM0&#10;+A47BEhAQ+t0JA/pIIiOOj1ftIm5cDwsiuUiz9HF0XczK1a4x+QyVp5vW+fDBwGaxE1FHWqf0Nnx&#10;wYcx9BwSH/OgZLOTSiXD7eutcuTIsE926Tuh/xGmDOkrupoX85GAF0BoGbDhldQVXWI9YxWsjLS9&#10;N01qx8CkGvdYnTJYZOQxUjeSGIZ6SJJNb8761NA8I7MOxgbHgcRNB+4nJT02d0X9jwNzghL10aA6&#10;q+lsFqchGbP52wINd+2prz3McISqaKBk3G7DOEEH6+S+w5fGfjBwh4q2MpEdUx6zOuWPDZzkOg1b&#10;nJBrO0X9/iVsfgEAAP//AwBQSwMEFAAGAAgAAAAhAJLSCNHdAAAACAEAAA8AAABkcnMvZG93bnJl&#10;di54bWxMj8FuwjAQRO+V+AdrkXqpwCFVaJtmgxBqxRnaS28mXpKo8TqJDQn9+poTHEczmnmTrUbT&#10;iDP1rraMsJhHIIgLq2suEb6/PmevIJxXrFVjmRAu5GCVTx4ylWo78I7Oe1+KUMIuVQiV920qpSsq&#10;MsrNbUscvKPtjfJB9qXUvRpCuWlkHEVLaVTNYaFSLW0qKn73J4Ngh4+LsdRF8dPPn9lu1t3uGHeI&#10;j9Nx/Q7C0+hvYbjiB3TIA9PBnlg70SAsF3H44hFmCYjgv71c9QEheU5A5pm8P5D/AwAA//8DAFBL&#10;AQItABQABgAIAAAAIQC2gziS/gAAAOEBAAATAAAAAAAAAAAAAAAAAAAAAABbQ29udGVudF9UeXBl&#10;c10ueG1sUEsBAi0AFAAGAAgAAAAhADj9If/WAAAAlAEAAAsAAAAAAAAAAAAAAAAALwEAAF9yZWxz&#10;Ly5yZWxzUEsBAi0AFAAGAAgAAAAhAN+ZOocrAgAAWgQAAA4AAAAAAAAAAAAAAAAALgIAAGRycy9l&#10;Mm9Eb2MueG1sUEsBAi0AFAAGAAgAAAAhAJLSCNHdAAAACAEAAA8AAAAAAAAAAAAAAAAAhQQAAGRy&#10;cy9kb3ducmV2LnhtbFBLBQYAAAAABAAEAPMAAACPBQAAAAA=&#10;" strokecolor="white">
                <v:textbox>
                  <w:txbxContent>
                    <w:p w:rsidR="00191B89" w:rsidRPr="002039BE" w:rsidRDefault="00191B89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Department of ………</w:t>
      </w:r>
    </w:p>
    <w:p w:rsidR="00B1246B" w:rsidRPr="001535B5" w:rsidRDefault="00B1246B" w:rsidP="00B1246B">
      <w:pPr>
        <w:tabs>
          <w:tab w:val="right" w:pos="386"/>
        </w:tabs>
        <w:bidi/>
        <w:jc w:val="center"/>
        <w:rPr>
          <w:rFonts w:cs="Times New Roman"/>
          <w:color w:val="000000"/>
          <w:sz w:val="24"/>
          <w:rtl/>
          <w:lang w:bidi="fa-IR"/>
        </w:rPr>
      </w:pPr>
    </w:p>
    <w:p w:rsidR="00B1246B" w:rsidRPr="001535B5" w:rsidRDefault="00B1246B" w:rsidP="00B1246B">
      <w:pPr>
        <w:tabs>
          <w:tab w:val="right" w:pos="386"/>
        </w:tabs>
        <w:bidi/>
        <w:jc w:val="center"/>
        <w:rPr>
          <w:rFonts w:cs="Times New Roman"/>
          <w:color w:val="000000"/>
          <w:sz w:val="24"/>
          <w:lang w:bidi="fa-IR"/>
        </w:rPr>
      </w:pPr>
      <w:r w:rsidRPr="001535B5">
        <w:rPr>
          <w:rFonts w:cs="Times New Roman"/>
          <w:color w:val="000000"/>
          <w:sz w:val="24"/>
          <w:lang w:bidi="fa-IR"/>
        </w:rPr>
        <w:t>A Thesis Submitted to the Postgraduate Studies Office in Partial Fulfillment</w:t>
      </w:r>
    </w:p>
    <w:p w:rsidR="00B1246B" w:rsidRPr="001535B5" w:rsidRDefault="00B1246B" w:rsidP="00B1246B">
      <w:pPr>
        <w:bidi/>
        <w:jc w:val="center"/>
        <w:rPr>
          <w:rFonts w:ascii="B Zar" w:hAnsi="B Zar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24831D6" wp14:editId="06ACCE77">
                <wp:simplePos x="0" y="0"/>
                <wp:positionH relativeFrom="column">
                  <wp:posOffset>3886200</wp:posOffset>
                </wp:positionH>
                <wp:positionV relativeFrom="paragraph">
                  <wp:posOffset>163195</wp:posOffset>
                </wp:positionV>
                <wp:extent cx="1828800" cy="342900"/>
                <wp:effectExtent l="5080" t="13335" r="13970" b="571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2039BE" w:rsidRDefault="00191B89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831D6" id="Text Box 62" o:spid="_x0000_s1040" type="#_x0000_t202" style="position:absolute;left:0;text-align:left;margin-left:306pt;margin-top:12.85pt;width:2in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k+KAIAAFoEAAAOAAAAZHJzL2Uyb0RvYy54bWysVM1u2zAMvg/YOwi6L068pEuMOEWXLsOA&#10;7gdo9wCyLMfCZFGjlNjd04+S0zTbbsV8EEiR+kh+JL2+HjrDjgq9Blvy2WTKmbISam33Jf/+sHuz&#10;5MwHYWthwKqSPyrPrzevX617V6gcWjC1QkYg1he9K3kbgiuyzMtWdcJPwClLxgawE4FU3Gc1ip7Q&#10;O5Pl0+lV1gPWDkEq7+n2djTyTcJvGiXD16bxKjBTcsotpBPTWcUz26xFsUfhWi1PaYgXZNEJbSno&#10;GepWBMEOqP+B6rRE8NCEiYQug6bRUqUaqJrZ9K9q7lvhVKqFyPHuTJP/f7Dyy/EbMl2X/CrnzIqO&#10;evSghsDew8DoivjpnS/I7d6RYxjonvqcavXuDuQPzyxsW2H36gYR+laJmvKbxZfZxdMRx0eQqv8M&#10;NcURhwAJaGiwi+QRHYzQqU+P597EXGQMucyXyymZJNnezvMVyTGEKJ5eO/Tho4KORaHkSL1P6OJ4&#10;58Po+uQSg3kwut5pY5KC+2prkB0FzckufSf0P9yMZX3JV4t8MRLwAohOBxp4o7uSUzn0xTiiiLR9&#10;sHWSg9BmlKk6Y088RupGEsNQDalls3l8HEmuoH4kZhHGAaeFJKEF/MVZT8Ndcv/zIFBxZj5Z6s5q&#10;Np/HbUjKfPEuJwUvLdWlRVhJUCUPnI3iNowbdHCo9y1FGufBwg11tNGJ7OesTvnTAKd2nZYtbsil&#10;nryefwmb3wAAAP//AwBQSwMEFAAGAAgAAAAhAFC1XFHfAAAACQEAAA8AAABkcnMvZG93bnJldi54&#10;bWxMj8FOwzAQRO9I/IO1SFwQtRuJhqbZVFUF4tyWCzc33iZRYzuJ3Sbl61lOcJyd0eybfD3ZVlxp&#10;CI13CPOZAkGu9KZxFcLn4f35FUSI2hndekcINwqwLu7vcp0ZP7odXfexElziQqYR6hi7TMpQ1mR1&#10;mPmOHHsnP1gdWQ6VNIMeudy2MlFqIa1uHH+odUfbmsrz/mIR/Ph2s556lTx9fduP7abfnZIe8fFh&#10;2qxARJriXxh+8RkdCmY6+oszQbQIi3nCWyJC8pKC4MBSKT4cEdJlCrLI5f8FxQ8AAAD//wMAUEsB&#10;Ai0AFAAGAAgAAAAhALaDOJL+AAAA4QEAABMAAAAAAAAAAAAAAAAAAAAAAFtDb250ZW50X1R5cGVz&#10;XS54bWxQSwECLQAUAAYACAAAACEAOP0h/9YAAACUAQAACwAAAAAAAAAAAAAAAAAvAQAAX3JlbHMv&#10;LnJlbHNQSwECLQAUAAYACAAAACEAzyZZPigCAABaBAAADgAAAAAAAAAAAAAAAAAuAgAAZHJzL2Uy&#10;b0RvYy54bWxQSwECLQAUAAYACAAAACEAULVcUd8AAAAJAQAADwAAAAAAAAAAAAAAAACCBAAAZHJz&#10;L2Rvd25yZXYueG1sUEsFBgAAAAAEAAQA8wAAAI4FAAAAAA==&#10;" strokecolor="white">
                <v:textbox>
                  <w:txbxContent>
                    <w:p w:rsidR="00191B89" w:rsidRPr="002039BE" w:rsidRDefault="00191B89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1535B5">
        <w:rPr>
          <w:rFonts w:cs="Times New Roman"/>
          <w:color w:val="000000"/>
          <w:sz w:val="24"/>
          <w:lang w:bidi="fa-IR"/>
        </w:rPr>
        <w:t>of</w:t>
      </w:r>
      <w:proofErr w:type="gramEnd"/>
      <w:r w:rsidRPr="001535B5">
        <w:rPr>
          <w:rFonts w:cs="Times New Roman"/>
          <w:color w:val="000000"/>
          <w:sz w:val="24"/>
          <w:lang w:bidi="fa-IR"/>
        </w:rPr>
        <w:t xml:space="preserve"> the Requirements for the Degree of</w:t>
      </w:r>
      <w:r w:rsidRPr="001535B5">
        <w:rPr>
          <w:rFonts w:cs="Times New Roman"/>
          <w:color w:val="000000"/>
          <w:sz w:val="24"/>
        </w:rPr>
        <w:t xml:space="preserve"> M.A. / M.Sc. /</w:t>
      </w:r>
      <w:r w:rsidRPr="001535B5">
        <w:rPr>
          <w:rFonts w:ascii="B Zar" w:hAnsi="B Zar" w:hint="cs"/>
          <w:color w:val="000000"/>
          <w:sz w:val="24"/>
          <w:rtl/>
        </w:rPr>
        <w:t xml:space="preserve"> </w:t>
      </w:r>
      <w:r w:rsidRPr="001535B5">
        <w:rPr>
          <w:rFonts w:ascii="B Zar" w:hAnsi="B Zar"/>
          <w:color w:val="000000"/>
          <w:sz w:val="24"/>
        </w:rPr>
        <w:t>Ph.D.</w:t>
      </w:r>
    </w:p>
    <w:p w:rsidR="00B1246B" w:rsidRPr="001535B5" w:rsidRDefault="00B1246B" w:rsidP="00EC70D1">
      <w:pPr>
        <w:jc w:val="center"/>
        <w:rPr>
          <w:rFonts w:ascii="B Zar" w:hAnsi="B Zar"/>
          <w:b/>
          <w:bCs/>
          <w:color w:val="000000"/>
          <w:sz w:val="32"/>
          <w:szCs w:val="32"/>
        </w:rPr>
      </w:pPr>
      <w:r w:rsidRPr="00EC70D1">
        <w:rPr>
          <w:rFonts w:asciiTheme="majorBidi" w:hAnsiTheme="majorBidi" w:cstheme="majorBidi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E79580A" wp14:editId="003342F1">
                <wp:simplePos x="0" y="0"/>
                <wp:positionH relativeFrom="column">
                  <wp:posOffset>2163170</wp:posOffset>
                </wp:positionH>
                <wp:positionV relativeFrom="paragraph">
                  <wp:posOffset>166095</wp:posOffset>
                </wp:positionV>
                <wp:extent cx="1790700" cy="443552"/>
                <wp:effectExtent l="0" t="19050" r="19050" b="13970"/>
                <wp:wrapNone/>
                <wp:docPr id="63" name="Up Arrow Callou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443552"/>
                        </a:xfrm>
                        <a:prstGeom prst="upArrowCallout">
                          <a:avLst>
                            <a:gd name="adj1" fmla="val 125222"/>
                            <a:gd name="adj2" fmla="val 12522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941318" w:rsidRDefault="00191B89" w:rsidP="0053446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 اینجا نام رشته 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9580A" id="Up Arrow Callout 63" o:spid="_x0000_s1041" type="#_x0000_t79" style="position:absolute;left:0;text-align:left;margin-left:170.35pt;margin-top:13.1pt;width:141pt;height:34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7lcawIAAP0EAAAOAAAAZHJzL2Uyb0RvYy54bWysVNtu2zAMfR+wfxD0vvpSOxejTtGlyzCg&#10;2wp0/QBFkmNtuk1S4qRfP1p2Ord7GYb5QSBN8ojkIXV1fVQSHbjzwugaZxcpRlxTw4Te1fjx2+bd&#10;AiMfiGZEGs1rfOIeX6/evrnqbMVz0xrJuEMAon3V2Rq3IdgqSTxtuSL+wliuwdgYp0gA1e0S5kgH&#10;6EomeZrOks44Zp2h3Hv4ezsY8SriNw2n4WvTeB6QrDHkFuLp4rntz2R1RaqdI7YVdEyD/EMWiggN&#10;lz5D3ZJA0N6JP6CUoM5404QLalRimkZQHmuAarL0VTUPLbE81gLN8fa5Tf7/wdIvh3uHBKvx7BIj&#10;TRRw9GjRjXOmQ2sipdkHBCboU2d9Be4P9t71lXp7Z+gPj7RZt0TveAxpOWGQXdb7Jy8CesVDKNp2&#10;nw2DW8g+mNiyY+NUDwjNQMfIzOmZGX4MiMLPbL5M5ykQSMFWFJdlmccrSHWOts6Hj9wo1As13tuY&#10;z1hBvIcc7nyIHLGxUMK+Zxg1SgLlByJRlpd5HoGByIlT/jdO0L4J0mw2m4/DNQEqpj7gMvgkpBpz&#10;A+lcR2yxkYJthJRRcbvtWjoEidZ4U7xPF5EVCPFTN6lRV+NlmZex6Bc2P4VI0zydxQV4DaFEgJ2U&#10;QtV4kfbfUEjP7QfN4sYEIuQgQ7DUI9k9v8OchOP2GKcqK/vgnvytYSeg35lhB+HNAKE17gmjDvav&#10;xv7nnjiOkfykYYSWWVH0CxuVopznoLipZTu1EE0BqsYBo0Fch2HJ99aJXQs3ZbEd2tzA2DUinOdz&#10;yGrMH3YMpBdLPNWj1+9Xa/ULAAD//wMAUEsDBBQABgAIAAAAIQCPtC1f3wAAAAkBAAAPAAAAZHJz&#10;L2Rvd25yZXYueG1sTI/BTsMwDIbvSLxDZCRuLF1AZS11J4TgggTSBkI7Zo1pqzZO1WRrt6cnnOBo&#10;+9Pv7y/Ws+3FkUbfOkZYLhIQxJUzLdcInx8vNysQPmg2undMCCfysC4vLwqdGzfxho7bUIsYwj7X&#10;CE0IQy6lrxqy2i/cQBxv3260OsRxrKUZ9RTDbS9VkqTS6pbjh0YP9NRQ1W0PFuHrvevk8xTSOdvt&#10;NhWtstfzW0C8vpofH0AEmsMfDL/6UR3K6LR3BzZe9Ai3d8l9RBFUqkBEIFUqLvYIWboEWRbyf4Py&#10;BwAA//8DAFBLAQItABQABgAIAAAAIQC2gziS/gAAAOEBAAATAAAAAAAAAAAAAAAAAAAAAABbQ29u&#10;dGVudF9UeXBlc10ueG1sUEsBAi0AFAAGAAgAAAAhADj9If/WAAAAlAEAAAsAAAAAAAAAAAAAAAAA&#10;LwEAAF9yZWxzLy5yZWxzUEsBAi0AFAAGAAgAAAAhAEDbuVxrAgAA/QQAAA4AAAAAAAAAAAAAAAAA&#10;LgIAAGRycy9lMm9Eb2MueG1sUEsBAi0AFAAGAAgAAAAhAI+0LV/fAAAACQEAAA8AAAAAAAAAAAAA&#10;AAAAxQQAAGRycy9kb3ducmV2LnhtbFBLBQYAAAAABAAEAPMAAADRBQAAAAA=&#10;" adj=",4100,,7450" fillcolor="#f4b083" strokecolor="#002060">
                <v:textbox>
                  <w:txbxContent>
                    <w:p w:rsidR="00191B89" w:rsidRPr="00941318" w:rsidRDefault="00191B89" w:rsidP="0053446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در اینجا نام رشته قید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EC70D1">
        <w:rPr>
          <w:rFonts w:asciiTheme="majorBidi" w:hAnsiTheme="majorBidi" w:cstheme="majorBidi"/>
          <w:color w:val="000000"/>
          <w:sz w:val="24"/>
        </w:rPr>
        <w:t>in</w:t>
      </w:r>
      <w:r w:rsidRPr="001535B5">
        <w:rPr>
          <w:rFonts w:ascii="B Zar" w:hAnsi="B Zar"/>
          <w:color w:val="000000"/>
          <w:sz w:val="24"/>
        </w:rPr>
        <w:t xml:space="preserve"> </w:t>
      </w:r>
      <w:r w:rsidRPr="001535B5">
        <w:rPr>
          <w:rFonts w:ascii="B Zar" w:hAnsi="B Zar" w:hint="cs"/>
          <w:color w:val="000000"/>
          <w:sz w:val="24"/>
          <w:rtl/>
        </w:rPr>
        <w:t>........................................</w:t>
      </w:r>
      <w:proofErr w:type="gramEnd"/>
    </w:p>
    <w:p w:rsidR="00B1246B" w:rsidRPr="001535B5" w:rsidRDefault="00B1246B" w:rsidP="00B1246B">
      <w:pPr>
        <w:bidi/>
        <w:jc w:val="center"/>
        <w:rPr>
          <w:rFonts w:ascii="B Zar" w:hAnsi="B Zar"/>
          <w:color w:val="000000"/>
          <w:sz w:val="24"/>
        </w:rPr>
      </w:pPr>
    </w:p>
    <w:p w:rsidR="00B1246B" w:rsidRPr="001535B5" w:rsidRDefault="00B1246B" w:rsidP="00B1246B">
      <w:pPr>
        <w:bidi/>
        <w:jc w:val="center"/>
        <w:rPr>
          <w:rFonts w:ascii="B Zar" w:hAnsi="B Zar"/>
          <w:color w:val="000000"/>
          <w:sz w:val="24"/>
        </w:rPr>
      </w:pPr>
    </w:p>
    <w:p w:rsidR="00B1246B" w:rsidRPr="001535B5" w:rsidRDefault="007A6B5C" w:rsidP="00B1246B">
      <w:pPr>
        <w:bidi/>
        <w:jc w:val="center"/>
        <w:rPr>
          <w:rFonts w:cs="Times New Roman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1BAA203" wp14:editId="2FE63338">
                <wp:simplePos x="0" y="0"/>
                <wp:positionH relativeFrom="column">
                  <wp:posOffset>323850</wp:posOffset>
                </wp:positionH>
                <wp:positionV relativeFrom="paragraph">
                  <wp:posOffset>137160</wp:posOffset>
                </wp:positionV>
                <wp:extent cx="2114550" cy="1114425"/>
                <wp:effectExtent l="895350" t="0" r="38100" b="390525"/>
                <wp:wrapNone/>
                <wp:docPr id="65" name="Line Callout 3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0" cy="1114425"/>
                        </a:xfrm>
                        <a:prstGeom prst="borderCallout3">
                          <a:avLst>
                            <a:gd name="adj1" fmla="val 18750"/>
                            <a:gd name="adj2" fmla="val -4296"/>
                            <a:gd name="adj3" fmla="val 25509"/>
                            <a:gd name="adj4" fmla="val -41671"/>
                            <a:gd name="adj5" fmla="val 103278"/>
                            <a:gd name="adj6" fmla="val -41025"/>
                            <a:gd name="adj7" fmla="val 129023"/>
                            <a:gd name="adj8" fmla="val -20231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91B89" w:rsidRPr="00597CE1" w:rsidRDefault="00191B89" w:rsidP="007A6B5C">
                            <w:pPr>
                              <w:jc w:val="center"/>
                              <w:rPr>
                                <w:rFonts w:eastAsiaTheme="minorHAnsi" w:cs="B Nazanin"/>
                                <w:b/>
                                <w:bCs/>
                                <w:szCs w:val="20"/>
                              </w:rPr>
                            </w:pPr>
                            <w:r w:rsidRPr="00597CE1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ذکر </w:t>
                            </w:r>
                            <w:r w:rsidRPr="00597CE1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>نمره و درجه کیفی</w:t>
                            </w:r>
                            <w:r w:rsidR="00350AE9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50AE9" w:rsidRPr="00350AE9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Cs w:val="20"/>
                                <w:rtl/>
                              </w:rPr>
                              <w:t>فقط</w:t>
                            </w:r>
                            <w:r w:rsidRPr="00350AE9">
                              <w:rPr>
                                <w:rFonts w:cs="B Nazanin"/>
                                <w:b/>
                                <w:bCs/>
                                <w:color w:val="FF0000"/>
                                <w:szCs w:val="20"/>
                                <w:rtl/>
                              </w:rPr>
                              <w:t xml:space="preserve"> برای دانشجویان بین‌المللی الزامی </w:t>
                            </w:r>
                            <w:r w:rsidRPr="00597CE1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است. دانشجویان ایرانی در هر دو مقطع ارشد و دکترا بایستی فقط درجه کیفی را ذکر نمایند. در تصویب‌نامه </w:t>
                            </w:r>
                            <w:r w:rsidRPr="00597CE1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فار</w:t>
                            </w:r>
                            <w:r w:rsidRPr="00597CE1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>سی هم رعایت گردد.</w:t>
                            </w:r>
                          </w:p>
                          <w:p w:rsidR="00191B89" w:rsidRPr="00FD397A" w:rsidRDefault="00191B89" w:rsidP="00B1246B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AA203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Line Callout 3 65" o:spid="_x0000_s1042" type="#_x0000_t49" style="position:absolute;left:0;text-align:left;margin-left:25.5pt;margin-top:10.8pt;width:166.5pt;height:87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UQEQMAAKsGAAAOAAAAZHJzL2Uyb0RvYy54bWysVd1v0zAQf0fif7D83uWradNq6TTaDSEN&#10;mDQQz27iNAbHDra7dPz1nC9pl1KeEHlIfbmf73732eubQyPJMzdWaJXT6CqkhKtCl0Ltcvr1y/0k&#10;o8Q6pkomteI5feGW3qzevrnu2iWPda1lyQ0BI8ouuzantXPtMghsUfOG2SvdcgXKSpuGORDNLigN&#10;68B6I4M4DGdBp03ZGl1wa+HrplfSFdqvKl64z1VluSMyp8DN4dvge+vfweqaLXeGtbUoBhrsH1g0&#10;TChwejK1YY6RvREXphpRGG115a4K3QS6qkTBMQaIJgr/iOapZi3HWCA5tj2lyf4/s8Wn50dDRJnT&#10;WUqJYg3U6EEoTtZMSr13JCGggCx1rV0C+Kl9ND5O2z7o4ocFRXCm8YIFDNl2H3UJxtjeaczMoTKN&#10;vwkxkwMW4OVUAH5wpICPcRRN0xTqVIAuAmEao/OALY/XW2Pde64b4g853UL5uRnIJuiIPT9Yh7Uo&#10;h4BY+T2ipGoklPaZSRJlc3DSl36EiceYyTRezC4xyRgTA9fFJWY6xkym0WweXYIg2yNCYRLPs0vQ&#10;bAwCS2GfDmizEe35GBTFizBOLi3BGL66m8SAQU6Q2CFdcDqmdujj8l5ISYx234SrsRV9vVBpjxm2&#10;pNXQjf1na3bbtTQEUpzTe3w8EbC8s/21Hh2F/kFLZ1fW6V34DrkPV/BncCWFIswvlXTaXye2YJJD&#10;4x4DgSlGyt6VVKQDTTw/+tFSnJRnTm+zTZhtBp52DGuEg9UkRZPTrHeJHVNzVt6pEs+OCdmfgapU&#10;3jPHpTOQhgHi5qkuO1IK361xliygEqWADZRk4SxcQPGY3MHqLJyhf032Gdtkns6gvN4Rk23N+lyn&#10;mM8+1QMc035yj9KIGc6sH9N+rt1he8AdEGHH+xne6vIFphiq76vrNzwcam1+UdLBtsyp/blnhlMi&#10;PyhogAWMql+vKEzTeQyCGWu2Yw1TBZjKqYPg8bh2/Uret0bsavAUYYhK38L2qITzob2yGgTYiBjX&#10;sL39yh3LiHr9j1n9BgAA//8DAFBLAwQUAAYACAAAACEAcr2eWOAAAAAJAQAADwAAAGRycy9kb3du&#10;cmV2LnhtbEyPwU7DMBBE70j8g7VIXBB1EkpbQpwKUTggxIEWlKsTL3FEvI5it03/nuUEx50Zzb4p&#10;1pPrxQHH0HlSkM4SEEiNNx21Cj52z9crECFqMrr3hApOGGBdnp8VOjf+SO942MZWcAmFXCuwMQ65&#10;lKGx6HSY+QGJvS8/Oh35HFtpRn3kctfLLEkW0umO+IPVAz5abL63e6fg07xm1enKZm+bqs02T3Oq&#10;qxdS6vJiergHEXGKf2H4xWd0KJmp9nsyQfQKblOeEhVk6QIE+zerOQs1B++WKciykP8XlD8AAAD/&#10;/wMAUEsBAi0AFAAGAAgAAAAhALaDOJL+AAAA4QEAABMAAAAAAAAAAAAAAAAAAAAAAFtDb250ZW50&#10;X1R5cGVzXS54bWxQSwECLQAUAAYACAAAACEAOP0h/9YAAACUAQAACwAAAAAAAAAAAAAAAAAvAQAA&#10;X3JlbHMvLnJlbHNQSwECLQAUAAYACAAAACEA8kk1EBEDAACrBgAADgAAAAAAAAAAAAAAAAAuAgAA&#10;ZHJzL2Uyb0RvYy54bWxQSwECLQAUAAYACAAAACEAcr2eWOAAAAAJAQAADwAAAAAAAAAAAAAAAABr&#10;BQAAZHJzL2Rvd25yZXYueG1sUEsFBgAAAAAEAAQA8wAAAHgGAAAAAA==&#10;" adj="-4370,27869,-8861,22308,-9001,5510,-928" strokecolor="#a8d08d" strokeweight="1pt">
                <v:fill color2="#c5e0b3" focus="100%" type="gradient"/>
                <v:shadow on="t" color="#375623" opacity=".5" offset="1pt"/>
                <v:textbox>
                  <w:txbxContent>
                    <w:p w:rsidR="00191B89" w:rsidRPr="00597CE1" w:rsidRDefault="00191B89" w:rsidP="007A6B5C">
                      <w:pPr>
                        <w:jc w:val="center"/>
                        <w:rPr>
                          <w:rFonts w:eastAsiaTheme="minorHAnsi" w:cs="B Nazanin"/>
                          <w:b/>
                          <w:bCs/>
                          <w:szCs w:val="20"/>
                        </w:rPr>
                      </w:pPr>
                      <w:r w:rsidRPr="00597CE1">
                        <w:rPr>
                          <w:rFonts w:cs="B Nazanin"/>
                          <w:b/>
                          <w:bCs/>
                          <w:szCs w:val="20"/>
                          <w:rtl/>
                        </w:rPr>
                        <w:t xml:space="preserve">ذکر </w:t>
                      </w:r>
                      <w:r w:rsidRPr="00597CE1">
                        <w:rPr>
                          <w:rFonts w:cs="B Nazanin"/>
                          <w:b/>
                          <w:bCs/>
                          <w:szCs w:val="20"/>
                          <w:rtl/>
                        </w:rPr>
                        <w:t>نمره و درجه کیفی</w:t>
                      </w:r>
                      <w:r w:rsidR="00350AE9">
                        <w:rPr>
                          <w:rFonts w:cs="B Nazanin" w:hint="cs"/>
                          <w:b/>
                          <w:bCs/>
                          <w:szCs w:val="20"/>
                          <w:rtl/>
                        </w:rPr>
                        <w:t xml:space="preserve"> </w:t>
                      </w:r>
                      <w:r w:rsidR="00350AE9" w:rsidRPr="00350AE9">
                        <w:rPr>
                          <w:rFonts w:cs="B Nazanin" w:hint="cs"/>
                          <w:b/>
                          <w:bCs/>
                          <w:color w:val="FF0000"/>
                          <w:szCs w:val="20"/>
                          <w:rtl/>
                        </w:rPr>
                        <w:t>فقط</w:t>
                      </w:r>
                      <w:r w:rsidRPr="00350AE9">
                        <w:rPr>
                          <w:rFonts w:cs="B Nazanin"/>
                          <w:b/>
                          <w:bCs/>
                          <w:color w:val="FF0000"/>
                          <w:szCs w:val="20"/>
                          <w:rtl/>
                        </w:rPr>
                        <w:t xml:space="preserve"> برای دانشجویان بین‌المللی الزامی </w:t>
                      </w:r>
                      <w:r w:rsidRPr="00597CE1">
                        <w:rPr>
                          <w:rFonts w:cs="B Nazanin"/>
                          <w:b/>
                          <w:bCs/>
                          <w:szCs w:val="20"/>
                          <w:rtl/>
                        </w:rPr>
                        <w:t xml:space="preserve">است. دانشجویان ایرانی در هر دو مقطع ارشد و دکترا بایستی فقط درجه کیفی را ذکر نمایند. در تصویب‌نامه </w:t>
                      </w:r>
                      <w:r w:rsidRPr="00597CE1">
                        <w:rPr>
                          <w:rFonts w:cs="B Nazanin" w:hint="cs"/>
                          <w:b/>
                          <w:bCs/>
                          <w:szCs w:val="20"/>
                          <w:rtl/>
                        </w:rPr>
                        <w:t>فار</w:t>
                      </w:r>
                      <w:r w:rsidRPr="00597CE1">
                        <w:rPr>
                          <w:rFonts w:cs="B Nazanin"/>
                          <w:b/>
                          <w:bCs/>
                          <w:szCs w:val="20"/>
                          <w:rtl/>
                        </w:rPr>
                        <w:t>سی هم رعایت گردد.</w:t>
                      </w:r>
                    </w:p>
                    <w:p w:rsidR="00191B89" w:rsidRPr="00FD397A" w:rsidRDefault="00191B89" w:rsidP="00B1246B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B1246B" w:rsidRPr="001535B5">
        <w:rPr>
          <w:rFonts w:cs="Times New Roman"/>
          <w:b/>
          <w:bCs/>
          <w:color w:val="000000"/>
          <w:sz w:val="28"/>
          <w:szCs w:val="28"/>
        </w:rPr>
        <w:t>Title:</w:t>
      </w:r>
    </w:p>
    <w:p w:rsidR="00B1246B" w:rsidRPr="001535B5" w:rsidRDefault="00B1246B" w:rsidP="00B1246B">
      <w:pPr>
        <w:bidi/>
        <w:jc w:val="center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99BB9B8" wp14:editId="76309B16">
                <wp:simplePos x="0" y="0"/>
                <wp:positionH relativeFrom="column">
                  <wp:posOffset>3600450</wp:posOffset>
                </wp:positionH>
                <wp:positionV relativeFrom="paragraph">
                  <wp:posOffset>3810</wp:posOffset>
                </wp:positionV>
                <wp:extent cx="2171700" cy="342900"/>
                <wp:effectExtent l="5080" t="6985" r="13970" b="12065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2039BE" w:rsidRDefault="00191B89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BB9B8" id="Text Box 64" o:spid="_x0000_s1043" type="#_x0000_t202" style="position:absolute;left:0;text-align:left;margin-left:283.5pt;margin-top:.3pt;width:171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9N2KQIAAFoEAAAOAAAAZHJzL2Uyb0RvYy54bWysVNtu2zAMfR+wfxD0vviypGmMOEWXLsOA&#10;7gK0+wBZlm1hsqhJSuzs60vJaZptb8X8IJAidUgekl7fjL0iB2GdBF3SbJZSIjSHWuq2pD8ed++u&#10;KXGe6Zop0KKkR+Hozebtm/VgCpFDB6oWliCIdsVgStp5b4okcbwTPXMzMEKjsQHbM4+qbZPasgHR&#10;e5XkaXqVDGBrY4EL5/D2bjLSTcRvGsH9t6ZxwhNVUszNx9PGswpnslmzorXMdJKf0mCvyKJnUmPQ&#10;M9Qd84zsrfwHqpfcgoPGzzj0CTSN5CLWgNVk6V/VPHTMiFgLkuPMmSb3/2D518N3S2Rd0qs5JZr1&#10;2KNHMXryAUaCV8jPYFyBbg8GHf2I99jnWKsz98B/OqJh2zHdiltrYegEqzG/LLxMLp5OOC6AVMMX&#10;qDEO23uIQGNj+0Ae0kEQHft0PPcm5MLxMs+W2TJFE0fb+3m+QjmEYMXza2Od/ySgJ0EoqcXeR3R2&#10;uHd+cn12CcEcKFnvpFJRsW21VZYcGM7JLn4n9D/clCZDSVeLfDER8AqIXnoceCX7kl6n4QtxWBFo&#10;+6jrKHsm1SRjdUqfeAzUTST6sRpjy7JleBxIrqA+IrMWpgHHhUShA/ubkgGHu6Tu155ZQYn6rLE7&#10;q2w+D9sQlflimaNiLy3VpYVpjlAl9ZRM4tZPG7Q3VrYdRprmQcMtdrSRkeyXrE754wDHdp2WLWzI&#10;pR69Xn4JmycAAAD//wMAUEsDBBQABgAIAAAAIQBJO8lm3AAAAAcBAAAPAAAAZHJzL2Rvd25yZXYu&#10;eG1sTI/BTsMwEETvSP0Ha5G4IGo3gkBDnKqqQD23cOHmxtskIl4nsdukfD3bExxnZzXzJl9NrhVn&#10;HELjScNirkAgld42VGn4/Hh/eAERoiFrWk+o4YIBVsXsJjeZ9SPt8LyPleAQCpnRUMfYZVKGskZn&#10;wtx3SOwd/eBMZDlU0g5m5HDXykSpVDrTEDfUpsNNjeX3/uQ0+PHt4jz2Krn/+nHbzbrfHZNe67vb&#10;af0KIuIU/57his/oUDDTwZ/IBtFqeEqfeUvUkIJge6mWLA98f0xBFrn8z1/8AgAA//8DAFBLAQIt&#10;ABQABgAIAAAAIQC2gziS/gAAAOEBAAATAAAAAAAAAAAAAAAAAAAAAABbQ29udGVudF9UeXBlc10u&#10;eG1sUEsBAi0AFAAGAAgAAAAhADj9If/WAAAAlAEAAAsAAAAAAAAAAAAAAAAALwEAAF9yZWxzLy5y&#10;ZWxzUEsBAi0AFAAGAAgAAAAhAHlr03YpAgAAWgQAAA4AAAAAAAAAAAAAAAAALgIAAGRycy9lMm9E&#10;b2MueG1sUEsBAi0AFAAGAAgAAAAhAEk7yWbcAAAABwEAAA8AAAAAAAAAAAAAAAAAgwQAAGRycy9k&#10;b3ducmV2LnhtbFBLBQYAAAAABAAEAPMAAACMBQAAAAA=&#10;" strokecolor="white">
                <v:textbox>
                  <w:txbxContent>
                    <w:p w:rsidR="00191B89" w:rsidRPr="002039BE" w:rsidRDefault="00191B89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…………………….</w:t>
      </w:r>
    </w:p>
    <w:p w:rsidR="00B1246B" w:rsidRPr="001535B5" w:rsidRDefault="00B1246B" w:rsidP="00B1246B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D47B4ED" wp14:editId="32F4A9D0">
                <wp:simplePos x="0" y="0"/>
                <wp:positionH relativeFrom="column">
                  <wp:posOffset>4676775</wp:posOffset>
                </wp:positionH>
                <wp:positionV relativeFrom="paragraph">
                  <wp:posOffset>511810</wp:posOffset>
                </wp:positionV>
                <wp:extent cx="1828800" cy="342900"/>
                <wp:effectExtent l="5080" t="5080" r="13970" b="1397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2039BE" w:rsidRDefault="00191B89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7B4ED" id="Text Box 66" o:spid="_x0000_s1044" type="#_x0000_t202" style="position:absolute;left:0;text-align:left;margin-left:368.25pt;margin-top:40.3pt;width:2in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DizKAIAAFoEAAAOAAAAZHJzL2Uyb0RvYy54bWysVM1u2zAMvg/YOwi6L068JEuMOEWXLsOA&#10;7gdo9wCyLNvCJFGTlNjZ04+S0zTbbsV8EEiR+kh+JL25GbQiR+G8BFPS2WRKiTAcamnakn5/3L9Z&#10;UeIDMzVTYERJT8LTm+3rV5veFiKHDlQtHEEQ44velrQLwRZZ5nknNPMTsMKgsQGnWUDVtVntWI/o&#10;WmX5dLrMenC1dcCF93h7NxrpNuE3jeDha9N4EYgqKeYW0unSWcUz225Y0TpmO8nPabAXZKGZNBj0&#10;AnXHAiMHJ/+B0pI78NCECQedQdNILlINWM1s+lc1Dx2zItWC5Hh7ocn/P1j+5fjNEVmXdLmkxDCN&#10;PXoUQyDvYSB4hfz01hfo9mDRMQx4j31OtXp7D/yHJwZ2HTOtuHUO+k6wGvObxZfZ1dMRx0eQqv8M&#10;NcZhhwAJaGicjuQhHQTRsU+nS29iLjyGXOWr1RRNHG1v5/ka5RiCFU+vrfPhowBNolBSh71P6Ox4&#10;78Po+uQSg3lQst5LpZLi2mqnHDkynJN9+s7of7gpQ/qSrhf5YiTgBRBaBhx4JXVJsRz8YhxWRNo+&#10;mDrJgUk1ylidMmceI3UjiWGohtSy2So+jiRXUJ+QWQfjgONCotCB+0VJj8NdUv/zwJygRH0y2J31&#10;bD6P25CU+eJdjoq7tlTXFmY4QpU0UDKKuzBu0ME62XYYaZwHA7fY0UYmsp+zOuePA5zadV62uCHX&#10;evJ6/iVsfwMAAP//AwBQSwMEFAAGAAgAAAAhAFdXArbfAAAACwEAAA8AAABkcnMvZG93bnJldi54&#10;bWxMj01PwzAMhu9I/IfISFwQS+hGmUrTaZpAnDe4cMsar61onLbJ1o5fj3diN388ev04X02uFScc&#10;QuNJw9NMgUAqvW2o0vD1+f64BBGiIWtaT6jhjAFWxe1NbjLrR9riaRcrwSEUMqOhjrHLpAxljc6E&#10;me+QeHfwgzOR26GSdjAjh7tWJkql0pmG+EJtOtzUWP7sjk6DH9/OzmOvkofvX/exWffbQ9JrfX83&#10;rV9BRJziPwwXfVaHgp32/kg2iFbDyzx9ZlTDUqUgLoBKFjzZczVfpCCLXF7/UPwBAAD//wMAUEsB&#10;Ai0AFAAGAAgAAAAhALaDOJL+AAAA4QEAABMAAAAAAAAAAAAAAAAAAAAAAFtDb250ZW50X1R5cGVz&#10;XS54bWxQSwECLQAUAAYACAAAACEAOP0h/9YAAACUAQAACwAAAAAAAAAAAAAAAAAvAQAAX3JlbHMv&#10;LnJlbHNQSwECLQAUAAYACAAAACEAvSA4sygCAABaBAAADgAAAAAAAAAAAAAAAAAuAgAAZHJzL2Uy&#10;b0RvYy54bWxQSwECLQAUAAYACAAAACEAV1cCtt8AAAALAQAADwAAAAAAAAAAAAAAAACCBAAAZHJz&#10;L2Rvd25yZXYueG1sUEsFBgAAAAAEAAQA8wAAAI4FAAAAAA==&#10;" strokecolor="white">
                <v:textbox>
                  <w:txbxContent>
                    <w:p w:rsidR="00191B89" w:rsidRPr="002039BE" w:rsidRDefault="00191B89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F234F80" wp14:editId="38ADD185">
                <wp:simplePos x="0" y="0"/>
                <wp:positionH relativeFrom="column">
                  <wp:posOffset>3657600</wp:posOffset>
                </wp:positionH>
                <wp:positionV relativeFrom="paragraph">
                  <wp:posOffset>131445</wp:posOffset>
                </wp:positionV>
                <wp:extent cx="2286000" cy="342900"/>
                <wp:effectExtent l="5080" t="5715" r="13970" b="13335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2039BE" w:rsidRDefault="00191B89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34F80" id="Text Box 67" o:spid="_x0000_s1045" type="#_x0000_t202" style="position:absolute;left:0;text-align:left;margin-left:4in;margin-top:10.35pt;width:180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tMKwIAAFoEAAAOAAAAZHJzL2Uyb0RvYy54bWysVNuO2yAQfa/Uf0C8N3bcJJtYcVbbbFNV&#10;2l6k3X4AxjhGxQwFEnv79R0gSdP2bVU/oIEZzsycM3h9O/aKHIV1EnRFp5OcEqE5NFLvK/rtafdm&#10;SYnzTDdMgRYVfRaO3m5ev1oPphQFdKAaYQmCaFcOpqKd96bMMsc70TM3ASM0OluwPfO4tfussWxA&#10;9F5lRZ4vsgFsYyxw4Rye3icn3UT8thXcf2lbJzxRFcXafFxtXOuwZps1K/eWmU7yUxnsBVX0TGpM&#10;eoG6Z56Rg5X/QPWSW3DQ+gmHPoO2lVzEHrCbaf5XN48dMyL2guQ4c6HJ/T9Y/vn41RLZVHRxQ4lm&#10;PWr0JEZP3sFI8Aj5GYwrMezRYKAf8Rx1jr068wD8uyMath3Te3FnLQydYA3WNw03s6urCccFkHr4&#10;BA3mYQcPEWhsbR/IQzoIoqNOzxdtQi0cD4tiuchzdHH0vZ0VK7RDClaebxvr/AcBPQlGRS1qH9HZ&#10;8cH5FHoOCckcKNnspFJxY/f1VllyZDgnu/id0P8IU5oMFV3Ni3ki4AUQvfQ48Er2FV1iP6kLVgba&#10;3usGy2SlZ1IlG7tT+sRjoC6R6Md6jJJNV2d9amiekVkLacDxQaLRgf1JyYDDXVH348CsoER91KjO&#10;ajqbhdcQN7P5TYEbe+2prz1Mc4SqqKckmVufXtDBWLnvMFOaBw13qGgrI9lB+lTVqX4c4CjX6bGF&#10;F3K9j1G/fwmbXwAAAP//AwBQSwMEFAAGAAgAAAAhAAh+nireAAAACQEAAA8AAABkcnMvZG93bnJl&#10;di54bWxMj8FOwzAQRO9I/IO1SFxQaxOggZBNVVUgzi29cHPjbRIRr5PYbVK+HvcEx9kZzb7Jl5Nt&#10;xYkG3zhGuJ8rEMSlMw1XCLvP99kzCB80G906JoQzeVgW11e5zowbeUOnbahELGGfaYQ6hC6T0pc1&#10;We3nriOO3sENVocoh0qaQY+x3LYyUWohrW44fqh1R+uayu/t0SK48e1sHfUqufv6sR/rVb85JD3i&#10;7c20egURaAp/YbjgR3QoItPeHdl40SI8pYu4JSAkKgURAy8Pl8MeIX1MQRa5/L+g+AUAAP//AwBQ&#10;SwECLQAUAAYACAAAACEAtoM4kv4AAADhAQAAEwAAAAAAAAAAAAAAAAAAAAAAW0NvbnRlbnRfVHlw&#10;ZXNdLnhtbFBLAQItABQABgAIAAAAIQA4/SH/1gAAAJQBAAALAAAAAAAAAAAAAAAAAC8BAABfcmVs&#10;cy8ucmVsc1BLAQItABQABgAIAAAAIQCUHOtMKwIAAFoEAAAOAAAAAAAAAAAAAAAAAC4CAABkcnMv&#10;ZTJvRG9jLnhtbFBLAQItABQABgAIAAAAIQAIfp4q3gAAAAkBAAAPAAAAAAAAAAAAAAAAAIUEAABk&#10;cnMvZG93bnJldi54bWxQSwUGAAAAAAQABADzAAAAkAUAAAAA&#10;" strokecolor="white">
                <v:textbox>
                  <w:txbxContent>
                    <w:p w:rsidR="00191B89" w:rsidRPr="002039BE" w:rsidRDefault="00191B89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By:</w:t>
      </w:r>
    </w:p>
    <w:p w:rsidR="00B1246B" w:rsidRPr="001535B5" w:rsidRDefault="00B1246B" w:rsidP="00B1246B">
      <w:pPr>
        <w:jc w:val="center"/>
        <w:rPr>
          <w:rFonts w:cs="Times New Roman"/>
          <w:color w:val="000000"/>
          <w:sz w:val="12"/>
          <w:szCs w:val="12"/>
        </w:rPr>
      </w:pPr>
      <w:r w:rsidRPr="001535B5">
        <w:rPr>
          <w:rFonts w:cs="Times New Roman"/>
          <w:b/>
          <w:bCs/>
          <w:color w:val="000000"/>
          <w:sz w:val="24"/>
        </w:rPr>
        <w:t>…………….</w:t>
      </w:r>
    </w:p>
    <w:p w:rsidR="00B1246B" w:rsidRDefault="00626117" w:rsidP="00B1246B">
      <w:pPr>
        <w:spacing w:before="100" w:beforeAutospacing="1" w:after="100" w:afterAutospacing="1" w:line="360" w:lineRule="auto"/>
        <w:ind w:right="-720"/>
        <w:jc w:val="both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BA347B" wp14:editId="2E7C0244">
                <wp:simplePos x="0" y="0"/>
                <wp:positionH relativeFrom="column">
                  <wp:posOffset>3524250</wp:posOffset>
                </wp:positionH>
                <wp:positionV relativeFrom="paragraph">
                  <wp:posOffset>384175</wp:posOffset>
                </wp:positionV>
                <wp:extent cx="1600200" cy="342900"/>
                <wp:effectExtent l="0" t="0" r="19050" b="190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2039BE" w:rsidRDefault="00191B89" w:rsidP="00B1246B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A347B" id="Text Box 68" o:spid="_x0000_s1046" type="#_x0000_t202" style="position:absolute;left:0;text-align:left;margin-left:277.5pt;margin-top:30.25pt;width:126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fu3JwIAAFoEAAAOAAAAZHJzL2Uyb0RvYy54bWysVNtu2zAMfR+wfxD0vtjJkqwx4hRdugwD&#10;ugvQ7gNkWY6FyaJGKbG7rx8lp2m2vRXzg0BJ1CF5Dun19dAZdlToNdiSTyc5Z8pKqLXdl/z7w+7N&#10;FWc+CFsLA1aV/FF5fr15/Wrdu0LNoAVTK2QEYn3Ru5K3Ibgiy7xsVSf8BJyydNkAdiLQFvdZjaIn&#10;9M5kszxfZj1g7RCk8p5Ob8dLvkn4TaNk+No0XgVmSk65hbRiWqu4Zpu1KPYoXKvlKQ3xgiw6oS0F&#10;PUPdiiDYAfU/UJ2WCB6aMJHQZdA0WqpUA1Uzzf+q5r4VTqVaiBzvzjT5/wcrvxy/IdN1yZeklBUd&#10;afSghsDew8DoiPjpnS/I7d6RYxjonHROtXp3B/KHZxa2rbB7dYMIfatETflN48vs4umI4yNI1X+G&#10;muKIQ4AENDTYRfKIDkbopNPjWZuYi4whl3lOgnMm6e7tfLYiO4YQxdNrhz58VNCxaJQcSfuELo53&#10;PoyuTy4xmAej6502Jm1wX20NsqOgPtml74T+h5uxrC/5ajFbjAS8AKLTgRre6K7kV3n8YhxRRNo+&#10;2DrZQWgz2lSdsSceI3UjiWGohiTZLD2OJFdQPxKzCGOD00CS0QL+4qyn5i65/3kQqDgznyyps5rO&#10;53Ea0ma+eEdADC9vqssbYSVBlTxwNprbME7QwaHetxRp7AcLN6RooxPZz1md8qcGTnKdhi1OyOU+&#10;eT3/Eja/AQAA//8DAFBLAwQUAAYACAAAACEAE1dyON8AAAAKAQAADwAAAGRycy9kb3ducmV2Lnht&#10;bEyPwU7DMAyG70i8Q2QkLoglq+iYuqbTNIE4b+PCLWu8tlrjtE22djw95gRH259+f3++nlwrrjiE&#10;xpOG+UyBQCq9bajS8Hl4f16CCNGQNa0n1HDDAOvi/i43mfUj7fC6j5XgEAqZ0VDH2GVShrJGZ8LM&#10;d0h8O/nBmcjjUEk7mJHDXSsTpRbSmYb4Q2063NZYnvcXp8GPbzfnsVfJ09e3+9hu+t0p6bV+fJg2&#10;KxARp/gHw68+q0PBTkd/IRtEqyFNU+4SNSxUCoKBpXrlxZHJ+UsKssjl/wrFDwAAAP//AwBQSwEC&#10;LQAUAAYACAAAACEAtoM4kv4AAADhAQAAEwAAAAAAAAAAAAAAAAAAAAAAW0NvbnRlbnRfVHlwZXNd&#10;LnhtbFBLAQItABQABgAIAAAAIQA4/SH/1gAAAJQBAAALAAAAAAAAAAAAAAAAAC8BAABfcmVscy8u&#10;cmVsc1BLAQItABQABgAIAAAAIQCIYfu3JwIAAFoEAAAOAAAAAAAAAAAAAAAAAC4CAABkcnMvZTJv&#10;RG9jLnhtbFBLAQItABQABgAIAAAAIQATV3I43wAAAAoBAAAPAAAAAAAAAAAAAAAAAIEEAABkcnMv&#10;ZG93bnJldi54bWxQSwUGAAAAAAQABADzAAAAjQUAAAAA&#10;" strokecolor="white">
                <v:textbox>
                  <w:txbxContent>
                    <w:p w:rsidR="00191B89" w:rsidRPr="002039BE" w:rsidRDefault="00191B89" w:rsidP="00B1246B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B1246B" w:rsidRPr="001535B5">
        <w:rPr>
          <w:rFonts w:cs="Times New Roman"/>
          <w:color w:val="000000"/>
          <w:sz w:val="24"/>
          <w:lang w:bidi="fa-IR"/>
        </w:rPr>
        <w:t xml:space="preserve">The above thesis was evaluated and approved by the following members of the thesis committee with </w:t>
      </w:r>
      <w:r w:rsidR="00B1246B" w:rsidRPr="001535B5">
        <w:rPr>
          <w:rFonts w:cs="Times New Roman"/>
          <w:color w:val="000000"/>
          <w:sz w:val="24"/>
          <w:highlight w:val="yellow"/>
          <w:lang w:bidi="fa-IR"/>
        </w:rPr>
        <w:t>mark</w:t>
      </w:r>
      <w:r w:rsidR="00B1246B" w:rsidRPr="001535B5">
        <w:rPr>
          <w:rFonts w:cs="Times New Roman"/>
          <w:color w:val="000000"/>
          <w:sz w:val="24"/>
          <w:lang w:bidi="fa-IR"/>
        </w:rPr>
        <w:t xml:space="preserve"> …... and </w:t>
      </w:r>
      <w:r w:rsidR="00B1246B">
        <w:rPr>
          <w:rFonts w:cs="Times New Roman"/>
          <w:color w:val="000000"/>
          <w:sz w:val="24"/>
          <w:lang w:bidi="fa-IR"/>
        </w:rPr>
        <w:t>…………</w:t>
      </w:r>
      <w:r w:rsidR="00B1246B" w:rsidRPr="001535B5">
        <w:rPr>
          <w:rFonts w:cs="Times New Roman"/>
          <w:color w:val="000000"/>
          <w:sz w:val="24"/>
          <w:lang w:bidi="fa-IR"/>
        </w:rPr>
        <w:t xml:space="preserve"> quality </w:t>
      </w:r>
      <w:r w:rsidR="00B1246B" w:rsidRPr="001535B5">
        <w:rPr>
          <w:rFonts w:cs="Times New Roman"/>
          <w:color w:val="000000"/>
          <w:sz w:val="24"/>
        </w:rPr>
        <w:t xml:space="preserve">on </w:t>
      </w:r>
      <w:r w:rsidR="00B1246B" w:rsidRPr="00035E0F">
        <w:rPr>
          <w:rFonts w:cs="Times New Roman"/>
          <w:color w:val="000000"/>
          <w:sz w:val="24"/>
          <w:highlight w:val="yellow"/>
        </w:rPr>
        <w:t>April 16, 2014</w:t>
      </w:r>
      <w:r w:rsidR="00B1246B" w:rsidRPr="001535B5">
        <w:rPr>
          <w:rFonts w:cs="Times New Roman"/>
          <w:color w:val="000000"/>
          <w:sz w:val="24"/>
        </w:rPr>
        <w:t>.</w:t>
      </w:r>
    </w:p>
    <w:tbl>
      <w:tblPr>
        <w:tblpPr w:leftFromText="180" w:rightFromText="180" w:vertAnchor="text" w:horzAnchor="margin" w:tblpY="179"/>
        <w:tblW w:w="964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05"/>
        <w:gridCol w:w="6095"/>
        <w:gridCol w:w="1144"/>
      </w:tblGrid>
      <w:tr w:rsidR="00191B89" w:rsidRPr="00110946" w:rsidTr="00191B89">
        <w:tc>
          <w:tcPr>
            <w:tcW w:w="2405" w:type="dxa"/>
            <w:shd w:val="clear" w:color="auto" w:fill="FFFFFF" w:themeFill="background1"/>
            <w:vAlign w:val="center"/>
          </w:tcPr>
          <w:p w:rsidR="00191B89" w:rsidRPr="00110946" w:rsidRDefault="00191B89" w:rsidP="00191B89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  <w:r w:rsidRPr="00110946">
              <w:rPr>
                <w:rFonts w:cs="Times New Roman"/>
                <w:color w:val="000000"/>
                <w:sz w:val="24"/>
                <w:u w:val="single"/>
                <w:lang w:bidi="fa-IR"/>
              </w:rPr>
              <w:t>Position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191B89" w:rsidRPr="00110946" w:rsidRDefault="00191B89" w:rsidP="00191B89">
            <w:pPr>
              <w:bidi/>
              <w:spacing w:line="360" w:lineRule="auto"/>
              <w:ind w:left="2018"/>
              <w:jc w:val="both"/>
              <w:rPr>
                <w:rFonts w:cs="Times New Roman"/>
                <w:color w:val="000000"/>
                <w:sz w:val="24"/>
              </w:rPr>
            </w:pPr>
            <w:r w:rsidRPr="00110946">
              <w:rPr>
                <w:rFonts w:cs="Times New Roman" w:hint="cs"/>
                <w:color w:val="000000"/>
                <w:sz w:val="24"/>
                <w:u w:val="single"/>
                <w:rtl/>
                <w:lang w:bidi="fa-IR"/>
              </w:rPr>
              <w:t>َ</w:t>
            </w:r>
            <w:r w:rsidRPr="00110946">
              <w:rPr>
                <w:rFonts w:cs="Times New Roman"/>
                <w:color w:val="000000"/>
                <w:sz w:val="24"/>
                <w:u w:val="single"/>
                <w:lang w:bidi="fa-IR"/>
              </w:rPr>
              <w:t>Academic rank and Name</w:t>
            </w:r>
          </w:p>
        </w:tc>
        <w:tc>
          <w:tcPr>
            <w:tcW w:w="1144" w:type="dxa"/>
            <w:shd w:val="clear" w:color="auto" w:fill="FFFFFF" w:themeFill="background1"/>
            <w:vAlign w:val="center"/>
          </w:tcPr>
          <w:p w:rsidR="00191B89" w:rsidRPr="00110946" w:rsidRDefault="00191B89" w:rsidP="00191B89">
            <w:pPr>
              <w:bidi/>
              <w:spacing w:line="360" w:lineRule="auto"/>
              <w:jc w:val="both"/>
              <w:rPr>
                <w:rFonts w:cs="Times New Roman"/>
                <w:color w:val="000000"/>
                <w:sz w:val="24"/>
              </w:rPr>
            </w:pPr>
            <w:r w:rsidRPr="00110946">
              <w:rPr>
                <w:rFonts w:cs="Times New Roman"/>
                <w:color w:val="000000"/>
                <w:sz w:val="24"/>
                <w:u w:val="single"/>
                <w:lang w:bidi="fa-IR"/>
              </w:rPr>
              <w:t>Signature</w:t>
            </w:r>
          </w:p>
        </w:tc>
      </w:tr>
      <w:tr w:rsidR="00191B89" w:rsidRPr="00110946" w:rsidTr="00191B89">
        <w:tc>
          <w:tcPr>
            <w:tcW w:w="2405" w:type="dxa"/>
            <w:shd w:val="clear" w:color="auto" w:fill="FFFFFF" w:themeFill="background1"/>
            <w:vAlign w:val="center"/>
          </w:tcPr>
          <w:p w:rsidR="00191B89" w:rsidRPr="00110946" w:rsidRDefault="00191B89" w:rsidP="00191B89">
            <w:pPr>
              <w:spacing w:line="360" w:lineRule="auto"/>
              <w:rPr>
                <w:rFonts w:cs="Times New Roman"/>
                <w:color w:val="000000"/>
                <w:sz w:val="24"/>
                <w:u w:val="single"/>
                <w:lang w:bidi="fa-IR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191B89" w:rsidRPr="00110946" w:rsidRDefault="00191B89" w:rsidP="00191B89">
            <w:pPr>
              <w:tabs>
                <w:tab w:val="left" w:pos="5557"/>
                <w:tab w:val="left" w:pos="5596"/>
              </w:tabs>
              <w:jc w:val="right"/>
              <w:rPr>
                <w:rFonts w:cs="Times New Roman"/>
                <w:color w:val="000000"/>
                <w:sz w:val="24"/>
                <w:u w:val="single"/>
                <w:rtl/>
                <w:lang w:bidi="fa-IR"/>
              </w:rPr>
            </w:pPr>
            <w:r w:rsidRPr="003F6AB9">
              <w:rPr>
                <w:rFonts w:cs="Times New Roman"/>
                <w:b/>
                <w:bCs/>
                <w:color w:val="000000"/>
                <w:sz w:val="24"/>
              </w:rPr>
              <w:t>Professor</w:t>
            </w:r>
            <w:r>
              <w:rPr>
                <w:rFonts w:cs="Times New Roman" w:hint="cs"/>
                <w:color w:val="000000"/>
                <w:sz w:val="24"/>
                <w:rtl/>
              </w:rPr>
              <w:t xml:space="preserve"> </w:t>
            </w:r>
            <w:r w:rsidRPr="00110946">
              <w:rPr>
                <w:rFonts w:cs="Times New Roman"/>
                <w:color w:val="000000"/>
                <w:sz w:val="24"/>
              </w:rPr>
              <w:t>/</w:t>
            </w:r>
            <w:r w:rsidRPr="00110946">
              <w:rPr>
                <w:rStyle w:val="Hyperlink"/>
                <w:rFonts w:ascii="inherit" w:eastAsia="B Zar" w:hAnsi="inherit"/>
                <w:color w:val="202124"/>
                <w:sz w:val="42"/>
                <w:szCs w:val="42"/>
                <w:lang w:val="en"/>
              </w:rPr>
              <w:t xml:space="preserve"> </w:t>
            </w:r>
            <w:r w:rsidRPr="003F6AB9">
              <w:rPr>
                <w:rFonts w:cs="Times New Roman"/>
                <w:b/>
                <w:bCs/>
                <w:color w:val="000000"/>
                <w:sz w:val="24"/>
              </w:rPr>
              <w:t>Associate Professor</w:t>
            </w:r>
            <w:r w:rsidRPr="00110946">
              <w:rPr>
                <w:rFonts w:cs="Times New Roman"/>
                <w:color w:val="000000"/>
                <w:sz w:val="24"/>
              </w:rPr>
              <w:t xml:space="preserve">/ </w:t>
            </w:r>
            <w:r w:rsidRPr="003F6AB9">
              <w:rPr>
                <w:rFonts w:cs="Times New Roman"/>
                <w:b/>
                <w:bCs/>
                <w:color w:val="000000"/>
                <w:sz w:val="24"/>
              </w:rPr>
              <w:t>Assistant Professor</w:t>
            </w:r>
            <w:r>
              <w:rPr>
                <w:rFonts w:cs="Times New Roman" w:hint="cs"/>
                <w:color w:val="000000"/>
                <w:sz w:val="24"/>
                <w:rtl/>
              </w:rPr>
              <w:t xml:space="preserve">     </w:t>
            </w:r>
            <w:r w:rsidRPr="00110946">
              <w:rPr>
                <w:rFonts w:cs="Times New Roman"/>
                <w:color w:val="000000"/>
                <w:sz w:val="24"/>
              </w:rPr>
              <w:t xml:space="preserve"> </w:t>
            </w:r>
            <w:r w:rsidRPr="00B329B9">
              <w:rPr>
                <w:rFonts w:cs="B Nazanin" w:hint="cs"/>
                <w:b/>
                <w:bCs/>
                <w:color w:val="FF0000"/>
                <w:sz w:val="24"/>
                <w:rtl/>
              </w:rPr>
              <w:t>باید یکی از این مرتبه های علمی</w:t>
            </w:r>
            <w:r>
              <w:rPr>
                <w:rFonts w:cs="B Nazanin" w:hint="cs"/>
                <w:b/>
                <w:bCs/>
                <w:color w:val="FF0000"/>
                <w:sz w:val="24"/>
                <w:rtl/>
              </w:rPr>
              <w:t xml:space="preserve"> بالا</w:t>
            </w:r>
            <w:r w:rsidRPr="00B329B9">
              <w:rPr>
                <w:rFonts w:cs="B Nazanin" w:hint="cs"/>
                <w:b/>
                <w:bCs/>
                <w:color w:val="FF0000"/>
                <w:sz w:val="24"/>
                <w:rtl/>
              </w:rPr>
              <w:t xml:space="preserve"> را برای استاد مربوطه انتخاب کنید</w:t>
            </w:r>
            <w:r>
              <w:rPr>
                <w:rFonts w:cs="Times New Roman" w:hint="cs"/>
                <w:color w:val="000000"/>
                <w:sz w:val="24"/>
                <w:rtl/>
              </w:rPr>
              <w:t xml:space="preserve"> </w:t>
            </w:r>
          </w:p>
        </w:tc>
        <w:tc>
          <w:tcPr>
            <w:tcW w:w="1144" w:type="dxa"/>
            <w:shd w:val="clear" w:color="auto" w:fill="FFFFFF" w:themeFill="background1"/>
            <w:vAlign w:val="center"/>
          </w:tcPr>
          <w:p w:rsidR="00191B89" w:rsidRPr="00110946" w:rsidRDefault="00191B89" w:rsidP="00191B89">
            <w:pPr>
              <w:bidi/>
              <w:spacing w:line="360" w:lineRule="auto"/>
              <w:jc w:val="both"/>
              <w:rPr>
                <w:rFonts w:cs="Times New Roman"/>
                <w:color w:val="000000"/>
                <w:sz w:val="24"/>
                <w:u w:val="single"/>
                <w:lang w:bidi="fa-IR"/>
              </w:rPr>
            </w:pPr>
          </w:p>
        </w:tc>
      </w:tr>
      <w:tr w:rsidR="00191B89" w:rsidRPr="00110946" w:rsidTr="00191B89">
        <w:trPr>
          <w:trHeight w:val="585"/>
        </w:trPr>
        <w:tc>
          <w:tcPr>
            <w:tcW w:w="2405" w:type="dxa"/>
            <w:shd w:val="clear" w:color="auto" w:fill="FFFFFF" w:themeFill="background1"/>
            <w:vAlign w:val="center"/>
          </w:tcPr>
          <w:p w:rsidR="00191B89" w:rsidRPr="009F74DE" w:rsidRDefault="00191B89" w:rsidP="00191B89">
            <w:pPr>
              <w:spacing w:line="36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9F74DE">
              <w:rPr>
                <w:rFonts w:cs="Times New Roman"/>
                <w:color w:val="000000"/>
                <w:sz w:val="22"/>
                <w:szCs w:val="22"/>
              </w:rPr>
              <w:t xml:space="preserve">1. Supervisor:                      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191B89" w:rsidRPr="00E04193" w:rsidRDefault="00191B89" w:rsidP="00191B8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color w:val="000000"/>
                <w:sz w:val="24"/>
                <w:highlight w:val="yellow"/>
                <w:rtl/>
                <w:lang w:bidi="fa-IR"/>
              </w:rPr>
            </w:pPr>
            <w:r w:rsidRPr="00E04193">
              <w:rPr>
                <w:rFonts w:cs="Times New Roman" w:hint="cs"/>
                <w:color w:val="000000"/>
                <w:sz w:val="24"/>
                <w:highlight w:val="yellow"/>
                <w:rtl/>
                <w:lang w:bidi="fa-IR"/>
              </w:rPr>
              <w:t xml:space="preserve">   مثلا </w:t>
            </w:r>
            <w:proofErr w:type="spellStart"/>
            <w:r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>Prof.Dr</w:t>
            </w:r>
            <w:proofErr w:type="spellEnd"/>
            <w:r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 xml:space="preserve">. </w:t>
            </w:r>
            <w:proofErr w:type="spellStart"/>
            <w:r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>Abdollah</w:t>
            </w:r>
            <w:proofErr w:type="spellEnd"/>
            <w:r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 xml:space="preserve"> </w:t>
            </w:r>
            <w:proofErr w:type="spellStart"/>
            <w:r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>Salimi</w:t>
            </w:r>
            <w:proofErr w:type="spellEnd"/>
          </w:p>
          <w:p w:rsidR="00191B89" w:rsidRPr="00E04193" w:rsidRDefault="00191B89" w:rsidP="00191B89">
            <w:pPr>
              <w:shd w:val="clear" w:color="auto" w:fill="F8F9FA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color w:val="000000"/>
                <w:sz w:val="24"/>
                <w:highlight w:val="yellow"/>
                <w:lang w:bidi="fa-IR"/>
              </w:rPr>
            </w:pPr>
            <w:r w:rsidRPr="00E04193">
              <w:rPr>
                <w:rFonts w:cs="Times New Roman" w:hint="cs"/>
                <w:color w:val="000000"/>
                <w:sz w:val="24"/>
                <w:highlight w:val="yellow"/>
                <w:rtl/>
                <w:lang w:bidi="fa-IR"/>
              </w:rPr>
              <w:t>یا مثلا</w:t>
            </w:r>
            <w:r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 xml:space="preserve"> </w:t>
            </w:r>
            <w:proofErr w:type="spellStart"/>
            <w:r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>Assoc</w:t>
            </w:r>
            <w:proofErr w:type="spellEnd"/>
            <w:r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 xml:space="preserve"> Prof Dr. </w:t>
            </w:r>
            <w:proofErr w:type="spellStart"/>
            <w:r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>Sadoon</w:t>
            </w:r>
            <w:proofErr w:type="spellEnd"/>
            <w:r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 xml:space="preserve"> </w:t>
            </w:r>
            <w:proofErr w:type="spellStart"/>
            <w:r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>Azizi</w:t>
            </w:r>
            <w:proofErr w:type="spellEnd"/>
            <w:r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ab/>
            </w:r>
          </w:p>
          <w:p w:rsidR="00191B89" w:rsidRPr="00E04193" w:rsidRDefault="00191B89" w:rsidP="00191B89">
            <w:pPr>
              <w:shd w:val="clear" w:color="auto" w:fill="F8F9FA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color w:val="000000"/>
                <w:sz w:val="24"/>
                <w:highlight w:val="yellow"/>
                <w:lang w:bidi="fa-IR"/>
              </w:rPr>
            </w:pPr>
            <w:r w:rsidRPr="00E04193">
              <w:rPr>
                <w:rFonts w:cs="Times New Roman" w:hint="cs"/>
                <w:color w:val="000000"/>
                <w:sz w:val="24"/>
                <w:highlight w:val="yellow"/>
                <w:rtl/>
                <w:lang w:bidi="fa-IR"/>
              </w:rPr>
              <w:t>یا مثلا</w:t>
            </w:r>
            <w:r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 xml:space="preserve"> </w:t>
            </w:r>
            <w:r w:rsidRPr="00E04193">
              <w:rPr>
                <w:rFonts w:cs="Times New Roman"/>
                <w:color w:val="000000"/>
                <w:sz w:val="24"/>
                <w:highlight w:val="yellow"/>
              </w:rPr>
              <w:t xml:space="preserve">Assist Prof </w:t>
            </w:r>
            <w:proofErr w:type="spellStart"/>
            <w:r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>Dr.Mohammad</w:t>
            </w:r>
            <w:proofErr w:type="spellEnd"/>
            <w:r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 xml:space="preserve"> </w:t>
            </w:r>
            <w:proofErr w:type="spellStart"/>
            <w:r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>Ahamadnejad</w:t>
            </w:r>
            <w:proofErr w:type="spellEnd"/>
            <w:r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ab/>
            </w:r>
            <w:r w:rsidRPr="00E04193">
              <w:rPr>
                <w:rFonts w:cs="Times New Roman"/>
                <w:color w:val="000000"/>
                <w:sz w:val="24"/>
                <w:highlight w:val="yellow"/>
                <w:lang w:bidi="fa-IR"/>
              </w:rPr>
              <w:tab/>
            </w:r>
          </w:p>
        </w:tc>
        <w:tc>
          <w:tcPr>
            <w:tcW w:w="1144" w:type="dxa"/>
            <w:shd w:val="clear" w:color="auto" w:fill="FFFFFF" w:themeFill="background1"/>
          </w:tcPr>
          <w:p w:rsidR="00191B89" w:rsidRPr="00110946" w:rsidRDefault="00191B89" w:rsidP="00191B89">
            <w:pPr>
              <w:bidi/>
              <w:spacing w:line="360" w:lineRule="auto"/>
              <w:ind w:right="-720"/>
              <w:jc w:val="both"/>
              <w:rPr>
                <w:rFonts w:ascii="B Zar" w:hAnsi="B Zar"/>
                <w:color w:val="000000"/>
                <w:sz w:val="28"/>
                <w:szCs w:val="28"/>
                <w:lang w:bidi="fa-IR"/>
              </w:rPr>
            </w:pPr>
          </w:p>
        </w:tc>
      </w:tr>
      <w:tr w:rsidR="00191B89" w:rsidRPr="00110946" w:rsidTr="00191B89">
        <w:tc>
          <w:tcPr>
            <w:tcW w:w="2405" w:type="dxa"/>
            <w:shd w:val="clear" w:color="auto" w:fill="FFFFFF" w:themeFill="background1"/>
            <w:vAlign w:val="center"/>
          </w:tcPr>
          <w:p w:rsidR="00191B89" w:rsidRPr="009F74DE" w:rsidRDefault="00191B89" w:rsidP="00191B89">
            <w:pPr>
              <w:spacing w:line="36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9F74DE">
              <w:rPr>
                <w:rFonts w:cs="Times New Roman"/>
                <w:color w:val="000000"/>
                <w:sz w:val="22"/>
                <w:szCs w:val="22"/>
              </w:rPr>
              <w:t>2. Advisor:</w:t>
            </w:r>
          </w:p>
        </w:tc>
        <w:tc>
          <w:tcPr>
            <w:tcW w:w="6095" w:type="dxa"/>
            <w:shd w:val="clear" w:color="auto" w:fill="FFFFFF" w:themeFill="background1"/>
          </w:tcPr>
          <w:p w:rsidR="00191B89" w:rsidRPr="00110946" w:rsidRDefault="00191B89" w:rsidP="00191B89">
            <w:pPr>
              <w:spacing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10946">
              <w:rPr>
                <w:rFonts w:cs="Times New Roman"/>
                <w:color w:val="000000"/>
                <w:sz w:val="24"/>
              </w:rPr>
              <w:t>Professor/</w:t>
            </w:r>
            <w:r w:rsidRPr="00110946">
              <w:rPr>
                <w:rStyle w:val="Hyperlink"/>
                <w:rFonts w:ascii="inherit" w:eastAsia="B Zar" w:hAnsi="inherit"/>
                <w:color w:val="202124"/>
                <w:sz w:val="42"/>
                <w:szCs w:val="42"/>
                <w:lang w:val="en"/>
              </w:rPr>
              <w:t xml:space="preserve"> </w:t>
            </w:r>
            <w:r w:rsidRPr="00110946">
              <w:rPr>
                <w:rFonts w:cs="Times New Roman"/>
                <w:color w:val="000000"/>
                <w:sz w:val="24"/>
              </w:rPr>
              <w:t xml:space="preserve">Associate Professor/ Assistant Professor </w:t>
            </w:r>
          </w:p>
        </w:tc>
        <w:tc>
          <w:tcPr>
            <w:tcW w:w="1144" w:type="dxa"/>
            <w:shd w:val="clear" w:color="auto" w:fill="FFFFFF" w:themeFill="background1"/>
          </w:tcPr>
          <w:p w:rsidR="00191B89" w:rsidRPr="00110946" w:rsidRDefault="00191B89" w:rsidP="00191B89">
            <w:pPr>
              <w:spacing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191B89" w:rsidRPr="00110946" w:rsidTr="00191B89">
        <w:tc>
          <w:tcPr>
            <w:tcW w:w="2405" w:type="dxa"/>
            <w:shd w:val="clear" w:color="auto" w:fill="FFFFFF" w:themeFill="background1"/>
            <w:vAlign w:val="center"/>
          </w:tcPr>
          <w:p w:rsidR="00191B89" w:rsidRPr="009F74DE" w:rsidRDefault="00191B89" w:rsidP="00191B89">
            <w:pPr>
              <w:spacing w:line="360" w:lineRule="auto"/>
              <w:ind w:right="-720"/>
              <w:rPr>
                <w:rFonts w:cs="Times New Roman"/>
                <w:color w:val="000000"/>
                <w:sz w:val="22"/>
                <w:szCs w:val="22"/>
              </w:rPr>
            </w:pPr>
            <w:r w:rsidRPr="009F74DE">
              <w:rPr>
                <w:rFonts w:cs="Times New Roman"/>
                <w:color w:val="000000"/>
                <w:sz w:val="22"/>
                <w:szCs w:val="22"/>
              </w:rPr>
              <w:t>3. External Examiner:</w:t>
            </w:r>
          </w:p>
        </w:tc>
        <w:tc>
          <w:tcPr>
            <w:tcW w:w="6095" w:type="dxa"/>
            <w:shd w:val="clear" w:color="auto" w:fill="FFFFFF" w:themeFill="background1"/>
          </w:tcPr>
          <w:p w:rsidR="00191B89" w:rsidRPr="00110946" w:rsidRDefault="00191B89" w:rsidP="00191B89">
            <w:pPr>
              <w:spacing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10946">
              <w:rPr>
                <w:rFonts w:cs="Times New Roman"/>
                <w:color w:val="000000"/>
                <w:sz w:val="24"/>
              </w:rPr>
              <w:t>Professor/</w:t>
            </w:r>
            <w:r w:rsidRPr="00110946">
              <w:rPr>
                <w:rStyle w:val="Hyperlink"/>
                <w:rFonts w:ascii="inherit" w:eastAsia="B Zar" w:hAnsi="inherit"/>
                <w:color w:val="202124"/>
                <w:sz w:val="42"/>
                <w:szCs w:val="42"/>
                <w:lang w:val="en"/>
              </w:rPr>
              <w:t xml:space="preserve"> </w:t>
            </w:r>
            <w:r w:rsidRPr="00110946">
              <w:rPr>
                <w:rFonts w:cs="Times New Roman"/>
                <w:color w:val="000000"/>
                <w:sz w:val="24"/>
              </w:rPr>
              <w:t xml:space="preserve">Associate Professor/ Assistant Professor </w:t>
            </w:r>
          </w:p>
        </w:tc>
        <w:tc>
          <w:tcPr>
            <w:tcW w:w="1144" w:type="dxa"/>
            <w:shd w:val="clear" w:color="auto" w:fill="FFFFFF" w:themeFill="background1"/>
          </w:tcPr>
          <w:p w:rsidR="00191B89" w:rsidRPr="00110946" w:rsidRDefault="00191B89" w:rsidP="00191B89">
            <w:pPr>
              <w:spacing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191B89" w:rsidRPr="00110946" w:rsidTr="00191B89">
        <w:tc>
          <w:tcPr>
            <w:tcW w:w="2405" w:type="dxa"/>
            <w:shd w:val="clear" w:color="auto" w:fill="FFFFFF" w:themeFill="background1"/>
            <w:vAlign w:val="center"/>
          </w:tcPr>
          <w:p w:rsidR="00191B89" w:rsidRPr="009F74DE" w:rsidRDefault="00191B89" w:rsidP="00191B89">
            <w:pPr>
              <w:spacing w:line="360" w:lineRule="auto"/>
              <w:ind w:right="-720"/>
              <w:rPr>
                <w:rFonts w:cs="Times New Roman"/>
                <w:color w:val="000000"/>
                <w:sz w:val="22"/>
                <w:szCs w:val="22"/>
              </w:rPr>
            </w:pPr>
            <w:r w:rsidRPr="009F74DE">
              <w:rPr>
                <w:rFonts w:cs="Times New Roman"/>
                <w:color w:val="000000"/>
                <w:sz w:val="22"/>
                <w:szCs w:val="22"/>
              </w:rPr>
              <w:t>4. Internal Examiner:</w:t>
            </w:r>
          </w:p>
        </w:tc>
        <w:tc>
          <w:tcPr>
            <w:tcW w:w="6095" w:type="dxa"/>
            <w:shd w:val="clear" w:color="auto" w:fill="FFFFFF" w:themeFill="background1"/>
          </w:tcPr>
          <w:p w:rsidR="00191B89" w:rsidRPr="00110946" w:rsidRDefault="00191B89" w:rsidP="00191B89">
            <w:pPr>
              <w:spacing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10946">
              <w:rPr>
                <w:rFonts w:cs="Times New Roman"/>
                <w:color w:val="000000"/>
                <w:sz w:val="24"/>
              </w:rPr>
              <w:t>Professor/</w:t>
            </w:r>
            <w:r w:rsidRPr="00110946">
              <w:rPr>
                <w:rStyle w:val="Hyperlink"/>
                <w:rFonts w:ascii="inherit" w:eastAsia="B Zar" w:hAnsi="inherit"/>
                <w:color w:val="202124"/>
                <w:sz w:val="42"/>
                <w:szCs w:val="42"/>
                <w:lang w:val="en"/>
              </w:rPr>
              <w:t xml:space="preserve"> </w:t>
            </w:r>
            <w:r w:rsidRPr="00110946">
              <w:rPr>
                <w:rFonts w:cs="Times New Roman"/>
                <w:color w:val="000000"/>
                <w:sz w:val="24"/>
              </w:rPr>
              <w:t xml:space="preserve">Associate Professor/ Assistant Professor </w:t>
            </w:r>
          </w:p>
        </w:tc>
        <w:tc>
          <w:tcPr>
            <w:tcW w:w="1144" w:type="dxa"/>
            <w:shd w:val="clear" w:color="auto" w:fill="FFFFFF" w:themeFill="background1"/>
          </w:tcPr>
          <w:p w:rsidR="00191B89" w:rsidRPr="00110946" w:rsidRDefault="00191B89" w:rsidP="00191B89">
            <w:pPr>
              <w:spacing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191B89" w:rsidRPr="001535B5" w:rsidTr="00191B89">
        <w:trPr>
          <w:trHeight w:val="704"/>
        </w:trPr>
        <w:tc>
          <w:tcPr>
            <w:tcW w:w="2405" w:type="dxa"/>
            <w:shd w:val="clear" w:color="auto" w:fill="FFFFFF" w:themeFill="background1"/>
          </w:tcPr>
          <w:p w:rsidR="00191B89" w:rsidRPr="00AE6098" w:rsidRDefault="00191B89" w:rsidP="00191B89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lang w:bidi="fa-IR"/>
              </w:rPr>
            </w:pPr>
            <w:r w:rsidRPr="00AE6098">
              <w:rPr>
                <w:rFonts w:cs="Times New Roman"/>
                <w:b/>
                <w:bCs/>
                <w:color w:val="000000"/>
                <w:sz w:val="24"/>
                <w:lang w:bidi="fa-IR"/>
              </w:rPr>
              <w:t>Head of Department</w:t>
            </w:r>
          </w:p>
          <w:p w:rsidR="00191B89" w:rsidRPr="00110946" w:rsidRDefault="00191B89" w:rsidP="00191B89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 w:rsidRPr="00110946">
              <w:rPr>
                <w:rFonts w:cs="Times New Roman"/>
                <w:color w:val="000000"/>
                <w:sz w:val="24"/>
                <w:lang w:bidi="fa-IR"/>
              </w:rPr>
              <w:t>……………………</w:t>
            </w:r>
          </w:p>
        </w:tc>
        <w:tc>
          <w:tcPr>
            <w:tcW w:w="7239" w:type="dxa"/>
            <w:gridSpan w:val="2"/>
            <w:shd w:val="clear" w:color="auto" w:fill="FFFFFF" w:themeFill="background1"/>
          </w:tcPr>
          <w:p w:rsidR="00191B89" w:rsidRPr="00AE6098" w:rsidRDefault="00191B89" w:rsidP="00191B89">
            <w:pPr>
              <w:spacing w:line="360" w:lineRule="auto"/>
              <w:rPr>
                <w:rFonts w:cs="Times New Roman"/>
                <w:b/>
                <w:bCs/>
                <w:color w:val="000000"/>
              </w:rPr>
            </w:pPr>
            <w:r w:rsidRPr="00AE6098">
              <w:rPr>
                <w:rFonts w:cs="Times New Roman"/>
                <w:b/>
                <w:bCs/>
                <w:color w:val="000000"/>
                <w:sz w:val="24"/>
                <w:szCs w:val="28"/>
              </w:rPr>
              <w:t xml:space="preserve">                                   </w:t>
            </w:r>
            <w:r w:rsidRPr="00AE6098">
              <w:rPr>
                <w:rFonts w:cs="Times New Roman" w:hint="cs"/>
                <w:b/>
                <w:bCs/>
                <w:color w:val="000000"/>
                <w:sz w:val="24"/>
                <w:szCs w:val="28"/>
                <w:rtl/>
              </w:rPr>
              <w:t xml:space="preserve">          </w:t>
            </w:r>
            <w:r w:rsidRPr="00AE6098">
              <w:rPr>
                <w:rFonts w:cs="Times New Roman"/>
                <w:b/>
                <w:bCs/>
                <w:color w:val="000000"/>
                <w:sz w:val="24"/>
                <w:szCs w:val="28"/>
              </w:rPr>
              <w:t xml:space="preserve">      Faculty Graduate coordinator</w:t>
            </w:r>
            <w:r w:rsidRPr="00AE6098">
              <w:rPr>
                <w:rFonts w:cs="Times New Roman"/>
                <w:b/>
                <w:bCs/>
                <w:color w:val="000000"/>
              </w:rPr>
              <w:t>:</w:t>
            </w:r>
          </w:p>
          <w:p w:rsidR="00191B89" w:rsidRPr="00A62039" w:rsidRDefault="00191B89" w:rsidP="00191B89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  <w:rtl/>
              </w:rPr>
            </w:pPr>
            <w:r>
              <w:rPr>
                <w:rFonts w:cs="Times New Roman"/>
                <w:color w:val="000000"/>
              </w:rPr>
              <w:t xml:space="preserve">                                                                ……………………………………..</w:t>
            </w:r>
          </w:p>
          <w:p w:rsidR="00191B89" w:rsidRPr="00D85432" w:rsidRDefault="00191B89" w:rsidP="00191B89">
            <w:pPr>
              <w:tabs>
                <w:tab w:val="left" w:pos="1479"/>
              </w:tabs>
              <w:spacing w:line="360" w:lineRule="auto"/>
              <w:rPr>
                <w:rFonts w:cs="Times New Roman"/>
                <w:color w:val="000000"/>
                <w:sz w:val="66"/>
                <w:szCs w:val="66"/>
              </w:rPr>
            </w:pPr>
          </w:p>
        </w:tc>
      </w:tr>
    </w:tbl>
    <w:p w:rsidR="00191B89" w:rsidRDefault="00191B89" w:rsidP="003C1F0D">
      <w:pPr>
        <w:rPr>
          <w:b/>
          <w:bCs/>
          <w:sz w:val="36"/>
          <w:szCs w:val="44"/>
          <w:lang w:bidi="fa-IR"/>
        </w:rPr>
      </w:pPr>
    </w:p>
    <w:p w:rsidR="003C1F0D" w:rsidRDefault="003C1F0D" w:rsidP="003C1F0D">
      <w:pPr>
        <w:rPr>
          <w:b/>
          <w:bCs/>
          <w:sz w:val="36"/>
          <w:szCs w:val="44"/>
          <w:lang w:bidi="fa-IR"/>
        </w:rPr>
      </w:pPr>
      <w:r w:rsidRPr="003C1F0D">
        <w:rPr>
          <w:b/>
          <w:bCs/>
          <w:sz w:val="36"/>
          <w:szCs w:val="44"/>
          <w:lang w:bidi="fa-IR"/>
        </w:rPr>
        <w:lastRenderedPageBreak/>
        <w:t>Dedication</w:t>
      </w:r>
    </w:p>
    <w:p w:rsidR="003C1F0D" w:rsidRDefault="003C1F0D">
      <w:pPr>
        <w:spacing w:after="160" w:line="259" w:lineRule="auto"/>
        <w:rPr>
          <w:b/>
          <w:bCs/>
          <w:sz w:val="36"/>
          <w:szCs w:val="44"/>
          <w:lang w:bidi="fa-IR"/>
        </w:rPr>
      </w:pPr>
      <w:r>
        <w:rPr>
          <w:b/>
          <w:bCs/>
          <w:sz w:val="36"/>
          <w:szCs w:val="44"/>
          <w:lang w:bidi="fa-IR"/>
        </w:rPr>
        <w:br w:type="page"/>
      </w:r>
    </w:p>
    <w:p w:rsidR="00FD09CB" w:rsidRDefault="00FB5A24" w:rsidP="00D21E7F">
      <w:pPr>
        <w:autoSpaceDE w:val="0"/>
        <w:autoSpaceDN w:val="0"/>
        <w:adjustRightInd w:val="0"/>
        <w:rPr>
          <w:b/>
          <w:bCs/>
          <w:sz w:val="22"/>
          <w:szCs w:val="26"/>
          <w:lang w:bidi="fa-IR"/>
        </w:rPr>
      </w:pPr>
      <w:r w:rsidRPr="00FB5A24">
        <w:rPr>
          <w:b/>
          <w:bCs/>
          <w:sz w:val="36"/>
          <w:szCs w:val="44"/>
          <w:lang w:bidi="fa-IR"/>
        </w:rPr>
        <w:lastRenderedPageBreak/>
        <w:t>Acknowledgement</w:t>
      </w:r>
      <w:r w:rsidR="00502727">
        <w:rPr>
          <w:lang w:bidi="fa-IR"/>
        </w:rPr>
        <w:br w:type="page"/>
      </w:r>
      <w:r w:rsidR="00E56A76" w:rsidRPr="00E56A76">
        <w:rPr>
          <w:b/>
          <w:bCs/>
          <w:sz w:val="28"/>
          <w:szCs w:val="32"/>
          <w:lang w:bidi="fa-IR"/>
        </w:rPr>
        <w:lastRenderedPageBreak/>
        <w:t>A</w:t>
      </w:r>
      <w:r w:rsidR="00E56A76" w:rsidRPr="00E56A76">
        <w:rPr>
          <w:b/>
          <w:bCs/>
          <w:sz w:val="22"/>
          <w:szCs w:val="26"/>
          <w:lang w:bidi="fa-IR"/>
        </w:rPr>
        <w:t>bstract</w:t>
      </w:r>
    </w:p>
    <w:p w:rsidR="00FD09CB" w:rsidRDefault="00FD09CB" w:rsidP="00D21E7F">
      <w:pPr>
        <w:autoSpaceDE w:val="0"/>
        <w:autoSpaceDN w:val="0"/>
        <w:adjustRightInd w:val="0"/>
        <w:rPr>
          <w:b/>
          <w:bCs/>
          <w:sz w:val="22"/>
          <w:szCs w:val="26"/>
          <w:lang w:bidi="fa-IR"/>
        </w:rPr>
      </w:pPr>
    </w:p>
    <w:p w:rsidR="00281B2F" w:rsidRDefault="00FD09CB" w:rsidP="00FD09CB">
      <w:pPr>
        <w:autoSpaceDE w:val="0"/>
        <w:autoSpaceDN w:val="0"/>
        <w:bidi/>
        <w:adjustRightInd w:val="0"/>
        <w:jc w:val="both"/>
        <w:rPr>
          <w:sz w:val="26"/>
          <w:szCs w:val="30"/>
          <w:rtl/>
          <w:lang w:bidi="fa-IR"/>
        </w:rPr>
      </w:pPr>
      <w:r>
        <w:rPr>
          <w:b/>
          <w:bCs/>
          <w:sz w:val="22"/>
          <w:szCs w:val="26"/>
          <w:lang w:bidi="fa-IR"/>
        </w:rPr>
        <w:t xml:space="preserve">  </w:t>
      </w:r>
      <w:r w:rsidRPr="00802FAE">
        <w:rPr>
          <w:rFonts w:hint="cs"/>
          <w:sz w:val="26"/>
          <w:szCs w:val="30"/>
          <w:rtl/>
        </w:rPr>
        <w:t xml:space="preserve">حروف متن چکیده انگلیسی با فونت </w:t>
      </w:r>
      <w:r w:rsidRPr="00802FAE">
        <w:rPr>
          <w:rFonts w:cs="Times New Roman"/>
          <w:sz w:val="26"/>
          <w:szCs w:val="30"/>
          <w:lang w:bidi="fa-IR"/>
        </w:rPr>
        <w:t>Times New Roman</w:t>
      </w:r>
      <w:r w:rsidRPr="00802FAE">
        <w:rPr>
          <w:rFonts w:hint="cs"/>
          <w:sz w:val="26"/>
          <w:szCs w:val="30"/>
          <w:rtl/>
          <w:lang w:bidi="fa-IR"/>
        </w:rPr>
        <w:t xml:space="preserve"> و با </w:t>
      </w:r>
      <w:r w:rsidRPr="00802FAE">
        <w:rPr>
          <w:rFonts w:hint="cs"/>
          <w:sz w:val="26"/>
          <w:szCs w:val="30"/>
          <w:rtl/>
        </w:rPr>
        <w:t>اندازه‌ی</w:t>
      </w:r>
      <w:r w:rsidRPr="00802FAE">
        <w:rPr>
          <w:sz w:val="26"/>
          <w:szCs w:val="30"/>
        </w:rPr>
        <w:t xml:space="preserve"> </w:t>
      </w:r>
      <w:r>
        <w:rPr>
          <w:rFonts w:hint="cs"/>
          <w:sz w:val="26"/>
          <w:szCs w:val="30"/>
          <w:rtl/>
        </w:rPr>
        <w:t>13</w:t>
      </w:r>
      <w:r w:rsidRPr="00802FAE">
        <w:rPr>
          <w:rFonts w:hint="cs"/>
          <w:sz w:val="26"/>
          <w:szCs w:val="30"/>
          <w:rtl/>
        </w:rPr>
        <w:t xml:space="preserve"> معمولی (</w:t>
      </w:r>
      <w:r w:rsidRPr="00802FAE">
        <w:rPr>
          <w:rFonts w:cs="Times New Roman"/>
          <w:sz w:val="26"/>
          <w:szCs w:val="30"/>
          <w:lang w:bidi="fa-IR"/>
        </w:rPr>
        <w:t>regular</w:t>
      </w:r>
      <w:r w:rsidRPr="00802FAE">
        <w:rPr>
          <w:rFonts w:hint="cs"/>
          <w:sz w:val="26"/>
          <w:szCs w:val="30"/>
          <w:rtl/>
        </w:rPr>
        <w:t xml:space="preserve">) تایپ شود </w:t>
      </w:r>
      <w:r w:rsidRPr="00802FAE">
        <w:rPr>
          <w:rFonts w:hint="cs"/>
          <w:sz w:val="26"/>
          <w:szCs w:val="30"/>
          <w:rtl/>
          <w:lang w:bidi="fa-IR"/>
        </w:rPr>
        <w:t>(</w:t>
      </w:r>
      <w:r w:rsidRPr="00B378A3">
        <w:rPr>
          <w:rFonts w:hint="cs"/>
          <w:b/>
          <w:bCs/>
          <w:color w:val="FF0000"/>
          <w:sz w:val="26"/>
          <w:szCs w:val="30"/>
          <w:rtl/>
        </w:rPr>
        <w:t xml:space="preserve">چکیده‌ی پایان‌نامه نباید بیشتر از یک صفحه باشد </w:t>
      </w:r>
      <w:r w:rsidRPr="00B378A3">
        <w:rPr>
          <w:rFonts w:hint="cs"/>
          <w:b/>
          <w:bCs/>
          <w:color w:val="FF0000"/>
          <w:sz w:val="26"/>
          <w:szCs w:val="30"/>
          <w:rtl/>
          <w:lang w:bidi="fa-IR"/>
        </w:rPr>
        <w:t>مگر با صلاحدید و تأیید استاد راهنما</w:t>
      </w:r>
      <w:r w:rsidRPr="00802FAE">
        <w:rPr>
          <w:rFonts w:hint="cs"/>
          <w:sz w:val="26"/>
          <w:szCs w:val="30"/>
          <w:rtl/>
          <w:lang w:bidi="fa-IR"/>
        </w:rPr>
        <w:t>).</w:t>
      </w:r>
    </w:p>
    <w:p w:rsidR="00281B2F" w:rsidRDefault="00281B2F" w:rsidP="00281B2F">
      <w:pPr>
        <w:autoSpaceDE w:val="0"/>
        <w:autoSpaceDN w:val="0"/>
        <w:bidi/>
        <w:adjustRightInd w:val="0"/>
        <w:jc w:val="both"/>
        <w:rPr>
          <w:sz w:val="26"/>
          <w:szCs w:val="30"/>
          <w:rtl/>
          <w:lang w:bidi="fa-IR"/>
        </w:rPr>
      </w:pPr>
    </w:p>
    <w:p w:rsidR="00281B2F" w:rsidRPr="00281B2F" w:rsidRDefault="00281B2F" w:rsidP="00281B2F">
      <w:pPr>
        <w:pStyle w:val="ListParagraph"/>
        <w:numPr>
          <w:ilvl w:val="0"/>
          <w:numId w:val="4"/>
        </w:numPr>
        <w:tabs>
          <w:tab w:val="right" w:pos="900"/>
        </w:tabs>
        <w:bidi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 w:rsidRPr="00281B2F">
        <w:rPr>
          <w:rFonts w:ascii="Tahoma" w:hAnsi="Tahoma" w:cs="B Nazanin" w:hint="cs"/>
          <w:sz w:val="28"/>
          <w:szCs w:val="28"/>
          <w:rtl/>
          <w:lang w:bidi="fa-IR"/>
        </w:rPr>
        <w:t>فاصله</w:t>
      </w:r>
      <w:r w:rsidRPr="00281B2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81B2F">
        <w:rPr>
          <w:rFonts w:ascii="Tahoma" w:hAnsi="Tahoma" w:cs="B Nazanin" w:hint="cs"/>
          <w:sz w:val="28"/>
          <w:szCs w:val="28"/>
          <w:rtl/>
          <w:lang w:bidi="fa-IR"/>
        </w:rPr>
        <w:t>بین</w:t>
      </w:r>
      <w:r w:rsidRPr="00281B2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81B2F">
        <w:rPr>
          <w:rFonts w:ascii="Tahoma" w:hAnsi="Tahoma" w:cs="B Nazanin" w:hint="cs"/>
          <w:sz w:val="28"/>
          <w:szCs w:val="28"/>
          <w:rtl/>
          <w:lang w:bidi="fa-IR"/>
        </w:rPr>
        <w:t>خطوط</w:t>
      </w:r>
      <w:r w:rsidRPr="00281B2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81B2F">
        <w:rPr>
          <w:rFonts w:ascii="Tahoma" w:hAnsi="Tahoma" w:cs="B Nazanin" w:hint="cs"/>
          <w:sz w:val="28"/>
          <w:szCs w:val="28"/>
          <w:rtl/>
          <w:lang w:bidi="fa-IR"/>
        </w:rPr>
        <w:t>در</w:t>
      </w:r>
      <w:r w:rsidRPr="00281B2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81B2F">
        <w:rPr>
          <w:rFonts w:ascii="Tahoma" w:hAnsi="Tahoma" w:cs="B Nazanin" w:hint="cs"/>
          <w:sz w:val="28"/>
          <w:szCs w:val="28"/>
          <w:rtl/>
          <w:lang w:bidi="fa-IR"/>
        </w:rPr>
        <w:t>تمام</w:t>
      </w:r>
      <w:r w:rsidRPr="00281B2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81B2F">
        <w:rPr>
          <w:rFonts w:ascii="Tahoma" w:hAnsi="Tahoma" w:cs="B Nazanin" w:hint="cs"/>
          <w:sz w:val="28"/>
          <w:szCs w:val="28"/>
          <w:rtl/>
          <w:lang w:bidi="fa-IR"/>
        </w:rPr>
        <w:t>طول</w:t>
      </w:r>
      <w:r w:rsidRPr="00281B2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81B2F">
        <w:rPr>
          <w:rFonts w:ascii="Tahoma" w:hAnsi="Tahoma" w:cs="B Nazanin" w:hint="cs"/>
          <w:sz w:val="28"/>
          <w:szCs w:val="28"/>
          <w:rtl/>
          <w:lang w:bidi="fa-IR"/>
        </w:rPr>
        <w:t>پایان</w:t>
      </w:r>
      <w:r w:rsidRPr="00281B2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81B2F">
        <w:rPr>
          <w:rFonts w:ascii="Tahoma" w:hAnsi="Tahoma" w:cs="B Nazanin" w:hint="cs"/>
          <w:sz w:val="28"/>
          <w:szCs w:val="28"/>
          <w:rtl/>
          <w:lang w:bidi="fa-IR"/>
        </w:rPr>
        <w:t>نامه</w:t>
      </w:r>
      <w:r w:rsidRPr="00281B2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81B2F">
        <w:rPr>
          <w:rFonts w:ascii="Tahoma" w:hAnsi="Tahoma" w:cs="B Nazanin" w:hint="cs"/>
          <w:sz w:val="28"/>
          <w:szCs w:val="28"/>
          <w:rtl/>
          <w:lang w:bidi="fa-IR"/>
        </w:rPr>
        <w:t>باید</w:t>
      </w:r>
      <w:r w:rsidRPr="00281B2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81B2F">
        <w:rPr>
          <w:rFonts w:ascii="Tahoma" w:hAnsi="Tahoma" w:cs="B Nazanin" w:hint="cs"/>
          <w:sz w:val="28"/>
          <w:szCs w:val="28"/>
          <w:rtl/>
          <w:lang w:bidi="fa-IR"/>
        </w:rPr>
        <w:t>یک</w:t>
      </w:r>
      <w:r w:rsidRPr="00281B2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81B2F">
        <w:rPr>
          <w:rFonts w:ascii="Tahoma" w:hAnsi="Tahoma" w:cs="B Nazanin" w:hint="cs"/>
          <w:sz w:val="28"/>
          <w:szCs w:val="28"/>
          <w:rtl/>
          <w:lang w:bidi="fa-IR"/>
        </w:rPr>
        <w:t>سانتیمتر</w:t>
      </w:r>
      <w:r w:rsidRPr="00281B2F">
        <w:rPr>
          <w:rFonts w:cs="B Nazanin" w:hint="cs"/>
          <w:sz w:val="28"/>
          <w:szCs w:val="28"/>
          <w:rtl/>
          <w:lang w:bidi="fa-IR"/>
        </w:rPr>
        <w:t xml:space="preserve">  باشد برای این کار باید ابتدا تمام متن پایان نامه را انتخاب کرده و بعداز سربرگ </w:t>
      </w:r>
      <w:r w:rsidRPr="00281B2F">
        <w:rPr>
          <w:rFonts w:cs="B Nazanin"/>
          <w:sz w:val="28"/>
          <w:szCs w:val="28"/>
          <w:lang w:bidi="fa-IR"/>
        </w:rPr>
        <w:t>HOME</w:t>
      </w:r>
      <w:r w:rsidRPr="00281B2F">
        <w:rPr>
          <w:rFonts w:cs="B Nazanin" w:hint="cs"/>
          <w:sz w:val="28"/>
          <w:szCs w:val="28"/>
          <w:rtl/>
          <w:lang w:bidi="fa-IR"/>
        </w:rPr>
        <w:t xml:space="preserve"> پنجره </w:t>
      </w:r>
      <w:r w:rsidRPr="00281B2F">
        <w:rPr>
          <w:rFonts w:cs="B Nazanin"/>
          <w:sz w:val="28"/>
          <w:szCs w:val="28"/>
          <w:lang w:bidi="fa-IR"/>
        </w:rPr>
        <w:t xml:space="preserve">Paragraph Setting </w:t>
      </w:r>
      <w:r w:rsidRPr="00281B2F">
        <w:rPr>
          <w:rFonts w:cs="B Nazanin" w:hint="cs"/>
          <w:sz w:val="28"/>
          <w:szCs w:val="28"/>
          <w:rtl/>
          <w:lang w:bidi="fa-IR"/>
        </w:rPr>
        <w:t xml:space="preserve"> را باز کرده و در پنجره </w:t>
      </w:r>
      <w:r w:rsidRPr="00281B2F">
        <w:rPr>
          <w:rFonts w:cs="B Nazanin"/>
          <w:sz w:val="28"/>
          <w:szCs w:val="28"/>
          <w:lang w:bidi="fa-IR"/>
        </w:rPr>
        <w:t>Paragraph</w:t>
      </w:r>
      <w:r w:rsidRPr="00281B2F">
        <w:rPr>
          <w:rFonts w:cs="B Nazanin" w:hint="cs"/>
          <w:sz w:val="28"/>
          <w:szCs w:val="28"/>
          <w:rtl/>
          <w:lang w:bidi="fa-IR"/>
        </w:rPr>
        <w:t xml:space="preserve"> در سر برگ </w:t>
      </w:r>
      <w:r w:rsidRPr="00281B2F">
        <w:rPr>
          <w:rFonts w:cs="B Nazanin"/>
          <w:sz w:val="28"/>
          <w:szCs w:val="28"/>
          <w:lang w:bidi="fa-IR"/>
        </w:rPr>
        <w:t xml:space="preserve">Indents and Spacing </w:t>
      </w:r>
      <w:r w:rsidRPr="00281B2F">
        <w:rPr>
          <w:rFonts w:cs="B Nazanin" w:hint="cs"/>
          <w:sz w:val="28"/>
          <w:szCs w:val="28"/>
          <w:rtl/>
          <w:lang w:bidi="fa-IR"/>
        </w:rPr>
        <w:t xml:space="preserve"> در کادر یا همان قسمت سوم آن یعنی  </w:t>
      </w:r>
      <w:r w:rsidRPr="00281B2F">
        <w:rPr>
          <w:rFonts w:cs="B Nazanin"/>
          <w:sz w:val="28"/>
          <w:szCs w:val="28"/>
          <w:lang w:bidi="fa-IR"/>
        </w:rPr>
        <w:t>Spacing</w:t>
      </w:r>
      <w:r w:rsidRPr="00281B2F">
        <w:rPr>
          <w:rFonts w:cs="B Nazanin" w:hint="cs"/>
          <w:sz w:val="28"/>
          <w:szCs w:val="28"/>
          <w:rtl/>
          <w:lang w:bidi="fa-IR"/>
        </w:rPr>
        <w:t xml:space="preserve"> باید هر دو بخش </w:t>
      </w:r>
      <w:r w:rsidRPr="00281B2F">
        <w:rPr>
          <w:rFonts w:cs="B Nazanin"/>
          <w:sz w:val="28"/>
          <w:szCs w:val="28"/>
          <w:lang w:bidi="fa-IR"/>
        </w:rPr>
        <w:t>Before</w:t>
      </w:r>
      <w:r w:rsidRPr="00281B2F">
        <w:rPr>
          <w:rFonts w:cs="B Nazanin" w:hint="cs"/>
          <w:sz w:val="28"/>
          <w:szCs w:val="28"/>
          <w:rtl/>
          <w:lang w:bidi="fa-IR"/>
        </w:rPr>
        <w:t xml:space="preserve"> و  </w:t>
      </w:r>
      <w:r w:rsidRPr="00281B2F">
        <w:rPr>
          <w:rFonts w:cs="B Nazanin"/>
          <w:sz w:val="28"/>
          <w:szCs w:val="28"/>
          <w:lang w:bidi="fa-IR"/>
        </w:rPr>
        <w:t>After</w:t>
      </w:r>
      <w:r w:rsidRPr="00281B2F">
        <w:rPr>
          <w:rFonts w:cs="B Nazanin" w:hint="cs"/>
          <w:sz w:val="28"/>
          <w:szCs w:val="28"/>
          <w:rtl/>
          <w:lang w:bidi="fa-IR"/>
        </w:rPr>
        <w:t xml:space="preserve"> مساوی صفر باشد و بخش </w:t>
      </w:r>
      <w:r w:rsidRPr="00281B2F">
        <w:rPr>
          <w:rFonts w:cs="B Nazanin"/>
          <w:sz w:val="28"/>
          <w:szCs w:val="28"/>
          <w:lang w:bidi="fa-IR"/>
        </w:rPr>
        <w:t xml:space="preserve">Lin Spacing </w:t>
      </w:r>
      <w:r w:rsidRPr="00281B2F">
        <w:rPr>
          <w:rFonts w:cs="B Nazanin" w:hint="cs"/>
          <w:sz w:val="28"/>
          <w:szCs w:val="28"/>
          <w:rtl/>
          <w:lang w:bidi="fa-IR"/>
        </w:rPr>
        <w:t xml:space="preserve">  هم مساوی </w:t>
      </w:r>
      <w:r w:rsidRPr="00281B2F">
        <w:rPr>
          <w:rFonts w:cs="B Nazanin"/>
          <w:sz w:val="28"/>
          <w:szCs w:val="28"/>
          <w:lang w:bidi="fa-IR"/>
        </w:rPr>
        <w:t>Single</w:t>
      </w:r>
      <w:r w:rsidRPr="00281B2F">
        <w:rPr>
          <w:rFonts w:cs="B Nazanin" w:hint="cs"/>
          <w:sz w:val="28"/>
          <w:szCs w:val="28"/>
          <w:rtl/>
          <w:lang w:bidi="fa-IR"/>
        </w:rPr>
        <w:t xml:space="preserve"> باشد .</w:t>
      </w:r>
    </w:p>
    <w:p w:rsidR="00281B2F" w:rsidRDefault="00281B2F" w:rsidP="00281B2F">
      <w:pPr>
        <w:autoSpaceDE w:val="0"/>
        <w:autoSpaceDN w:val="0"/>
        <w:bidi/>
        <w:adjustRightInd w:val="0"/>
        <w:jc w:val="both"/>
        <w:rPr>
          <w:sz w:val="26"/>
          <w:szCs w:val="30"/>
          <w:rtl/>
          <w:lang w:bidi="fa-IR"/>
        </w:rPr>
      </w:pPr>
    </w:p>
    <w:p w:rsidR="00281B2F" w:rsidRDefault="00281B2F" w:rsidP="00281B2F">
      <w:pPr>
        <w:autoSpaceDE w:val="0"/>
        <w:autoSpaceDN w:val="0"/>
        <w:bidi/>
        <w:adjustRightInd w:val="0"/>
        <w:jc w:val="both"/>
        <w:rPr>
          <w:sz w:val="26"/>
          <w:szCs w:val="30"/>
          <w:rtl/>
          <w:lang w:bidi="fa-IR"/>
        </w:rPr>
      </w:pPr>
    </w:p>
    <w:p w:rsidR="001371F1" w:rsidRPr="001371F1" w:rsidRDefault="00FB5A24" w:rsidP="00281B2F">
      <w:pPr>
        <w:autoSpaceDE w:val="0"/>
        <w:autoSpaceDN w:val="0"/>
        <w:bidi/>
        <w:adjustRightInd w:val="0"/>
        <w:jc w:val="both"/>
        <w:rPr>
          <w:rFonts w:asciiTheme="majorBidi" w:hAnsiTheme="majorBidi" w:cstheme="majorBidi"/>
          <w:b/>
          <w:bCs/>
        </w:rPr>
      </w:pPr>
      <w:r>
        <w:rPr>
          <w:lang w:bidi="fa-IR"/>
        </w:rPr>
        <w:br w:type="page"/>
      </w:r>
      <w:r w:rsidR="001467FF">
        <w:rPr>
          <w:rFonts w:asciiTheme="majorBidi" w:hAnsiTheme="majorBidi" w:cstheme="majorBid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-400050</wp:posOffset>
                </wp:positionV>
                <wp:extent cx="2810510" cy="342900"/>
                <wp:effectExtent l="0" t="0" r="2794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05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946887" w:rsidRDefault="00191B89" w:rsidP="001467F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نمونه فهرست مطالب انگلیسی </w:t>
                            </w:r>
                          </w:p>
                          <w:p w:rsidR="00191B89" w:rsidRPr="00C86D9F" w:rsidRDefault="00191B89" w:rsidP="001467F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7" type="#_x0000_t202" style="position:absolute;left:0;text-align:left;margin-left:0;margin-top:-31.5pt;width:221.3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1xKAIAAFgEAAAOAAAAZHJzL2Uyb0RvYy54bWysVNtu2zAMfR+wfxD0vvgyZ0uMOEWXLsOA&#10;7gK0+wBZlm1hsqhJSuzu60vJaRp0b8X8IIgidUSeQ3pzNQ2KHIV1EnRFs0VKidAcGqm7iv66379b&#10;UeI80w1ToEVFH4SjV9u3bzajKUUOPahGWIIg2pWjqWjvvSmTxPFeDMwtwAiNzhbswDyatksay0ZE&#10;H1SSp+mHZATbGAtcOIenN7OTbiN+2wruf7StE56oimJuPq42rnVYk+2GlZ1lppf8lAZ7RRYDkxof&#10;PUPdMM/Iwcp/oAbJLTho/YLDkEDbSi5iDVhNlr6o5q5nRsRakBxnzjS5/wfLvx9/WiKbihaUaDag&#10;RPdi8uQTTKQI7IzGlRh0ZzDMT3iMKsdKnbkF/tsRDbue6U5cWwtjL1iD2WXhZnJxdcZxAaQev0GD&#10;z7CDhwg0tXYI1CEZBNFRpYezMiEVjof5KkuXGbo4+t4X+TqN0iWsfLptrPNfBAwkbCpqUfmIzo63&#10;zodsWPkUEh5zoGSzl0pFw3b1TllyZNgl+/jFAl6EKU3Giq6X+XIm4BUQg/TY7koOFV2l4ZsbMND2&#10;WTexGT2Tat5jykqfeAzUzST6qZ6iYHlkOZBcQ/OAzFqY2xvHETc92L+UjNjaFXV/DswKStRXjeqs&#10;s6IIsxCNYvkxR8NeeupLD9McoSrqKZm3Oz/Pz8FY2fX40twPGq5R0VZGsp+zOuWP7Rs1OI1amI9L&#10;O0Y9/xC2jwAAAP//AwBQSwMEFAAGAAgAAAAhAKAU7GjdAAAABwEAAA8AAABkcnMvZG93bnJldi54&#10;bWxMj0FPwzAMhe+T+A+RkbigLaFMFZSm0zQxcd7gwi1rvLaicdomW7v9esyJ3fz8rPc+56vJteKM&#10;Q2g8aXhaKBBIpbcNVRq+PrfzFxAhGrKm9YQaLhhgVdzNcpNZP9IOz/tYCQ6hkBkNdYxdJmUoa3Qm&#10;LHyHxN7RD85ElkMl7WBGDnetTJRKpTMNcUNtOtzUWP7sT06DH98vzmOvksfvq/vYrPvdMem1frif&#10;1m8gIk7x/xj+8BkdCmY6+BPZIFoN/EjUME+feWB7uUxSEAfevCqQRS5v+YtfAAAA//8DAFBLAQIt&#10;ABQABgAIAAAAIQC2gziS/gAAAOEBAAATAAAAAAAAAAAAAAAAAAAAAABbQ29udGVudF9UeXBlc10u&#10;eG1sUEsBAi0AFAAGAAgAAAAhADj9If/WAAAAlAEAAAsAAAAAAAAAAAAAAAAALwEAAF9yZWxzLy5y&#10;ZWxzUEsBAi0AFAAGAAgAAAAhAMc2DXEoAgAAWAQAAA4AAAAAAAAAAAAAAAAALgIAAGRycy9lMm9E&#10;b2MueG1sUEsBAi0AFAAGAAgAAAAhAKAU7GjdAAAABwEAAA8AAAAAAAAAAAAAAAAAggQAAGRycy9k&#10;b3ducmV2LnhtbFBLBQYAAAAABAAEAPMAAACMBQAAAAA=&#10;" strokecolor="white">
                <v:textbox>
                  <w:txbxContent>
                    <w:p w:rsidR="00191B89" w:rsidRPr="00946887" w:rsidRDefault="00191B89" w:rsidP="001467F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نمونه فهرست مطالب انگلیسی </w:t>
                      </w:r>
                    </w:p>
                    <w:p w:rsidR="00191B89" w:rsidRPr="00C86D9F" w:rsidRDefault="00191B89" w:rsidP="001467F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71F1" w:rsidRPr="001371F1">
        <w:rPr>
          <w:rFonts w:asciiTheme="majorBidi" w:hAnsiTheme="majorBidi" w:cstheme="majorBidi"/>
          <w:b/>
          <w:bCs/>
        </w:rPr>
        <w:t>Table of Contents</w:t>
      </w:r>
    </w:p>
    <w:p w:rsidR="001371F1" w:rsidRPr="001371F1" w:rsidRDefault="001371F1" w:rsidP="001371F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u w:val="single"/>
        </w:rPr>
      </w:pPr>
      <w:r w:rsidRPr="001371F1">
        <w:rPr>
          <w:rFonts w:asciiTheme="majorBidi" w:hAnsiTheme="majorBidi" w:cstheme="majorBidi"/>
          <w:b/>
          <w:bCs/>
          <w:u w:val="single"/>
        </w:rPr>
        <w:t xml:space="preserve">Title                                           </w:t>
      </w:r>
      <w:r w:rsidRPr="001371F1">
        <w:rPr>
          <w:rFonts w:asciiTheme="majorBidi" w:hAnsiTheme="majorBidi" w:cstheme="majorBidi"/>
          <w:b/>
          <w:bCs/>
          <w:u w:val="single"/>
          <w:rtl/>
        </w:rPr>
        <w:t xml:space="preserve">              </w:t>
      </w:r>
      <w:r w:rsidRPr="001371F1">
        <w:rPr>
          <w:rFonts w:asciiTheme="majorBidi" w:hAnsiTheme="majorBidi" w:cstheme="majorBidi"/>
          <w:b/>
          <w:bCs/>
          <w:u w:val="single"/>
        </w:rPr>
        <w:t xml:space="preserve">                            </w:t>
      </w:r>
      <w:r w:rsidRPr="001371F1">
        <w:rPr>
          <w:rFonts w:asciiTheme="majorBidi" w:hAnsiTheme="majorBidi" w:cstheme="majorBidi"/>
          <w:b/>
          <w:bCs/>
          <w:u w:val="single"/>
          <w:rtl/>
        </w:rPr>
        <w:t xml:space="preserve">                             </w:t>
      </w:r>
      <w:r w:rsidRPr="001371F1">
        <w:rPr>
          <w:rFonts w:asciiTheme="majorBidi" w:hAnsiTheme="majorBidi" w:cstheme="majorBidi"/>
          <w:b/>
          <w:bCs/>
          <w:u w:val="single"/>
        </w:rPr>
        <w:t xml:space="preserve">                                                page</w:t>
      </w:r>
    </w:p>
    <w:p w:rsidR="001371F1" w:rsidRPr="003129BF" w:rsidRDefault="001371F1" w:rsidP="000B0762">
      <w:pPr>
        <w:pStyle w:val="TOC1"/>
        <w:rPr>
          <w:rStyle w:val="Hyperlink"/>
          <w:rFonts w:asciiTheme="majorBidi" w:eastAsia="B Zar" w:hAnsiTheme="majorBidi" w:cstheme="majorBidi"/>
          <w:b/>
          <w:sz w:val="26"/>
          <w:szCs w:val="28"/>
        </w:rPr>
      </w:pPr>
      <w:r w:rsidRPr="003129BF">
        <w:rPr>
          <w:i/>
          <w:sz w:val="28"/>
          <w:szCs w:val="28"/>
        </w:rPr>
        <w:fldChar w:fldCharType="begin"/>
      </w:r>
      <w:r w:rsidRPr="003129BF">
        <w:rPr>
          <w:i/>
          <w:sz w:val="28"/>
          <w:szCs w:val="28"/>
        </w:rPr>
        <w:instrText xml:space="preserve"> TOC \h \z \t "Heading 5,4,</w:instrText>
      </w:r>
      <w:r w:rsidRPr="003129BF">
        <w:rPr>
          <w:i/>
          <w:sz w:val="28"/>
          <w:szCs w:val="28"/>
          <w:rtl/>
        </w:rPr>
        <w:instrText>هدینگ 1,1,هدینگ 2,2,هدینگ 3,3</w:instrText>
      </w:r>
      <w:r w:rsidRPr="003129BF">
        <w:rPr>
          <w:i/>
          <w:sz w:val="28"/>
          <w:szCs w:val="28"/>
        </w:rPr>
        <w:instrText xml:space="preserve">" </w:instrText>
      </w:r>
      <w:r w:rsidRPr="003129BF">
        <w:rPr>
          <w:i/>
          <w:sz w:val="28"/>
          <w:szCs w:val="28"/>
        </w:rPr>
        <w:fldChar w:fldCharType="separate"/>
      </w:r>
      <w:hyperlink w:anchor="_Toc81685175" w:history="1">
        <w:r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Introduction</w:t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tab/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fldChar w:fldCharType="begin"/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instrText xml:space="preserve"> PAGEREF _Toc81685175 \h </w:instrText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fldChar w:fldCharType="separate"/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t>1</w:t>
        </w:r>
        <w:r w:rsidRPr="003129BF">
          <w:rPr>
            <w:rStyle w:val="Hyperlink"/>
            <w:rFonts w:asciiTheme="majorBidi" w:eastAsia="B Zar" w:hAnsiTheme="majorBidi" w:cstheme="majorBidi"/>
            <w:b/>
            <w:webHidden/>
            <w:sz w:val="26"/>
            <w:szCs w:val="28"/>
          </w:rPr>
          <w:fldChar w:fldCharType="end"/>
        </w:r>
      </w:hyperlink>
    </w:p>
    <w:p w:rsidR="001371F1" w:rsidRPr="003129BF" w:rsidRDefault="00191B89" w:rsidP="00D55782">
      <w:pPr>
        <w:pStyle w:val="TOC1"/>
        <w:rPr>
          <w:sz w:val="28"/>
          <w:szCs w:val="28"/>
        </w:rPr>
      </w:pPr>
      <w:hyperlink w:anchor="_Toc81685176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Chapter one:</w:t>
        </w:r>
        <w:r w:rsidR="001371F1" w:rsidRPr="003129BF">
          <w:rPr>
            <w:rStyle w:val="Hyperlink"/>
            <w:rFonts w:asciiTheme="majorBidi" w:eastAsia="B Zar" w:hAnsiTheme="majorBidi" w:cstheme="majorBidi"/>
            <w:bCs/>
            <w:sz w:val="26"/>
            <w:szCs w:val="28"/>
          </w:rPr>
          <w:t xml:space="preserve"> General Introduction</w:t>
        </w:r>
        <w:r w:rsidR="001371F1" w:rsidRPr="003129BF">
          <w:rPr>
            <w:webHidden/>
            <w:sz w:val="28"/>
            <w:szCs w:val="28"/>
          </w:rPr>
          <w:tab/>
        </w:r>
        <w:r w:rsidR="001371F1" w:rsidRPr="003129BF">
          <w:rPr>
            <w:webHidden/>
            <w:sz w:val="28"/>
            <w:szCs w:val="28"/>
          </w:rPr>
          <w:fldChar w:fldCharType="begin"/>
        </w:r>
        <w:r w:rsidR="001371F1" w:rsidRPr="003129BF">
          <w:rPr>
            <w:webHidden/>
            <w:sz w:val="28"/>
            <w:szCs w:val="28"/>
          </w:rPr>
          <w:instrText xml:space="preserve"> PAGEREF _Toc81685176 \h </w:instrText>
        </w:r>
        <w:r w:rsidR="001371F1" w:rsidRPr="003129BF">
          <w:rPr>
            <w:webHidden/>
            <w:sz w:val="28"/>
            <w:szCs w:val="28"/>
          </w:rPr>
        </w:r>
        <w:r w:rsidR="001371F1" w:rsidRPr="003129BF">
          <w:rPr>
            <w:webHidden/>
            <w:sz w:val="28"/>
            <w:szCs w:val="28"/>
          </w:rPr>
          <w:fldChar w:fldCharType="separate"/>
        </w:r>
        <w:r w:rsidR="001371F1" w:rsidRPr="003129BF">
          <w:rPr>
            <w:webHidden/>
            <w:sz w:val="28"/>
            <w:szCs w:val="28"/>
          </w:rPr>
          <w:t>4</w:t>
        </w:r>
        <w:r w:rsidR="001371F1" w:rsidRPr="003129BF">
          <w:rPr>
            <w:webHidden/>
            <w:sz w:val="28"/>
            <w:szCs w:val="28"/>
          </w:rPr>
          <w:fldChar w:fldCharType="end"/>
        </w:r>
      </w:hyperlink>
    </w:p>
    <w:p w:rsidR="001371F1" w:rsidRPr="003129BF" w:rsidRDefault="00191B89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77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1.1. Mitochondria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_Toc81685177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4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191B89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178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1.1.1. Mitochondrial Dynamics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  <w:rtl/>
          </w:rPr>
          <w:t>...........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_Toc81685178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6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191B89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179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1.1.2. The mitochondrial lifecycle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_Toc81685179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8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191B89" w:rsidP="001371F1">
      <w:pPr>
        <w:pStyle w:val="TOC4"/>
        <w:rPr>
          <w:rFonts w:asciiTheme="majorBidi" w:hAnsiTheme="majorBidi" w:cstheme="majorBidi"/>
          <w:noProof/>
          <w:sz w:val="22"/>
          <w:szCs w:val="26"/>
        </w:rPr>
      </w:pPr>
      <w:hyperlink w:anchor="_Toc81685180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A. Fusion……………………………………………………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_Toc81685180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8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191B89" w:rsidP="001371F1">
      <w:pPr>
        <w:pStyle w:val="TOC4"/>
        <w:rPr>
          <w:rStyle w:val="Hyperlink"/>
          <w:rFonts w:asciiTheme="majorBidi" w:eastAsia="B Zar" w:hAnsiTheme="majorBidi" w:cstheme="majorBidi"/>
          <w:sz w:val="26"/>
          <w:szCs w:val="28"/>
        </w:rPr>
      </w:pPr>
      <w:hyperlink w:anchor="_Toc81685181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B. Fission</w:t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tab/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fldChar w:fldCharType="begin"/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instrText xml:space="preserve"> PAGEREF _Toc81685181 \h </w:instrText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fldChar w:fldCharType="separate"/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t>9</w:t>
        </w:r>
        <w:r w:rsidR="001371F1" w:rsidRPr="003129BF">
          <w:rPr>
            <w:rStyle w:val="Hyperlink"/>
            <w:rFonts w:asciiTheme="majorBidi" w:eastAsia="B Zar" w:hAnsiTheme="majorBidi" w:cstheme="majorBidi"/>
            <w:webHidden/>
            <w:sz w:val="26"/>
            <w:szCs w:val="28"/>
          </w:rPr>
          <w:fldChar w:fldCharType="end"/>
        </w:r>
      </w:hyperlink>
    </w:p>
    <w:p w:rsidR="001371F1" w:rsidRPr="003129BF" w:rsidRDefault="00191B89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82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1.2. The mitochondrial fusion and fission machinery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_Toc81685182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11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191B89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183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1.2.1. Mitofusins (Mfn1/2)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_Toc81685183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12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191B89" w:rsidP="001371F1">
      <w:pPr>
        <w:pStyle w:val="TOC4"/>
        <w:rPr>
          <w:rFonts w:asciiTheme="majorBidi" w:hAnsiTheme="majorBidi" w:cstheme="majorBidi"/>
          <w:noProof/>
          <w:sz w:val="22"/>
          <w:szCs w:val="26"/>
        </w:rPr>
      </w:pPr>
      <w:hyperlink w:anchor="_Toc81685188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A. MFF ubiquitination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_Toc81685188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18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191B89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91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1.3. SUMO regulation of mitochondria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_Toc81685191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24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191B89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92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1.4. The mitochondrial stress response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_Toc81685192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25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191B89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193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1.4.1. Nutrient stress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_Toc81685193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25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191B89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96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1.5. Mitochondrial dynamics and disease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_Toc81685196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27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191B89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199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1.6. Mitochondrial dynamic and liver cancer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_Toc81685199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29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191B89" w:rsidP="00D55782">
      <w:pPr>
        <w:pStyle w:val="TOC1"/>
        <w:rPr>
          <w:sz w:val="28"/>
          <w:szCs w:val="28"/>
        </w:rPr>
      </w:pPr>
      <w:hyperlink w:anchor="_Toc81685203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Chapter two:</w:t>
        </w:r>
        <w:r w:rsidR="001371F1" w:rsidRPr="003129BF">
          <w:rPr>
            <w:rStyle w:val="Hyperlink"/>
            <w:rFonts w:asciiTheme="majorBidi" w:eastAsia="B Zar" w:hAnsiTheme="majorBidi" w:cstheme="majorBidi"/>
            <w:bCs/>
            <w:sz w:val="26"/>
            <w:szCs w:val="28"/>
          </w:rPr>
          <w:t xml:space="preserve"> Materials and methods</w:t>
        </w:r>
        <w:r w:rsidR="001371F1" w:rsidRPr="003129BF">
          <w:rPr>
            <w:webHidden/>
            <w:sz w:val="28"/>
            <w:szCs w:val="28"/>
          </w:rPr>
          <w:tab/>
        </w:r>
        <w:r w:rsidR="001371F1" w:rsidRPr="003129BF">
          <w:rPr>
            <w:webHidden/>
            <w:sz w:val="28"/>
            <w:szCs w:val="28"/>
          </w:rPr>
          <w:fldChar w:fldCharType="begin"/>
        </w:r>
        <w:r w:rsidR="001371F1" w:rsidRPr="003129BF">
          <w:rPr>
            <w:webHidden/>
            <w:sz w:val="28"/>
            <w:szCs w:val="28"/>
          </w:rPr>
          <w:instrText xml:space="preserve"> PAGEREF _Toc81685203 \h </w:instrText>
        </w:r>
        <w:r w:rsidR="001371F1" w:rsidRPr="003129BF">
          <w:rPr>
            <w:webHidden/>
            <w:sz w:val="28"/>
            <w:szCs w:val="28"/>
          </w:rPr>
        </w:r>
        <w:r w:rsidR="001371F1" w:rsidRPr="003129BF">
          <w:rPr>
            <w:webHidden/>
            <w:sz w:val="28"/>
            <w:szCs w:val="28"/>
          </w:rPr>
          <w:fldChar w:fldCharType="separate"/>
        </w:r>
        <w:r w:rsidR="001371F1" w:rsidRPr="003129BF">
          <w:rPr>
            <w:webHidden/>
            <w:sz w:val="28"/>
            <w:szCs w:val="28"/>
          </w:rPr>
          <w:t>34</w:t>
        </w:r>
        <w:r w:rsidR="001371F1" w:rsidRPr="003129BF">
          <w:rPr>
            <w:webHidden/>
            <w:sz w:val="28"/>
            <w:szCs w:val="28"/>
          </w:rPr>
          <w:fldChar w:fldCharType="end"/>
        </w:r>
      </w:hyperlink>
    </w:p>
    <w:p w:rsidR="001371F1" w:rsidRPr="003129BF" w:rsidRDefault="00191B89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04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2.1. Materials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_Toc81685204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35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191B89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205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2.1.1. Chemicals and equipment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_Toc81685205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35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191B89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08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2.2. Cell Culture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_Toc81685208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36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191B89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09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2.3. MTT assay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_Toc81685209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37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191B89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10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2.4. RNA extraction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_Toc81685210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37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191B89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211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2.4.1. Protocol: Isolation of total RNA from Animal Cells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_Toc81685211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37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191B89" w:rsidP="00D55782">
      <w:pPr>
        <w:pStyle w:val="TOC1"/>
        <w:rPr>
          <w:sz w:val="28"/>
          <w:szCs w:val="28"/>
        </w:rPr>
      </w:pPr>
      <w:hyperlink w:anchor="_Toc81685223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Chapter 3: Results</w:t>
        </w:r>
        <w:r w:rsidR="001371F1" w:rsidRPr="003129BF">
          <w:rPr>
            <w:webHidden/>
            <w:sz w:val="28"/>
            <w:szCs w:val="28"/>
          </w:rPr>
          <w:tab/>
        </w:r>
        <w:r w:rsidR="001371F1" w:rsidRPr="003129BF">
          <w:rPr>
            <w:webHidden/>
            <w:sz w:val="28"/>
            <w:szCs w:val="28"/>
          </w:rPr>
          <w:fldChar w:fldCharType="begin"/>
        </w:r>
        <w:r w:rsidR="001371F1" w:rsidRPr="003129BF">
          <w:rPr>
            <w:webHidden/>
            <w:sz w:val="28"/>
            <w:szCs w:val="28"/>
          </w:rPr>
          <w:instrText xml:space="preserve"> PAGEREF _Toc81685223 \h </w:instrText>
        </w:r>
        <w:r w:rsidR="001371F1" w:rsidRPr="003129BF">
          <w:rPr>
            <w:webHidden/>
            <w:sz w:val="28"/>
            <w:szCs w:val="28"/>
          </w:rPr>
        </w:r>
        <w:r w:rsidR="001371F1" w:rsidRPr="003129BF">
          <w:rPr>
            <w:webHidden/>
            <w:sz w:val="28"/>
            <w:szCs w:val="28"/>
          </w:rPr>
          <w:fldChar w:fldCharType="separate"/>
        </w:r>
        <w:r w:rsidR="001371F1" w:rsidRPr="003129BF">
          <w:rPr>
            <w:webHidden/>
            <w:sz w:val="28"/>
            <w:szCs w:val="28"/>
          </w:rPr>
          <w:t>45</w:t>
        </w:r>
        <w:r w:rsidR="001371F1" w:rsidRPr="003129BF">
          <w:rPr>
            <w:webHidden/>
            <w:sz w:val="28"/>
            <w:szCs w:val="28"/>
          </w:rPr>
          <w:fldChar w:fldCharType="end"/>
        </w:r>
      </w:hyperlink>
    </w:p>
    <w:p w:rsidR="001371F1" w:rsidRPr="003129BF" w:rsidRDefault="00191B89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24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3.1. Effect of rotenone in HepG2 cells viability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_Toc81685224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45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191B89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25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 xml:space="preserve">3.2. The result of qualitative and quantitative analysis of extracted RNA ……………………………………….. 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_Toc81685225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46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191B89" w:rsidP="001371F1">
      <w:pPr>
        <w:pStyle w:val="TOC2"/>
        <w:bidi w:val="0"/>
        <w:rPr>
          <w:rFonts w:asciiTheme="majorBidi" w:hAnsiTheme="majorBidi" w:cstheme="majorBidi"/>
          <w:i w:val="0"/>
          <w:sz w:val="22"/>
          <w:szCs w:val="26"/>
        </w:rPr>
      </w:pPr>
      <w:hyperlink w:anchor="_Toc81685228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3.3. The Results of the quantitative analysis of mief2 and mff genes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_Toc81685228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48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191B89" w:rsidP="001371F1">
      <w:pPr>
        <w:pStyle w:val="TOC3"/>
        <w:bidi w:val="0"/>
        <w:rPr>
          <w:rFonts w:asciiTheme="majorBidi" w:hAnsiTheme="majorBidi" w:cstheme="majorBidi"/>
          <w:noProof/>
          <w:sz w:val="22"/>
          <w:szCs w:val="26"/>
        </w:rPr>
      </w:pPr>
      <w:hyperlink w:anchor="_Toc81685229" w:history="1">
        <w:r w:rsidR="001371F1" w:rsidRPr="003129BF">
          <w:rPr>
            <w:rStyle w:val="Hyperlink"/>
            <w:rFonts w:asciiTheme="majorBidi" w:eastAsia="B Zar" w:hAnsiTheme="majorBidi" w:cstheme="majorBidi"/>
            <w:noProof/>
            <w:sz w:val="26"/>
            <w:szCs w:val="28"/>
          </w:rPr>
          <w:t>3.3.1. Determination of the optimal annealing temperature of primers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_Toc81685229 \h </w:instrTex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t>48</w:t>
        </w:r>
        <w:r w:rsidR="001371F1" w:rsidRPr="003129BF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1371F1" w:rsidRPr="003129BF" w:rsidRDefault="00191B89" w:rsidP="00D55782">
      <w:pPr>
        <w:pStyle w:val="TOC1"/>
        <w:rPr>
          <w:sz w:val="28"/>
          <w:szCs w:val="28"/>
        </w:rPr>
      </w:pPr>
      <w:hyperlink w:anchor="_Toc81685232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Chapter four:</w:t>
        </w:r>
        <w:r w:rsidR="001371F1" w:rsidRPr="003129BF">
          <w:rPr>
            <w:rStyle w:val="Hyperlink"/>
            <w:rFonts w:asciiTheme="majorBidi" w:eastAsia="B Zar" w:hAnsiTheme="majorBidi" w:cstheme="majorBidi"/>
            <w:bCs/>
            <w:sz w:val="26"/>
            <w:szCs w:val="28"/>
          </w:rPr>
          <w:t xml:space="preserve"> Discussion</w:t>
        </w:r>
        <w:r w:rsidR="001371F1" w:rsidRPr="003129BF">
          <w:rPr>
            <w:webHidden/>
            <w:sz w:val="28"/>
            <w:szCs w:val="28"/>
          </w:rPr>
          <w:tab/>
        </w:r>
        <w:r w:rsidR="001371F1" w:rsidRPr="003129BF">
          <w:rPr>
            <w:webHidden/>
            <w:sz w:val="28"/>
            <w:szCs w:val="28"/>
          </w:rPr>
          <w:fldChar w:fldCharType="begin"/>
        </w:r>
        <w:r w:rsidR="001371F1" w:rsidRPr="003129BF">
          <w:rPr>
            <w:webHidden/>
            <w:sz w:val="28"/>
            <w:szCs w:val="28"/>
          </w:rPr>
          <w:instrText xml:space="preserve"> PAGEREF _Toc81685232 \h </w:instrText>
        </w:r>
        <w:r w:rsidR="001371F1" w:rsidRPr="003129BF">
          <w:rPr>
            <w:webHidden/>
            <w:sz w:val="28"/>
            <w:szCs w:val="28"/>
          </w:rPr>
        </w:r>
        <w:r w:rsidR="001371F1" w:rsidRPr="003129BF">
          <w:rPr>
            <w:webHidden/>
            <w:sz w:val="28"/>
            <w:szCs w:val="28"/>
          </w:rPr>
          <w:fldChar w:fldCharType="separate"/>
        </w:r>
        <w:r w:rsidR="001371F1" w:rsidRPr="003129BF">
          <w:rPr>
            <w:webHidden/>
            <w:sz w:val="28"/>
            <w:szCs w:val="28"/>
          </w:rPr>
          <w:t>53</w:t>
        </w:r>
        <w:r w:rsidR="001371F1" w:rsidRPr="003129BF">
          <w:rPr>
            <w:webHidden/>
            <w:sz w:val="28"/>
            <w:szCs w:val="28"/>
          </w:rPr>
          <w:fldChar w:fldCharType="end"/>
        </w:r>
      </w:hyperlink>
    </w:p>
    <w:p w:rsidR="001371F1" w:rsidRPr="003129BF" w:rsidRDefault="00191B89" w:rsidP="001371F1">
      <w:pPr>
        <w:pStyle w:val="TOC2"/>
        <w:bidi w:val="0"/>
        <w:rPr>
          <w:rStyle w:val="Hyperlink"/>
          <w:rFonts w:asciiTheme="majorBidi" w:eastAsia="B Zar" w:hAnsiTheme="majorBidi" w:cstheme="majorBidi"/>
          <w:bCs w:val="0"/>
          <w:i w:val="0"/>
          <w:sz w:val="26"/>
          <w:szCs w:val="28"/>
        </w:rPr>
      </w:pPr>
      <w:hyperlink w:anchor="_Toc81685233" w:history="1">
        <w:r w:rsidR="001371F1" w:rsidRPr="003129BF">
          <w:rPr>
            <w:rStyle w:val="Hyperlink"/>
            <w:rFonts w:asciiTheme="majorBidi" w:eastAsia="B Zar" w:hAnsiTheme="majorBidi" w:cstheme="majorBidi"/>
            <w:bCs w:val="0"/>
            <w:i w:val="0"/>
            <w:sz w:val="26"/>
            <w:szCs w:val="28"/>
          </w:rPr>
          <w:t>4.1. Discussion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ab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begin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instrText xml:space="preserve"> PAGEREF _Toc81685233 \h </w:instrTex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separate"/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t>53</w:t>
        </w:r>
        <w:r w:rsidR="001371F1" w:rsidRPr="003129BF">
          <w:rPr>
            <w:rFonts w:asciiTheme="majorBidi" w:hAnsiTheme="majorBidi" w:cstheme="majorBidi"/>
            <w:i w:val="0"/>
            <w:webHidden/>
            <w:sz w:val="22"/>
            <w:szCs w:val="26"/>
          </w:rPr>
          <w:fldChar w:fldCharType="end"/>
        </w:r>
      </w:hyperlink>
    </w:p>
    <w:p w:rsidR="001371F1" w:rsidRPr="003129BF" w:rsidRDefault="00191B89" w:rsidP="00D55782">
      <w:pPr>
        <w:pStyle w:val="TOC1"/>
        <w:rPr>
          <w:b/>
          <w:bCs/>
          <w:sz w:val="28"/>
          <w:szCs w:val="28"/>
        </w:rPr>
      </w:pPr>
      <w:hyperlink w:anchor="_Toc62602068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bCs/>
            <w:sz w:val="26"/>
            <w:szCs w:val="28"/>
          </w:rPr>
          <w:t>Chapter Five: Conclusion</w:t>
        </w:r>
        <w:r w:rsidR="001371F1" w:rsidRPr="003129BF">
          <w:rPr>
            <w:rStyle w:val="Hyperlink"/>
            <w:rFonts w:asciiTheme="majorBidi" w:eastAsia="B Zar" w:hAnsiTheme="majorBidi" w:cstheme="majorBidi"/>
            <w:b/>
            <w:bCs/>
            <w:webHidden/>
            <w:sz w:val="26"/>
            <w:szCs w:val="28"/>
          </w:rPr>
          <w:tab/>
          <w:t>5</w:t>
        </w:r>
        <w:r w:rsidR="001371F1" w:rsidRPr="003129BF">
          <w:rPr>
            <w:b/>
            <w:bCs/>
            <w:webHidden/>
            <w:sz w:val="28"/>
            <w:szCs w:val="28"/>
          </w:rPr>
          <w:t>8</w:t>
        </w:r>
      </w:hyperlink>
    </w:p>
    <w:p w:rsidR="001371F1" w:rsidRPr="003129BF" w:rsidRDefault="00191B89" w:rsidP="00D55782">
      <w:pPr>
        <w:pStyle w:val="TOC1"/>
        <w:rPr>
          <w:sz w:val="28"/>
          <w:szCs w:val="28"/>
        </w:rPr>
      </w:pPr>
      <w:hyperlink w:anchor="_Toc81685234" w:history="1">
        <w:r w:rsidR="001371F1" w:rsidRPr="003129BF">
          <w:rPr>
            <w:rStyle w:val="Hyperlink"/>
            <w:rFonts w:asciiTheme="majorBidi" w:eastAsia="B Zar" w:hAnsiTheme="majorBidi" w:cstheme="majorBidi"/>
            <w:b/>
            <w:sz w:val="26"/>
            <w:szCs w:val="28"/>
          </w:rPr>
          <w:t>References</w:t>
        </w:r>
        <w:r w:rsidR="001371F1" w:rsidRPr="003129BF">
          <w:rPr>
            <w:webHidden/>
            <w:sz w:val="28"/>
            <w:szCs w:val="28"/>
          </w:rPr>
          <w:tab/>
          <w:t>62</w:t>
        </w:r>
      </w:hyperlink>
    </w:p>
    <w:p w:rsidR="00463217" w:rsidRPr="00463217" w:rsidRDefault="001371F1" w:rsidP="00463217">
      <w:pPr>
        <w:autoSpaceDE w:val="0"/>
        <w:autoSpaceDN w:val="0"/>
        <w:adjustRightInd w:val="0"/>
        <w:jc w:val="center"/>
        <w:rPr>
          <w:lang w:bidi="fa-IR"/>
        </w:rPr>
      </w:pPr>
      <w:r w:rsidRPr="003129BF">
        <w:rPr>
          <w:rFonts w:asciiTheme="majorBidi" w:hAnsiTheme="majorBidi" w:cstheme="majorBidi"/>
          <w:sz w:val="22"/>
          <w:szCs w:val="26"/>
          <w:lang w:bidi="fa-IR"/>
        </w:rPr>
        <w:fldChar w:fldCharType="end"/>
      </w:r>
    </w:p>
    <w:p w:rsidR="00463217" w:rsidRDefault="00463217" w:rsidP="00B9146E">
      <w:pPr>
        <w:autoSpaceDE w:val="0"/>
        <w:autoSpaceDN w:val="0"/>
        <w:adjustRightInd w:val="0"/>
        <w:jc w:val="center"/>
        <w:rPr>
          <w:lang w:bidi="fa-IR"/>
        </w:rPr>
      </w:pPr>
    </w:p>
    <w:p w:rsidR="00621764" w:rsidRDefault="00463217" w:rsidP="00D56078">
      <w:pPr>
        <w:tabs>
          <w:tab w:val="right" w:pos="386"/>
        </w:tabs>
        <w:bidi/>
        <w:jc w:val="both"/>
        <w:rPr>
          <w:b/>
          <w:bCs/>
          <w:color w:val="0000FF"/>
          <w:szCs w:val="28"/>
        </w:rPr>
      </w:pPr>
      <w:r w:rsidRPr="00463217">
        <w:rPr>
          <w:rFonts w:eastAsia="Calibri" w:cs="B Nazanin" w:hint="cs"/>
          <w:b/>
          <w:bCs/>
          <w:sz w:val="26"/>
          <w:szCs w:val="26"/>
          <w:rtl/>
          <w:lang w:bidi="fa-IR"/>
        </w:rPr>
        <w:t xml:space="preserve">طبق شیوه تدوین جدید  در تمامی فهرست ها  اعم از </w:t>
      </w:r>
      <w:r w:rsidRPr="00463217">
        <w:rPr>
          <w:rFonts w:cs="B Nazanin" w:hint="cs"/>
          <w:color w:val="000000"/>
          <w:sz w:val="26"/>
          <w:szCs w:val="26"/>
          <w:rtl/>
          <w:lang w:bidi="fa-IR"/>
        </w:rPr>
        <w:t xml:space="preserve">فهرست مطالب، فهرست جداول، فهرست شکل‌ها، فهرست علائم و نشانه‌ها و سایر فهرست‌ها (اندازه فونت‌ها نظیر متن اصلی انتخاب شود: </w:t>
      </w:r>
      <w:r w:rsidRPr="00463217">
        <w:rPr>
          <w:rFonts w:cs="B Nazanin" w:hint="cs"/>
          <w:b/>
          <w:bCs/>
          <w:color w:val="FF0000"/>
          <w:sz w:val="26"/>
          <w:szCs w:val="26"/>
          <w:rtl/>
        </w:rPr>
        <w:t xml:space="preserve">حروف انگلـيسي؛ </w:t>
      </w:r>
      <w:r w:rsidRPr="00463217">
        <w:rPr>
          <w:rFonts w:cs="B Nazanin"/>
          <w:b/>
          <w:bCs/>
          <w:color w:val="FF0000"/>
          <w:sz w:val="26"/>
          <w:szCs w:val="26"/>
          <w:lang w:bidi="fa-IR"/>
        </w:rPr>
        <w:t>Times New Roman</w:t>
      </w:r>
      <w:r w:rsidRPr="00463217">
        <w:rPr>
          <w:rFonts w:cs="B Nazanin" w:hint="cs"/>
          <w:b/>
          <w:bCs/>
          <w:color w:val="FF0000"/>
          <w:sz w:val="26"/>
          <w:szCs w:val="26"/>
          <w:rtl/>
          <w:lang w:bidi="fa-IR"/>
        </w:rPr>
        <w:t xml:space="preserve"> </w:t>
      </w:r>
      <w:r w:rsidRPr="00463217">
        <w:rPr>
          <w:rFonts w:cs="B Nazanin" w:hint="cs"/>
          <w:b/>
          <w:bCs/>
          <w:color w:val="FF0000"/>
          <w:sz w:val="26"/>
          <w:szCs w:val="26"/>
          <w:rtl/>
        </w:rPr>
        <w:t xml:space="preserve">با اندازه‌ی </w:t>
      </w:r>
      <w:r w:rsidR="00C95E0C">
        <w:rPr>
          <w:rFonts w:cs="B Nazanin"/>
          <w:b/>
          <w:bCs/>
          <w:color w:val="FF0000"/>
          <w:sz w:val="26"/>
          <w:szCs w:val="26"/>
        </w:rPr>
        <w:t>13</w:t>
      </w:r>
      <w:r w:rsidRPr="00463217">
        <w:rPr>
          <w:rFonts w:cs="B Nazanin" w:hint="cs"/>
          <w:b/>
          <w:bCs/>
          <w:color w:val="FF0000"/>
          <w:sz w:val="26"/>
          <w:szCs w:val="26"/>
          <w:rtl/>
        </w:rPr>
        <w:t xml:space="preserve"> معمولی (</w:t>
      </w:r>
      <w:r w:rsidRPr="00463217">
        <w:rPr>
          <w:rFonts w:cs="B Nazanin"/>
          <w:b/>
          <w:bCs/>
          <w:color w:val="FF0000"/>
          <w:sz w:val="26"/>
          <w:szCs w:val="26"/>
          <w:lang w:bidi="fa-IR"/>
        </w:rPr>
        <w:t>regular</w:t>
      </w:r>
      <w:r w:rsidRPr="00463217">
        <w:rPr>
          <w:rFonts w:cs="B Nazanin" w:hint="cs"/>
          <w:b/>
          <w:bCs/>
          <w:color w:val="FF0000"/>
          <w:sz w:val="26"/>
          <w:szCs w:val="26"/>
          <w:rtl/>
        </w:rPr>
        <w:t>)).</w:t>
      </w:r>
      <w:r w:rsidR="00621764" w:rsidRPr="00621764">
        <w:rPr>
          <w:rFonts w:hint="cs"/>
          <w:color w:val="FF0000"/>
          <w:szCs w:val="28"/>
          <w:rtl/>
        </w:rPr>
        <w:t xml:space="preserve"> </w:t>
      </w:r>
      <w:r w:rsidR="00621764" w:rsidRPr="00D56078">
        <w:rPr>
          <w:rFonts w:hint="cs"/>
          <w:color w:val="0000FF"/>
          <w:szCs w:val="28"/>
          <w:rtl/>
        </w:rPr>
        <w:t xml:space="preserve">دانشجویان </w:t>
      </w:r>
      <w:r w:rsidR="00621764" w:rsidRPr="00D56078">
        <w:rPr>
          <w:rFonts w:hint="cs"/>
          <w:b/>
          <w:bCs/>
          <w:color w:val="0000FF"/>
          <w:sz w:val="22"/>
          <w:szCs w:val="26"/>
          <w:rtl/>
        </w:rPr>
        <w:t>دانشکده‌های زبان و ادبیات، علوم انسانی و اجتماعی و منابع طبیعی</w:t>
      </w:r>
      <w:r w:rsidR="00621764" w:rsidRPr="00D56078">
        <w:rPr>
          <w:rFonts w:hint="cs"/>
          <w:color w:val="0000FF"/>
          <w:sz w:val="22"/>
          <w:szCs w:val="26"/>
          <w:rtl/>
        </w:rPr>
        <w:t xml:space="preserve"> </w:t>
      </w:r>
      <w:r w:rsidR="00621764" w:rsidRPr="00D56078">
        <w:rPr>
          <w:rFonts w:hint="cs"/>
          <w:color w:val="0000FF"/>
          <w:szCs w:val="28"/>
          <w:rtl/>
        </w:rPr>
        <w:t xml:space="preserve">مجاز به </w:t>
      </w:r>
      <w:r w:rsidR="00621764" w:rsidRPr="00D56078">
        <w:rPr>
          <w:rFonts w:hint="cs"/>
          <w:b/>
          <w:bCs/>
          <w:color w:val="0000FF"/>
          <w:szCs w:val="28"/>
          <w:rtl/>
        </w:rPr>
        <w:t>تیتربندی تا سه سطح با اعداد</w:t>
      </w:r>
      <w:r w:rsidR="00621764" w:rsidRPr="00D56078">
        <w:rPr>
          <w:rFonts w:hint="cs"/>
          <w:color w:val="0000FF"/>
          <w:szCs w:val="28"/>
          <w:rtl/>
        </w:rPr>
        <w:t xml:space="preserve"> می‌باشند و </w:t>
      </w:r>
      <w:r w:rsidR="00621764" w:rsidRPr="00D56078">
        <w:rPr>
          <w:rFonts w:hint="cs"/>
          <w:b/>
          <w:bCs/>
          <w:color w:val="0000FF"/>
          <w:szCs w:val="28"/>
          <w:rtl/>
        </w:rPr>
        <w:t>بیشتر از آن را بایستی با حروف</w:t>
      </w:r>
      <w:r w:rsidR="00D56078" w:rsidRPr="00D56078">
        <w:rPr>
          <w:b/>
          <w:bCs/>
          <w:color w:val="0000FF"/>
          <w:szCs w:val="28"/>
        </w:rPr>
        <w:t xml:space="preserve">  </w:t>
      </w:r>
      <w:r w:rsidR="00D56078" w:rsidRPr="00D56078">
        <w:rPr>
          <w:rFonts w:hint="cs"/>
          <w:b/>
          <w:bCs/>
          <w:color w:val="0000FF"/>
          <w:szCs w:val="28"/>
          <w:rtl/>
          <w:lang w:bidi="fa-IR"/>
        </w:rPr>
        <w:t xml:space="preserve"> الفبای انگلیسی </w:t>
      </w:r>
      <w:r w:rsidR="00621764" w:rsidRPr="00D56078">
        <w:rPr>
          <w:rFonts w:hint="cs"/>
          <w:b/>
          <w:bCs/>
          <w:color w:val="0000FF"/>
          <w:szCs w:val="28"/>
          <w:rtl/>
        </w:rPr>
        <w:t xml:space="preserve"> شماره‌گذاری نمایند.</w:t>
      </w:r>
    </w:p>
    <w:p w:rsidR="008856AD" w:rsidRPr="008856AD" w:rsidRDefault="008856AD" w:rsidP="008856AD">
      <w:pPr>
        <w:tabs>
          <w:tab w:val="right" w:pos="386"/>
        </w:tabs>
        <w:bidi/>
        <w:jc w:val="both"/>
        <w:rPr>
          <w:rFonts w:cs="B Nazanin"/>
          <w:b/>
          <w:bCs/>
          <w:color w:val="000000"/>
          <w:szCs w:val="28"/>
          <w:rtl/>
          <w:lang w:bidi="fa-IR"/>
        </w:rPr>
      </w:pPr>
      <w:r w:rsidRPr="008856AD">
        <w:rPr>
          <w:rFonts w:cs="B Nazanin"/>
          <w:b/>
          <w:bCs/>
          <w:color w:val="000000"/>
          <w:szCs w:val="28"/>
        </w:rPr>
        <w:lastRenderedPageBreak/>
        <w:t xml:space="preserve"> </w:t>
      </w:r>
      <w:r w:rsidRPr="008856AD">
        <w:rPr>
          <w:rFonts w:cs="B Nazanin" w:hint="cs"/>
          <w:b/>
          <w:bCs/>
          <w:color w:val="000000"/>
          <w:szCs w:val="28"/>
          <w:rtl/>
          <w:lang w:bidi="fa-IR"/>
        </w:rPr>
        <w:t xml:space="preserve"> در تقسیم بندی سطوح مختلف پایان نامه </w:t>
      </w:r>
    </w:p>
    <w:p w:rsidR="008856AD" w:rsidRPr="00802FAE" w:rsidRDefault="008856AD" w:rsidP="008856AD">
      <w:pPr>
        <w:tabs>
          <w:tab w:val="right" w:pos="386"/>
        </w:tabs>
        <w:bidi/>
        <w:jc w:val="both"/>
        <w:rPr>
          <w:color w:val="000000"/>
          <w:szCs w:val="28"/>
          <w:rtl/>
        </w:rPr>
      </w:pPr>
      <w:r w:rsidRPr="00802FAE">
        <w:rPr>
          <w:color w:val="000000"/>
          <w:szCs w:val="28"/>
          <w:rtl/>
        </w:rPr>
        <w:t xml:space="preserve">فصل‌ها به </w:t>
      </w:r>
      <w:r w:rsidRPr="00802FAE">
        <w:rPr>
          <w:rFonts w:hint="cs"/>
          <w:b/>
          <w:bCs/>
          <w:color w:val="000000"/>
          <w:szCs w:val="28"/>
          <w:rtl/>
        </w:rPr>
        <w:t>فصل اول: .............</w:t>
      </w:r>
      <w:r w:rsidRPr="00802FAE">
        <w:rPr>
          <w:rFonts w:hint="cs"/>
          <w:color w:val="000000"/>
          <w:szCs w:val="28"/>
          <w:rtl/>
        </w:rPr>
        <w:t xml:space="preserve"> </w:t>
      </w:r>
      <w:r w:rsidRPr="00802FAE">
        <w:rPr>
          <w:color w:val="000000"/>
          <w:szCs w:val="28"/>
          <w:rtl/>
        </w:rPr>
        <w:t>،</w:t>
      </w:r>
      <w:r w:rsidRPr="00802FAE">
        <w:rPr>
          <w:rFonts w:hint="cs"/>
          <w:color w:val="000000"/>
          <w:szCs w:val="28"/>
          <w:rtl/>
        </w:rPr>
        <w:t xml:space="preserve"> </w:t>
      </w:r>
      <w:r w:rsidRPr="00802FAE">
        <w:rPr>
          <w:rFonts w:hint="cs"/>
          <w:b/>
          <w:bCs/>
          <w:color w:val="000000"/>
          <w:szCs w:val="28"/>
          <w:rtl/>
        </w:rPr>
        <w:t>فصل دوم:</w:t>
      </w:r>
      <w:r w:rsidRPr="00802FAE">
        <w:rPr>
          <w:rFonts w:hint="cs"/>
          <w:color w:val="000000"/>
          <w:szCs w:val="28"/>
          <w:rtl/>
        </w:rPr>
        <w:t xml:space="preserve"> </w:t>
      </w:r>
      <w:r w:rsidRPr="00802FAE">
        <w:rPr>
          <w:rFonts w:hint="cs"/>
          <w:b/>
          <w:bCs/>
          <w:color w:val="000000"/>
          <w:szCs w:val="28"/>
          <w:rtl/>
        </w:rPr>
        <w:t>.............، فصل سوم: .............</w:t>
      </w:r>
      <w:r w:rsidRPr="00802FAE">
        <w:rPr>
          <w:color w:val="000000"/>
          <w:szCs w:val="28"/>
          <w:rtl/>
        </w:rPr>
        <w:t xml:space="preserve"> </w:t>
      </w:r>
      <w:r w:rsidRPr="00802FAE">
        <w:rPr>
          <w:rFonts w:hint="cs"/>
          <w:color w:val="000000"/>
          <w:szCs w:val="28"/>
          <w:rtl/>
        </w:rPr>
        <w:t>و ...</w:t>
      </w:r>
      <w:r w:rsidRPr="00802FAE">
        <w:rPr>
          <w:color w:val="000000"/>
          <w:szCs w:val="28"/>
          <w:rtl/>
        </w:rPr>
        <w:t xml:space="preserve"> </w:t>
      </w:r>
    </w:p>
    <w:p w:rsidR="008856AD" w:rsidRPr="00802FAE" w:rsidRDefault="008856AD" w:rsidP="008856AD">
      <w:pPr>
        <w:tabs>
          <w:tab w:val="right" w:pos="386"/>
        </w:tabs>
        <w:bidi/>
        <w:jc w:val="both"/>
        <w:rPr>
          <w:color w:val="000000"/>
          <w:szCs w:val="28"/>
          <w:rtl/>
        </w:rPr>
      </w:pPr>
      <w:r w:rsidRPr="00802FAE">
        <w:rPr>
          <w:rFonts w:hint="cs"/>
          <w:color w:val="000000"/>
          <w:szCs w:val="28"/>
          <w:rtl/>
        </w:rPr>
        <w:t>بخش‌ها</w:t>
      </w:r>
      <w:r w:rsidRPr="00802FAE">
        <w:rPr>
          <w:color w:val="000000"/>
          <w:szCs w:val="28"/>
          <w:rtl/>
        </w:rPr>
        <w:t xml:space="preserve"> به 1-1</w:t>
      </w:r>
      <w:r w:rsidRPr="00802FAE">
        <w:rPr>
          <w:rFonts w:hint="cs"/>
          <w:color w:val="000000"/>
          <w:szCs w:val="28"/>
          <w:rtl/>
        </w:rPr>
        <w:t>-</w:t>
      </w:r>
      <w:r w:rsidRPr="00802FAE">
        <w:rPr>
          <w:color w:val="000000"/>
          <w:szCs w:val="28"/>
          <w:rtl/>
        </w:rPr>
        <w:t xml:space="preserve"> </w:t>
      </w:r>
      <w:r w:rsidRPr="00802FAE">
        <w:rPr>
          <w:rFonts w:hint="cs"/>
          <w:color w:val="000000"/>
          <w:szCs w:val="28"/>
          <w:rtl/>
        </w:rPr>
        <w:t xml:space="preserve"> ،</w:t>
      </w:r>
      <w:r w:rsidRPr="00802FAE">
        <w:rPr>
          <w:color w:val="000000"/>
          <w:szCs w:val="28"/>
          <w:rtl/>
        </w:rPr>
        <w:t xml:space="preserve">  1-2- </w:t>
      </w:r>
      <w:r w:rsidRPr="00802FAE">
        <w:rPr>
          <w:rFonts w:hint="cs"/>
          <w:color w:val="000000"/>
          <w:szCs w:val="28"/>
          <w:rtl/>
        </w:rPr>
        <w:t xml:space="preserve"> ،</w:t>
      </w:r>
      <w:r w:rsidRPr="00802FAE">
        <w:rPr>
          <w:color w:val="000000"/>
          <w:szCs w:val="28"/>
          <w:rtl/>
        </w:rPr>
        <w:t xml:space="preserve">  1-3-</w:t>
      </w:r>
      <w:r w:rsidRPr="00802FAE">
        <w:rPr>
          <w:rFonts w:hint="cs"/>
          <w:color w:val="000000"/>
          <w:szCs w:val="28"/>
          <w:rtl/>
        </w:rPr>
        <w:t xml:space="preserve">  و ...</w:t>
      </w:r>
    </w:p>
    <w:p w:rsidR="008856AD" w:rsidRPr="00802FAE" w:rsidRDefault="008856AD" w:rsidP="008856AD">
      <w:pPr>
        <w:tabs>
          <w:tab w:val="right" w:pos="386"/>
        </w:tabs>
        <w:bidi/>
        <w:jc w:val="both"/>
        <w:rPr>
          <w:color w:val="000000"/>
          <w:szCs w:val="28"/>
          <w:rtl/>
        </w:rPr>
      </w:pPr>
      <w:r w:rsidRPr="00802FAE">
        <w:rPr>
          <w:color w:val="000000"/>
          <w:szCs w:val="28"/>
          <w:rtl/>
        </w:rPr>
        <w:t>زير</w:t>
      </w:r>
      <w:r w:rsidRPr="00802FAE">
        <w:rPr>
          <w:rFonts w:hint="cs"/>
          <w:color w:val="000000"/>
          <w:szCs w:val="28"/>
          <w:rtl/>
        </w:rPr>
        <w:t>بخش‌ها</w:t>
      </w:r>
      <w:r w:rsidRPr="00802FAE">
        <w:rPr>
          <w:color w:val="000000"/>
          <w:szCs w:val="28"/>
          <w:rtl/>
        </w:rPr>
        <w:t xml:space="preserve"> به 1-1-1- </w:t>
      </w:r>
      <w:r w:rsidRPr="00802FAE">
        <w:rPr>
          <w:rFonts w:hint="cs"/>
          <w:color w:val="000000"/>
          <w:szCs w:val="28"/>
          <w:rtl/>
        </w:rPr>
        <w:t xml:space="preserve"> ،</w:t>
      </w:r>
      <w:r w:rsidRPr="00802FAE">
        <w:rPr>
          <w:color w:val="000000"/>
          <w:szCs w:val="28"/>
          <w:rtl/>
        </w:rPr>
        <w:t xml:space="preserve"> </w:t>
      </w:r>
      <w:r w:rsidRPr="00802FAE">
        <w:rPr>
          <w:rFonts w:hint="cs"/>
          <w:color w:val="000000"/>
          <w:szCs w:val="28"/>
          <w:rtl/>
        </w:rPr>
        <w:t xml:space="preserve"> </w:t>
      </w:r>
      <w:r w:rsidRPr="00802FAE">
        <w:rPr>
          <w:color w:val="000000"/>
          <w:szCs w:val="28"/>
          <w:rtl/>
        </w:rPr>
        <w:t xml:space="preserve">1-1-2-  </w:t>
      </w:r>
      <w:r w:rsidRPr="00802FAE">
        <w:rPr>
          <w:rFonts w:hint="cs"/>
          <w:color w:val="000000"/>
          <w:szCs w:val="28"/>
          <w:rtl/>
        </w:rPr>
        <w:t>؛</w:t>
      </w:r>
      <w:r w:rsidRPr="00802FAE">
        <w:rPr>
          <w:color w:val="000000"/>
          <w:szCs w:val="28"/>
          <w:rtl/>
        </w:rPr>
        <w:t xml:space="preserve">  1-2-1-</w:t>
      </w:r>
      <w:r w:rsidRPr="00802FAE">
        <w:rPr>
          <w:rFonts w:hint="cs"/>
          <w:color w:val="000000"/>
          <w:szCs w:val="28"/>
          <w:rtl/>
        </w:rPr>
        <w:t xml:space="preserve"> </w:t>
      </w:r>
      <w:r w:rsidRPr="00802FAE">
        <w:rPr>
          <w:color w:val="000000"/>
          <w:szCs w:val="28"/>
          <w:rtl/>
        </w:rPr>
        <w:t xml:space="preserve"> </w:t>
      </w:r>
      <w:r w:rsidRPr="00802FAE">
        <w:rPr>
          <w:rFonts w:hint="cs"/>
          <w:color w:val="000000"/>
          <w:szCs w:val="28"/>
          <w:rtl/>
        </w:rPr>
        <w:t xml:space="preserve">، </w:t>
      </w:r>
      <w:r w:rsidRPr="00802FAE">
        <w:rPr>
          <w:color w:val="000000"/>
          <w:szCs w:val="28"/>
          <w:rtl/>
        </w:rPr>
        <w:t xml:space="preserve"> 1-2-2 -  </w:t>
      </w:r>
      <w:r w:rsidRPr="00802FAE">
        <w:rPr>
          <w:rFonts w:hint="cs"/>
          <w:color w:val="000000"/>
          <w:szCs w:val="28"/>
          <w:rtl/>
        </w:rPr>
        <w:t xml:space="preserve">؛ </w:t>
      </w:r>
      <w:r w:rsidRPr="00802FAE">
        <w:rPr>
          <w:color w:val="000000"/>
          <w:szCs w:val="28"/>
          <w:rtl/>
        </w:rPr>
        <w:t xml:space="preserve"> 1-3-1- </w:t>
      </w:r>
      <w:r w:rsidRPr="00802FAE">
        <w:rPr>
          <w:rFonts w:hint="cs"/>
          <w:color w:val="000000"/>
          <w:szCs w:val="28"/>
          <w:rtl/>
        </w:rPr>
        <w:t xml:space="preserve"> ،</w:t>
      </w:r>
      <w:r w:rsidRPr="00802FAE">
        <w:rPr>
          <w:color w:val="000000"/>
          <w:szCs w:val="28"/>
          <w:rtl/>
        </w:rPr>
        <w:t xml:space="preserve"> 1</w:t>
      </w:r>
      <w:r w:rsidRPr="00802FAE">
        <w:rPr>
          <w:rFonts w:hint="cs"/>
          <w:color w:val="000000"/>
          <w:szCs w:val="28"/>
          <w:rtl/>
        </w:rPr>
        <w:t xml:space="preserve"> </w:t>
      </w:r>
      <w:r w:rsidRPr="00802FAE">
        <w:rPr>
          <w:color w:val="000000"/>
          <w:szCs w:val="28"/>
          <w:rtl/>
        </w:rPr>
        <w:t xml:space="preserve">-3-2- </w:t>
      </w:r>
      <w:r w:rsidRPr="00802FAE">
        <w:rPr>
          <w:rFonts w:hint="cs"/>
          <w:color w:val="000000"/>
          <w:szCs w:val="28"/>
          <w:rtl/>
        </w:rPr>
        <w:t xml:space="preserve"> و ... </w:t>
      </w:r>
      <w:r w:rsidRPr="00802FAE">
        <w:rPr>
          <w:color w:val="000000"/>
          <w:szCs w:val="28"/>
          <w:rtl/>
        </w:rPr>
        <w:t xml:space="preserve">تقسيم </w:t>
      </w:r>
      <w:r w:rsidRPr="00802FAE">
        <w:rPr>
          <w:rFonts w:hint="cs"/>
          <w:color w:val="000000"/>
          <w:szCs w:val="28"/>
          <w:rtl/>
        </w:rPr>
        <w:t>می‌</w:t>
      </w:r>
      <w:r w:rsidRPr="00802FAE">
        <w:rPr>
          <w:color w:val="000000"/>
          <w:szCs w:val="28"/>
          <w:rtl/>
        </w:rPr>
        <w:t>شوند.</w:t>
      </w:r>
    </w:p>
    <w:p w:rsidR="008856AD" w:rsidRPr="00084A68" w:rsidRDefault="008856AD" w:rsidP="008856AD">
      <w:pPr>
        <w:tabs>
          <w:tab w:val="right" w:pos="386"/>
        </w:tabs>
        <w:bidi/>
        <w:jc w:val="both"/>
        <w:rPr>
          <w:b/>
          <w:bCs/>
          <w:color w:val="FF0000"/>
          <w:szCs w:val="28"/>
          <w:rtl/>
        </w:rPr>
      </w:pPr>
      <w:r w:rsidRPr="00084A68">
        <w:rPr>
          <w:rFonts w:hint="cs"/>
          <w:color w:val="FF0000"/>
          <w:szCs w:val="28"/>
          <w:rtl/>
        </w:rPr>
        <w:t xml:space="preserve">لازم به ذکر است در این مورد، دانشجویان </w:t>
      </w:r>
      <w:r w:rsidRPr="00084A68">
        <w:rPr>
          <w:rFonts w:hint="cs"/>
          <w:b/>
          <w:bCs/>
          <w:color w:val="FF0000"/>
          <w:sz w:val="22"/>
          <w:szCs w:val="26"/>
          <w:rtl/>
        </w:rPr>
        <w:t>دانشکده‌های زبان و ادبیات، علوم انسانی و اجتماعی و منابع طبیعی</w:t>
      </w:r>
      <w:r w:rsidRPr="00084A68">
        <w:rPr>
          <w:rFonts w:hint="cs"/>
          <w:color w:val="FF0000"/>
          <w:sz w:val="22"/>
          <w:szCs w:val="26"/>
          <w:rtl/>
        </w:rPr>
        <w:t xml:space="preserve"> </w:t>
      </w:r>
      <w:r w:rsidRPr="00084A68">
        <w:rPr>
          <w:rFonts w:hint="cs"/>
          <w:color w:val="FF0000"/>
          <w:szCs w:val="28"/>
          <w:rtl/>
        </w:rPr>
        <w:t xml:space="preserve">مجاز به </w:t>
      </w:r>
      <w:r w:rsidRPr="00084A68">
        <w:rPr>
          <w:rFonts w:hint="cs"/>
          <w:b/>
          <w:bCs/>
          <w:color w:val="FF0000"/>
          <w:szCs w:val="28"/>
          <w:rtl/>
        </w:rPr>
        <w:t>تیتربندی تا سه سطح با اعداد</w:t>
      </w:r>
      <w:r w:rsidRPr="00084A68">
        <w:rPr>
          <w:rFonts w:hint="cs"/>
          <w:color w:val="FF0000"/>
          <w:szCs w:val="28"/>
          <w:rtl/>
        </w:rPr>
        <w:t xml:space="preserve"> می‌باشند و </w:t>
      </w:r>
      <w:r w:rsidRPr="00084A68">
        <w:rPr>
          <w:rFonts w:hint="cs"/>
          <w:b/>
          <w:bCs/>
          <w:color w:val="FF0000"/>
          <w:szCs w:val="28"/>
          <w:rtl/>
        </w:rPr>
        <w:t>بیشتر از آن را بایستی با حروف ابجد شماره‌گذاری نمایند.</w:t>
      </w:r>
    </w:p>
    <w:p w:rsidR="008856AD" w:rsidRPr="00802FAE" w:rsidRDefault="008856AD" w:rsidP="008856AD">
      <w:pPr>
        <w:tabs>
          <w:tab w:val="right" w:pos="386"/>
        </w:tabs>
        <w:bidi/>
        <w:jc w:val="both"/>
        <w:rPr>
          <w:color w:val="000000"/>
          <w:szCs w:val="28"/>
          <w:rtl/>
        </w:rPr>
      </w:pPr>
      <w:r w:rsidRPr="00802FAE">
        <w:rPr>
          <w:rFonts w:hint="cs"/>
          <w:b/>
          <w:bCs/>
          <w:color w:val="000000"/>
          <w:szCs w:val="28"/>
          <w:rtl/>
        </w:rPr>
        <w:t xml:space="preserve"> </w:t>
      </w:r>
      <w:r w:rsidRPr="00802FAE">
        <w:rPr>
          <w:rFonts w:hint="cs"/>
          <w:color w:val="000000"/>
          <w:szCs w:val="28"/>
          <w:rtl/>
        </w:rPr>
        <w:t xml:space="preserve"> مثلاً:</w:t>
      </w:r>
    </w:p>
    <w:p w:rsidR="008856AD" w:rsidRPr="00802FAE" w:rsidRDefault="00E711DA" w:rsidP="00E711DA">
      <w:pPr>
        <w:tabs>
          <w:tab w:val="right" w:pos="386"/>
        </w:tabs>
        <w:jc w:val="both"/>
        <w:rPr>
          <w:color w:val="000000"/>
          <w:szCs w:val="28"/>
          <w:rtl/>
        </w:rPr>
      </w:pPr>
      <w:r>
        <w:rPr>
          <w:color w:val="000000"/>
          <w:szCs w:val="28"/>
        </w:rPr>
        <w:t>1-1-</w:t>
      </w:r>
    </w:p>
    <w:p w:rsidR="008856AD" w:rsidRPr="00802FAE" w:rsidRDefault="008856AD" w:rsidP="00E711DA">
      <w:pPr>
        <w:tabs>
          <w:tab w:val="right" w:pos="386"/>
        </w:tabs>
        <w:ind w:firstLine="288"/>
        <w:jc w:val="both"/>
        <w:rPr>
          <w:color w:val="000000"/>
          <w:szCs w:val="28"/>
          <w:rtl/>
        </w:rPr>
      </w:pPr>
      <w:r w:rsidRPr="00802FAE">
        <w:rPr>
          <w:color w:val="000000"/>
          <w:szCs w:val="28"/>
          <w:rtl/>
        </w:rPr>
        <w:tab/>
      </w:r>
      <w:r w:rsidR="00E711DA">
        <w:rPr>
          <w:color w:val="000000"/>
          <w:szCs w:val="28"/>
        </w:rPr>
        <w:t>1-1-1-</w:t>
      </w:r>
    </w:p>
    <w:p w:rsidR="008856AD" w:rsidRDefault="008856AD" w:rsidP="00E711DA">
      <w:pPr>
        <w:tabs>
          <w:tab w:val="right" w:pos="386"/>
        </w:tabs>
        <w:jc w:val="both"/>
        <w:rPr>
          <w:rStyle w:val="Emphasis"/>
          <w:rtl/>
        </w:rPr>
      </w:pPr>
      <w:r w:rsidRPr="00802FAE">
        <w:rPr>
          <w:color w:val="000000"/>
          <w:szCs w:val="28"/>
          <w:rtl/>
        </w:rPr>
        <w:tab/>
      </w:r>
      <w:r w:rsidRPr="00802FAE">
        <w:rPr>
          <w:color w:val="000000"/>
          <w:szCs w:val="28"/>
          <w:rtl/>
        </w:rPr>
        <w:tab/>
      </w:r>
      <w:r w:rsidR="00E711DA">
        <w:rPr>
          <w:color w:val="000000"/>
          <w:szCs w:val="28"/>
        </w:rPr>
        <w:t>a</w:t>
      </w:r>
      <w:r w:rsidRPr="00802FAE">
        <w:rPr>
          <w:rStyle w:val="Emphasis"/>
          <w:rFonts w:hint="cs"/>
          <w:rtl/>
        </w:rPr>
        <w:t xml:space="preserve">- </w:t>
      </w:r>
    </w:p>
    <w:p w:rsidR="00151352" w:rsidRPr="00151352" w:rsidRDefault="00151352" w:rsidP="00151352">
      <w:pPr>
        <w:tabs>
          <w:tab w:val="right" w:pos="386"/>
        </w:tabs>
        <w:bidi/>
        <w:jc w:val="both"/>
        <w:rPr>
          <w:rStyle w:val="Emphasis"/>
          <w:color w:val="FF0000"/>
          <w:sz w:val="22"/>
          <w:szCs w:val="28"/>
          <w:rtl/>
        </w:rPr>
      </w:pPr>
      <w:r>
        <w:rPr>
          <w:rFonts w:cs="B Nazanin" w:hint="cs"/>
          <w:color w:val="FF0000"/>
          <w:sz w:val="32"/>
          <w:szCs w:val="32"/>
          <w:rtl/>
        </w:rPr>
        <w:t xml:space="preserve"> </w:t>
      </w:r>
      <w:r w:rsidRPr="00151352">
        <w:rPr>
          <w:rFonts w:cs="B Nazanin" w:hint="cs"/>
          <w:color w:val="FF0000"/>
          <w:sz w:val="32"/>
          <w:szCs w:val="32"/>
          <w:rtl/>
        </w:rPr>
        <w:t xml:space="preserve">فهرست مطالب و فهرست های دیگر حتما باید اتوماتیک و </w:t>
      </w:r>
      <w:r w:rsidRPr="00151352">
        <w:rPr>
          <w:rFonts w:cs="B Nazanin"/>
          <w:color w:val="FF0000"/>
          <w:sz w:val="32"/>
          <w:szCs w:val="32"/>
          <w:rtl/>
        </w:rPr>
        <w:t>قابلیت به روز رسانی و لینک داشته باشد</w:t>
      </w:r>
      <w:r w:rsidRPr="00151352">
        <w:rPr>
          <w:rFonts w:cs="B Nazanin" w:hint="cs"/>
          <w:color w:val="FF0000"/>
          <w:sz w:val="32"/>
          <w:szCs w:val="32"/>
          <w:rtl/>
        </w:rPr>
        <w:t xml:space="preserve"> نه این که به صورت دستی تنظیم شوند لطفا فهرست ها را به صورت اتوماتیک تهیه کرده و حالت تورفتگی بخشها و زیر بخشها را که به صورت پلکانی است به صورت مرتب و منظم و بدون هرگونه به هم ریختگی حتما رعایت کنید</w:t>
      </w:r>
    </w:p>
    <w:p w:rsidR="00FD09CB" w:rsidRDefault="00FD09CB" w:rsidP="00FD09CB">
      <w:pPr>
        <w:tabs>
          <w:tab w:val="right" w:pos="386"/>
        </w:tabs>
        <w:bidi/>
        <w:jc w:val="both"/>
        <w:rPr>
          <w:rStyle w:val="Emphasis"/>
          <w:rtl/>
        </w:rPr>
      </w:pPr>
    </w:p>
    <w:p w:rsidR="00FD09CB" w:rsidRDefault="00FD09CB" w:rsidP="00FD09CB">
      <w:pPr>
        <w:tabs>
          <w:tab w:val="right" w:pos="386"/>
        </w:tabs>
        <w:bidi/>
        <w:jc w:val="both"/>
        <w:rPr>
          <w:rStyle w:val="Emphasis"/>
          <w:rtl/>
        </w:rPr>
      </w:pPr>
    </w:p>
    <w:p w:rsidR="008856AD" w:rsidRDefault="008856AD" w:rsidP="008856AD">
      <w:pPr>
        <w:tabs>
          <w:tab w:val="right" w:pos="386"/>
        </w:tabs>
        <w:bidi/>
        <w:jc w:val="both"/>
        <w:rPr>
          <w:rStyle w:val="Emphasis"/>
          <w:rtl/>
        </w:rPr>
      </w:pPr>
    </w:p>
    <w:p w:rsidR="008856AD" w:rsidRDefault="008856AD" w:rsidP="008856AD">
      <w:pPr>
        <w:tabs>
          <w:tab w:val="right" w:pos="386"/>
        </w:tabs>
        <w:bidi/>
        <w:jc w:val="both"/>
        <w:rPr>
          <w:rStyle w:val="Emphasis"/>
          <w:rtl/>
        </w:rPr>
      </w:pPr>
    </w:p>
    <w:p w:rsidR="008856AD" w:rsidRDefault="008856AD" w:rsidP="008856AD">
      <w:pPr>
        <w:tabs>
          <w:tab w:val="right" w:pos="386"/>
        </w:tabs>
        <w:bidi/>
        <w:jc w:val="both"/>
        <w:rPr>
          <w:rStyle w:val="Emphasis"/>
          <w:rtl/>
        </w:rPr>
      </w:pPr>
    </w:p>
    <w:p w:rsidR="008856AD" w:rsidRDefault="008856AD" w:rsidP="008856AD">
      <w:pPr>
        <w:tabs>
          <w:tab w:val="right" w:pos="386"/>
        </w:tabs>
        <w:bidi/>
        <w:jc w:val="both"/>
        <w:rPr>
          <w:rStyle w:val="Emphasis"/>
          <w:rtl/>
        </w:rPr>
      </w:pPr>
    </w:p>
    <w:p w:rsidR="008856AD" w:rsidRDefault="008856AD" w:rsidP="008856AD">
      <w:pPr>
        <w:tabs>
          <w:tab w:val="right" w:pos="386"/>
        </w:tabs>
        <w:bidi/>
        <w:jc w:val="both"/>
        <w:rPr>
          <w:rStyle w:val="Emphasis"/>
          <w:rtl/>
        </w:rPr>
      </w:pPr>
    </w:p>
    <w:p w:rsidR="008856AD" w:rsidRDefault="008856AD" w:rsidP="008856AD">
      <w:pPr>
        <w:tabs>
          <w:tab w:val="right" w:pos="386"/>
        </w:tabs>
        <w:bidi/>
        <w:jc w:val="both"/>
        <w:rPr>
          <w:rStyle w:val="Emphasis"/>
          <w:rtl/>
        </w:rPr>
      </w:pPr>
    </w:p>
    <w:p w:rsidR="008856AD" w:rsidRDefault="008856AD" w:rsidP="008856AD">
      <w:pPr>
        <w:tabs>
          <w:tab w:val="right" w:pos="386"/>
        </w:tabs>
        <w:bidi/>
        <w:jc w:val="both"/>
        <w:rPr>
          <w:rStyle w:val="Emphasis"/>
          <w:rtl/>
        </w:rPr>
      </w:pPr>
    </w:p>
    <w:p w:rsidR="008856AD" w:rsidRDefault="008856AD" w:rsidP="008856AD">
      <w:pPr>
        <w:tabs>
          <w:tab w:val="right" w:pos="386"/>
        </w:tabs>
        <w:bidi/>
        <w:jc w:val="both"/>
        <w:rPr>
          <w:rStyle w:val="Emphasis"/>
          <w:rtl/>
        </w:rPr>
      </w:pPr>
    </w:p>
    <w:p w:rsidR="008856AD" w:rsidRDefault="008856AD" w:rsidP="008856AD">
      <w:pPr>
        <w:tabs>
          <w:tab w:val="right" w:pos="386"/>
        </w:tabs>
        <w:bidi/>
        <w:jc w:val="both"/>
        <w:rPr>
          <w:rStyle w:val="Emphasis"/>
          <w:rtl/>
        </w:rPr>
      </w:pPr>
    </w:p>
    <w:p w:rsidR="008856AD" w:rsidRDefault="008856AD" w:rsidP="008856AD">
      <w:pPr>
        <w:tabs>
          <w:tab w:val="right" w:pos="386"/>
        </w:tabs>
        <w:bidi/>
        <w:jc w:val="both"/>
        <w:rPr>
          <w:rStyle w:val="Emphasis"/>
          <w:rtl/>
        </w:rPr>
      </w:pPr>
    </w:p>
    <w:p w:rsidR="008856AD" w:rsidRDefault="008856AD" w:rsidP="008856AD">
      <w:pPr>
        <w:tabs>
          <w:tab w:val="right" w:pos="386"/>
        </w:tabs>
        <w:bidi/>
        <w:jc w:val="both"/>
        <w:rPr>
          <w:rStyle w:val="Emphasis"/>
          <w:rtl/>
        </w:rPr>
      </w:pPr>
    </w:p>
    <w:p w:rsidR="008856AD" w:rsidRDefault="008856AD" w:rsidP="008856AD">
      <w:pPr>
        <w:tabs>
          <w:tab w:val="right" w:pos="386"/>
        </w:tabs>
        <w:bidi/>
        <w:jc w:val="both"/>
        <w:rPr>
          <w:rStyle w:val="Emphasis"/>
          <w:rtl/>
        </w:rPr>
      </w:pPr>
    </w:p>
    <w:p w:rsidR="008856AD" w:rsidRDefault="008856AD" w:rsidP="008856AD">
      <w:pPr>
        <w:tabs>
          <w:tab w:val="right" w:pos="386"/>
        </w:tabs>
        <w:bidi/>
        <w:jc w:val="both"/>
        <w:rPr>
          <w:rStyle w:val="Emphasis"/>
          <w:rtl/>
        </w:rPr>
      </w:pPr>
    </w:p>
    <w:p w:rsidR="008856AD" w:rsidRPr="00802FAE" w:rsidRDefault="008856AD" w:rsidP="008856AD">
      <w:pPr>
        <w:tabs>
          <w:tab w:val="right" w:pos="386"/>
        </w:tabs>
        <w:bidi/>
        <w:jc w:val="both"/>
        <w:rPr>
          <w:rStyle w:val="Emphasis"/>
          <w:rtl/>
        </w:rPr>
      </w:pPr>
    </w:p>
    <w:p w:rsidR="008856AD" w:rsidRPr="00084A68" w:rsidRDefault="008856AD" w:rsidP="008856AD">
      <w:pPr>
        <w:tabs>
          <w:tab w:val="right" w:pos="386"/>
        </w:tabs>
        <w:bidi/>
        <w:jc w:val="both"/>
        <w:rPr>
          <w:b/>
          <w:bCs/>
          <w:color w:val="FF0000"/>
          <w:szCs w:val="28"/>
          <w:rtl/>
        </w:rPr>
      </w:pPr>
    </w:p>
    <w:p w:rsidR="00B9146E" w:rsidRPr="00B9146E" w:rsidRDefault="001B199E" w:rsidP="00B9146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C7302C" wp14:editId="188FEC9E">
                <wp:simplePos x="0" y="0"/>
                <wp:positionH relativeFrom="margin">
                  <wp:align>left</wp:align>
                </wp:positionH>
                <wp:positionV relativeFrom="paragraph">
                  <wp:posOffset>-361950</wp:posOffset>
                </wp:positionV>
                <wp:extent cx="4020185" cy="342900"/>
                <wp:effectExtent l="0" t="0" r="1841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01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946887" w:rsidRDefault="00191B89" w:rsidP="001B199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</w:pP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‌ی</w:t>
                            </w: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فهرست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جدو‌ل‌های </w:t>
                            </w: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انگلیسی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که باید با سایز 13 تنظیم شود </w:t>
                            </w:r>
                          </w:p>
                          <w:p w:rsidR="00191B89" w:rsidRPr="00C86D9F" w:rsidRDefault="00191B89" w:rsidP="001B199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7302C" id="Text Box 5" o:spid="_x0000_s1048" type="#_x0000_t202" style="position:absolute;left:0;text-align:left;margin-left:0;margin-top:-28.5pt;width:316.55pt;height:27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HxZKAIAAFgEAAAOAAAAZHJzL2Uyb0RvYy54bWysVNuO2yAQfa/Uf0C8N3bcpE2sOKtttqkq&#10;bS/Sbj8AY2yjAkOBxN5+fQecpNH2bVU/IIYZDjPnzHhzM2pFjsJ5Caai81lOiTAcGmm6iv543L9Z&#10;UeIDMw1TYERFn4SnN9vXrzaDLUUBPahGOIIgxpeDrWgfgi2zzPNeaOZnYIVBZwtOs4Cm67LGsQHR&#10;tcqKPH+XDeAa64AL7/H0bnLSbcJvW8HDt7b1IhBVUcwtpNWltY5rtt2wsnPM9pKf0mAvyEIzafDR&#10;C9QdC4wcnPwHSkvuwEMbZhx0Bm0ruUg1YDXz/Fk1Dz2zItWC5Hh7ocn/P1j+9fjdEdlUdEmJYRol&#10;ehRjIB9gJMvIzmB9iUEPFsPCiMeocqrU23vgPz0xsOuZ6cStczD0gjWY3TzezK6uTjg+gtTDF2jw&#10;GXYIkIDG1ulIHZJBEB1VerooE1PheLjIkZ4VpsjR93ZRrPMkXcbK823rfPgkQJO4qahD5RM6O977&#10;ELNh5TkkPuZByWYvlUqG6+qdcuTIsEv26UsFPAtThgwVXS+L5UTACyC0DNjuSuqKrvL4TQ0Yafto&#10;mtSMgUk17TFlZU48RuomEsNYj0mwojjrU0PzhMw6mNobxxE3PbjflAzY2hX1vw7MCUrUZ4PqrOeL&#10;RZyFZCyW7ws03LWnvvYwwxGqooGSabsL0/wcrJNdjy9N/WDgFhVtZSI7Sj9ldcof2zdpcBq1OB/X&#10;dor6+0PY/gEAAP//AwBQSwMEFAAGAAgAAAAhAHCWhUXdAAAABwEAAA8AAABkcnMvZG93bnJldi54&#10;bWxMj0FPwzAMhe9I/IfISFzQlqwVA3VNp2kCcd7GhVvWeG21xmmbbO349ZgT3Pz8rPc+5+vJteKK&#10;Q2g8aVjMFQik0tuGKg2fh/fZK4gQDVnTekINNwywLu7vcpNZP9IOr/tYCQ6hkBkNdYxdJmUoa3Qm&#10;zH2HxN7JD85ElkMl7WBGDnetTJRaSmca4obadLitsTzvL06DH99uzmOvkqevb/ex3fS7U9Jr/fgw&#10;bVYgIk7x7xh+8RkdCmY6+gvZIFoN/EjUMHt+4YHtZZouQBx5kyqQRS7/8xc/AAAA//8DAFBLAQIt&#10;ABQABgAIAAAAIQC2gziS/gAAAOEBAAATAAAAAAAAAAAAAAAAAAAAAABbQ29udGVudF9UeXBlc10u&#10;eG1sUEsBAi0AFAAGAAgAAAAhADj9If/WAAAAlAEAAAsAAAAAAAAAAAAAAAAALwEAAF9yZWxzLy5y&#10;ZWxzUEsBAi0AFAAGAAgAAAAhALZ0fFkoAgAAWAQAAA4AAAAAAAAAAAAAAAAALgIAAGRycy9lMm9E&#10;b2MueG1sUEsBAi0AFAAGAAgAAAAhAHCWhUXdAAAABwEAAA8AAAAAAAAAAAAAAAAAggQAAGRycy9k&#10;b3ducmV2LnhtbFBLBQYAAAAABAAEAPMAAACMBQAAAAA=&#10;" strokecolor="white">
                <v:textbox>
                  <w:txbxContent>
                    <w:p w:rsidR="00191B89" w:rsidRPr="00946887" w:rsidRDefault="00191B89" w:rsidP="001B199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</w:pP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نمونه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‌ی</w:t>
                      </w: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فهرست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جدو‌ل‌های </w:t>
                      </w: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انگلیسی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که باید با سایز 13 تنظیم شود </w:t>
                      </w:r>
                    </w:p>
                    <w:p w:rsidR="00191B89" w:rsidRPr="00C86D9F" w:rsidRDefault="00191B89" w:rsidP="001B199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46E" w:rsidRPr="00B9146E">
        <w:rPr>
          <w:rFonts w:asciiTheme="majorBidi" w:hAnsiTheme="majorBidi" w:cstheme="majorBidi"/>
          <w:b/>
          <w:bCs/>
          <w:u w:val="single"/>
          <w:lang w:val="en-GB"/>
        </w:rPr>
        <w:t xml:space="preserve">List of </w:t>
      </w:r>
      <w:r w:rsidR="00B9146E" w:rsidRPr="00B9146E">
        <w:rPr>
          <w:rFonts w:asciiTheme="majorBidi" w:hAnsiTheme="majorBidi" w:cstheme="majorBidi"/>
          <w:b/>
          <w:bCs/>
          <w:u w:val="single"/>
        </w:rPr>
        <w:t>Tables</w:t>
      </w:r>
    </w:p>
    <w:p w:rsidR="00B9146E" w:rsidRPr="00B9146E" w:rsidRDefault="00B9146E" w:rsidP="00B9146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u w:val="single"/>
        </w:rPr>
      </w:pPr>
      <w:r w:rsidRPr="00B9146E">
        <w:rPr>
          <w:rFonts w:asciiTheme="majorBidi" w:hAnsiTheme="majorBidi" w:cstheme="majorBidi"/>
          <w:b/>
          <w:bCs/>
          <w:u w:val="single"/>
        </w:rPr>
        <w:t xml:space="preserve">Title                </w:t>
      </w:r>
      <w:r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</w:t>
      </w:r>
      <w:r w:rsidRPr="00B9146E"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       page</w:t>
      </w:r>
    </w:p>
    <w:p w:rsidR="00B9146E" w:rsidRPr="00853B4C" w:rsidRDefault="00B9146E" w:rsidP="00B9146E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  <w:sz w:val="22"/>
          <w:szCs w:val="26"/>
        </w:rPr>
      </w:pPr>
      <w:r w:rsidRPr="00B9146E">
        <w:rPr>
          <w:rFonts w:asciiTheme="majorBidi" w:hAnsiTheme="majorBidi" w:cstheme="majorBidi"/>
        </w:rPr>
        <w:fldChar w:fldCharType="begin"/>
      </w:r>
      <w:r w:rsidRPr="00B9146E">
        <w:rPr>
          <w:rFonts w:asciiTheme="majorBidi" w:hAnsiTheme="majorBidi" w:cstheme="majorBidi"/>
        </w:rPr>
        <w:instrText xml:space="preserve"> TOC \h \z \t "</w:instrText>
      </w:r>
      <w:r w:rsidRPr="00B9146E">
        <w:rPr>
          <w:rFonts w:asciiTheme="majorBidi" w:hAnsiTheme="majorBidi" w:cstheme="majorBidi"/>
          <w:rtl/>
        </w:rPr>
        <w:instrText>جدول</w:instrText>
      </w:r>
      <w:r w:rsidRPr="00B9146E">
        <w:rPr>
          <w:rFonts w:asciiTheme="majorBidi" w:hAnsiTheme="majorBidi" w:cstheme="majorBidi"/>
        </w:rPr>
        <w:instrText xml:space="preserve">." \c </w:instrText>
      </w:r>
      <w:r w:rsidRPr="00B9146E">
        <w:rPr>
          <w:rFonts w:asciiTheme="majorBidi" w:hAnsiTheme="majorBidi" w:cstheme="majorBidi"/>
        </w:rPr>
        <w:fldChar w:fldCharType="separate"/>
      </w:r>
      <w:hyperlink w:anchor="_Toc81685525" w:history="1">
        <w:r w:rsidRPr="00853B4C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Table 2.1:</w:t>
        </w:r>
        <w:r w:rsidRPr="00853B4C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Resear</w:t>
        </w:r>
        <w:r w:rsidR="00853B4C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>ch lab tools used in this</w:t>
        </w:r>
        <w:r w:rsid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</w:t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……………………………….</w:t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_Toc81685525 \h </w:instrText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35</w:t>
        </w:r>
        <w:r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B9146E" w:rsidRPr="00853B4C" w:rsidRDefault="00191B89" w:rsidP="00853B4C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  <w:sz w:val="22"/>
          <w:szCs w:val="26"/>
        </w:rPr>
      </w:pPr>
      <w:hyperlink w:anchor="_Toc81685526" w:history="1">
        <w:r w:rsidR="00B9146E" w:rsidRPr="00853B4C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Table 2.2:</w:t>
        </w:r>
        <w:r w:rsidR="00B9146E" w:rsidRPr="00853B4C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List of chemicals and reagents used in the study…</w:t>
        </w:r>
        <w:r w:rsid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…………………………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...….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_Toc81685526 \h </w:instrTex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35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B9146E" w:rsidRPr="00853B4C" w:rsidRDefault="00191B89" w:rsidP="00853B4C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  <w:sz w:val="22"/>
          <w:szCs w:val="26"/>
        </w:rPr>
      </w:pPr>
      <w:hyperlink w:anchor="_Toc81685527" w:history="1">
        <w:r w:rsidR="00B9146E" w:rsidRPr="00853B4C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Table 2.3:</w:t>
        </w:r>
        <w:r w:rsidR="00B9146E" w:rsidRPr="00853B4C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Consumable disposable plastics used in this study…</w:t>
        </w:r>
        <w:r w:rsid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…….………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_Toc81685527 \h </w:instrTex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36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B9146E" w:rsidRPr="00853B4C" w:rsidRDefault="00191B89" w:rsidP="00853B4C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hAnsiTheme="majorBidi" w:cstheme="majorBidi"/>
          <w:noProof/>
          <w:sz w:val="22"/>
          <w:szCs w:val="26"/>
        </w:rPr>
      </w:pPr>
      <w:hyperlink w:anchor="_Toc81685528" w:history="1">
        <w:r w:rsidR="00B9146E" w:rsidRPr="00853B4C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Table 2.4:</w:t>
        </w:r>
        <w:r w:rsidR="00B9146E" w:rsidRPr="00853B4C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Primer sequence of mff, mief2 and β-Act genes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ab/>
        </w:r>
        <w:r w:rsid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…………………………….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_Toc81685528 \h </w:instrTex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t>42</w:t>
        </w:r>
        <w:r w:rsidR="00B9146E" w:rsidRPr="00853B4C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C95E0C" w:rsidRDefault="00B9146E" w:rsidP="00853B4C">
      <w:pPr>
        <w:autoSpaceDE w:val="0"/>
        <w:autoSpaceDN w:val="0"/>
        <w:adjustRightInd w:val="0"/>
        <w:rPr>
          <w:lang w:bidi="fa-IR"/>
        </w:rPr>
      </w:pPr>
      <w:r w:rsidRPr="00B9146E">
        <w:rPr>
          <w:rFonts w:asciiTheme="majorBidi" w:hAnsiTheme="majorBidi" w:cstheme="majorBidi"/>
          <w:lang w:bidi="fa-IR"/>
        </w:rPr>
        <w:fldChar w:fldCharType="end"/>
      </w:r>
    </w:p>
    <w:p w:rsidR="00C95E0C" w:rsidRPr="00C95E0C" w:rsidRDefault="00C95E0C" w:rsidP="00C95E0C">
      <w:pPr>
        <w:rPr>
          <w:lang w:bidi="fa-IR"/>
        </w:rPr>
      </w:pPr>
    </w:p>
    <w:p w:rsidR="00C95E0C" w:rsidRPr="00C95E0C" w:rsidRDefault="00C95E0C" w:rsidP="00C95E0C">
      <w:pPr>
        <w:rPr>
          <w:lang w:bidi="fa-IR"/>
        </w:rPr>
      </w:pPr>
    </w:p>
    <w:p w:rsidR="00C95E0C" w:rsidRPr="00C95E0C" w:rsidRDefault="00C95E0C" w:rsidP="00C95E0C">
      <w:pPr>
        <w:rPr>
          <w:lang w:bidi="fa-IR"/>
        </w:rPr>
      </w:pPr>
    </w:p>
    <w:p w:rsidR="00C95E0C" w:rsidRPr="00C95E0C" w:rsidRDefault="00C95E0C" w:rsidP="00C95E0C">
      <w:pPr>
        <w:rPr>
          <w:lang w:bidi="fa-IR"/>
        </w:rPr>
      </w:pPr>
    </w:p>
    <w:p w:rsidR="00C95E0C" w:rsidRDefault="00C95E0C" w:rsidP="00853B4C">
      <w:pPr>
        <w:autoSpaceDE w:val="0"/>
        <w:autoSpaceDN w:val="0"/>
        <w:adjustRightInd w:val="0"/>
        <w:rPr>
          <w:lang w:bidi="fa-IR"/>
        </w:rPr>
      </w:pPr>
    </w:p>
    <w:p w:rsidR="00C95E0C" w:rsidRDefault="00C95E0C" w:rsidP="00853B4C">
      <w:pPr>
        <w:autoSpaceDE w:val="0"/>
        <w:autoSpaceDN w:val="0"/>
        <w:adjustRightInd w:val="0"/>
        <w:rPr>
          <w:lang w:bidi="fa-IR"/>
        </w:rPr>
      </w:pPr>
    </w:p>
    <w:p w:rsidR="00C95E0C" w:rsidRPr="00463217" w:rsidRDefault="00C95E0C" w:rsidP="00C95E0C">
      <w:pPr>
        <w:bidi/>
        <w:jc w:val="both"/>
        <w:rPr>
          <w:rFonts w:cs="B Nazanin"/>
          <w:b/>
          <w:bCs/>
          <w:color w:val="FF0000"/>
          <w:sz w:val="26"/>
          <w:szCs w:val="26"/>
          <w:rtl/>
        </w:rPr>
      </w:pPr>
      <w:r w:rsidRPr="00463217">
        <w:rPr>
          <w:rFonts w:eastAsia="Calibri" w:cs="B Nazanin" w:hint="cs"/>
          <w:b/>
          <w:bCs/>
          <w:sz w:val="26"/>
          <w:szCs w:val="26"/>
          <w:rtl/>
          <w:lang w:bidi="fa-IR"/>
        </w:rPr>
        <w:t xml:space="preserve">طبق شیوه تدوین جدید  در تمامی فهرست ها  اعم از </w:t>
      </w:r>
      <w:r w:rsidRPr="00463217">
        <w:rPr>
          <w:rFonts w:cs="B Nazanin" w:hint="cs"/>
          <w:color w:val="000000"/>
          <w:sz w:val="26"/>
          <w:szCs w:val="26"/>
          <w:rtl/>
          <w:lang w:bidi="fa-IR"/>
        </w:rPr>
        <w:t xml:space="preserve">فهرست مطالب، فهرست جداول، فهرست شکل‌ها، فهرست علائم و نشانه‌ها و سایر فهرست‌ها (اندازه فونت‌ها نظیر متن اصلی انتخاب شود: </w:t>
      </w:r>
      <w:r w:rsidRPr="00463217">
        <w:rPr>
          <w:rFonts w:cs="B Nazanin" w:hint="cs"/>
          <w:b/>
          <w:bCs/>
          <w:color w:val="FF0000"/>
          <w:sz w:val="26"/>
          <w:szCs w:val="26"/>
          <w:rtl/>
        </w:rPr>
        <w:t xml:space="preserve">حروف انگلـيسي؛ </w:t>
      </w:r>
      <w:r w:rsidRPr="00463217">
        <w:rPr>
          <w:rFonts w:cs="B Nazanin"/>
          <w:b/>
          <w:bCs/>
          <w:color w:val="FF0000"/>
          <w:sz w:val="26"/>
          <w:szCs w:val="26"/>
          <w:lang w:bidi="fa-IR"/>
        </w:rPr>
        <w:t>Times New Roman</w:t>
      </w:r>
      <w:r w:rsidRPr="00463217">
        <w:rPr>
          <w:rFonts w:cs="B Nazanin" w:hint="cs"/>
          <w:b/>
          <w:bCs/>
          <w:color w:val="FF0000"/>
          <w:sz w:val="26"/>
          <w:szCs w:val="26"/>
          <w:rtl/>
          <w:lang w:bidi="fa-IR"/>
        </w:rPr>
        <w:t xml:space="preserve"> </w:t>
      </w:r>
      <w:r w:rsidRPr="00463217">
        <w:rPr>
          <w:rFonts w:cs="B Nazanin" w:hint="cs"/>
          <w:b/>
          <w:bCs/>
          <w:color w:val="FF0000"/>
          <w:sz w:val="26"/>
          <w:szCs w:val="26"/>
          <w:rtl/>
        </w:rPr>
        <w:t xml:space="preserve">با اندازه‌ی </w:t>
      </w:r>
      <w:r>
        <w:rPr>
          <w:rFonts w:cs="B Nazanin"/>
          <w:b/>
          <w:bCs/>
          <w:color w:val="FF0000"/>
          <w:sz w:val="26"/>
          <w:szCs w:val="26"/>
        </w:rPr>
        <w:t>13</w:t>
      </w:r>
      <w:r w:rsidRPr="00463217">
        <w:rPr>
          <w:rFonts w:cs="B Nazanin" w:hint="cs"/>
          <w:b/>
          <w:bCs/>
          <w:color w:val="FF0000"/>
          <w:sz w:val="26"/>
          <w:szCs w:val="26"/>
          <w:rtl/>
        </w:rPr>
        <w:t xml:space="preserve"> معمولی (</w:t>
      </w:r>
      <w:r w:rsidRPr="00463217">
        <w:rPr>
          <w:rFonts w:cs="B Nazanin"/>
          <w:b/>
          <w:bCs/>
          <w:color w:val="FF0000"/>
          <w:sz w:val="26"/>
          <w:szCs w:val="26"/>
          <w:lang w:bidi="fa-IR"/>
        </w:rPr>
        <w:t>regular</w:t>
      </w:r>
      <w:r w:rsidRPr="00463217">
        <w:rPr>
          <w:rFonts w:cs="B Nazanin" w:hint="cs"/>
          <w:b/>
          <w:bCs/>
          <w:color w:val="FF0000"/>
          <w:sz w:val="26"/>
          <w:szCs w:val="26"/>
          <w:rtl/>
        </w:rPr>
        <w:t>)).</w:t>
      </w:r>
    </w:p>
    <w:p w:rsidR="00C95E0C" w:rsidRDefault="00C95E0C" w:rsidP="00C95E0C">
      <w:pPr>
        <w:autoSpaceDE w:val="0"/>
        <w:autoSpaceDN w:val="0"/>
        <w:adjustRightInd w:val="0"/>
        <w:jc w:val="right"/>
        <w:rPr>
          <w:lang w:bidi="fa-IR"/>
        </w:rPr>
      </w:pPr>
    </w:p>
    <w:p w:rsidR="007A0CFC" w:rsidRPr="007A0CFC" w:rsidRDefault="001467FF" w:rsidP="00853B4C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u w:val="single"/>
        </w:rPr>
      </w:pPr>
      <w:r w:rsidRPr="00C95E0C">
        <w:rPr>
          <w:lang w:bidi="fa-IR"/>
        </w:rPr>
        <w:br w:type="page"/>
      </w:r>
      <w:r w:rsidR="008C02A4"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-257175</wp:posOffset>
                </wp:positionV>
                <wp:extent cx="4114800" cy="3429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946887" w:rsidRDefault="00191B89" w:rsidP="008C02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</w:pP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نمونه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فهرست شکل‌های</w:t>
                            </w:r>
                            <w:r w:rsidRPr="00946887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انگلیسی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که باید با سایز 13 تنظیم شود</w:t>
                            </w:r>
                          </w:p>
                          <w:p w:rsidR="00191B89" w:rsidRPr="00C86D9F" w:rsidRDefault="00191B89" w:rsidP="008C02A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9" type="#_x0000_t202" style="position:absolute;margin-left:45.75pt;margin-top:-20.25pt;width:324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4JJwIAAFgEAAAOAAAAZHJzL2Uyb0RvYy54bWysVM1u2zAMvg/YOwi6L45dJ2uMOEWXLsOA&#10;7gdo9wCyLNvCZFGTlNjZ05eS0zTbbsV8EEiR+kh+JL2+GXtFDsI6Cbqk6WxOidAcaqnbkv543L27&#10;psR5pmumQIuSHoWjN5u3b9aDKUQGHahaWIIg2hWDKWnnvSmSxPFO9MzNwAiNxgZszzyqtk1qywZE&#10;71WSzefLZABbGwtcOIe3d5ORbiJ+0wjuvzWNE56okmJuPp42nlU4k82aFa1lppP8lAZ7RRY9kxqD&#10;nqHumGdkb+U/UL3kFhw0fsahT6BpJBexBqwmnf9VzUPHjIi1IDnOnGly/w+Wfz18t0TWJV1SolmP&#10;LXoUoycfYCTLwM5gXIFODwbd/IjX2OVYqTP3wH86omHbMd2KW2th6ASrMbs0vEwunk44LoBUwxeo&#10;MQzbe4hAY2P7QB2SQRAdu3Q8dyakwvEyT9P8eo4mjrarPFuhHEKw4vm1sc5/EtCTIJTUYucjOjvc&#10;Oz+5PruEYA6UrHdSqajYttoqSw4Mp2QXvxP6H25Kk6Gkq0W2mAh4BUQvPY67kn1JsRz8QhxWBNo+&#10;6jrKnkk1yVid0iceA3UTiX6sxtiw7Co8DiRXUB+RWQvTeOM6otCB/U3JgKNdUvdrz6ygRH3W2J1V&#10;mudhF6KSL95nqNhLS3VpYZojVEk9JZO49dP+7I2VbYeRpnnQcIsdbWQk+yWrU/44vrFdp1UL+3Gp&#10;R6+XH8LmCQAA//8DAFBLAwQUAAYACAAAACEAdSpnet4AAAAJAQAADwAAAGRycy9kb3ducmV2Lnht&#10;bEyPwU7DMAyG70i8Q2QkLmhL1rHBStNpmkCcN7jsljVeW9E4bZOtHU+POcHtt/zp9+dsPbpGXLAP&#10;tScNs6kCgVR4W1Op4fPjbfIMIkRD1jSeUMMVA6zz25vMpNYPtMPLPpaCSyikRkMVY5tKGYoKnQlT&#10;3yLx7uR7ZyKPfSltbwYud41MlFpKZ2riC5VpcVth8bU/Ow1+eL06j51KHg7f7n276XanpNP6/m7c&#10;vICIOMY/GH71WR1ydjr6M9kgGg2r2YJJDZNHxYGBp/mKw5HJ+QJknsn/H+Q/AAAA//8DAFBLAQIt&#10;ABQABgAIAAAAIQC2gziS/gAAAOEBAAATAAAAAAAAAAAAAAAAAAAAAABbQ29udGVudF9UeXBlc10u&#10;eG1sUEsBAi0AFAAGAAgAAAAhADj9If/WAAAAlAEAAAsAAAAAAAAAAAAAAAAALwEAAF9yZWxzLy5y&#10;ZWxzUEsBAi0AFAAGAAgAAAAhAJcsLgknAgAAWAQAAA4AAAAAAAAAAAAAAAAALgIAAGRycy9lMm9E&#10;b2MueG1sUEsBAi0AFAAGAAgAAAAhAHUqZ3reAAAACQEAAA8AAAAAAAAAAAAAAAAAgQQAAGRycy9k&#10;b3ducmV2LnhtbFBLBQYAAAAABAAEAPMAAACMBQAAAAA=&#10;" strokecolor="white">
                <v:textbox>
                  <w:txbxContent>
                    <w:p w:rsidR="00191B89" w:rsidRPr="00946887" w:rsidRDefault="00191B89" w:rsidP="008C02A4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</w:pP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نمونه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فهرست شکل‌های</w:t>
                      </w:r>
                      <w:r w:rsidRPr="00946887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انگلیسی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که باید با سایز 13 تنظیم شود</w:t>
                      </w:r>
                    </w:p>
                    <w:p w:rsidR="00191B89" w:rsidRPr="00C86D9F" w:rsidRDefault="00191B89" w:rsidP="008C02A4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0CFC" w:rsidRPr="007A0CFC">
        <w:rPr>
          <w:rFonts w:asciiTheme="majorBidi" w:hAnsiTheme="majorBidi" w:cstheme="majorBidi"/>
          <w:b/>
          <w:bCs/>
          <w:u w:val="single"/>
        </w:rPr>
        <w:t>Table of Figures</w:t>
      </w:r>
    </w:p>
    <w:p w:rsidR="007A0CFC" w:rsidRPr="007A0CFC" w:rsidRDefault="007A0CFC" w:rsidP="007A0CFC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u w:val="single"/>
        </w:rPr>
      </w:pPr>
      <w:r w:rsidRPr="007A0CFC">
        <w:rPr>
          <w:rFonts w:asciiTheme="majorBidi" w:hAnsiTheme="majorBidi" w:cstheme="majorBidi"/>
          <w:b/>
          <w:bCs/>
          <w:u w:val="single"/>
        </w:rPr>
        <w:t xml:space="preserve">Title                  </w:t>
      </w:r>
      <w:r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</w:t>
      </w:r>
      <w:r w:rsidRPr="007A0CFC">
        <w:rPr>
          <w:rFonts w:asciiTheme="majorBidi" w:hAnsiTheme="majorBidi" w:cstheme="majorBidi"/>
          <w:b/>
          <w:bCs/>
          <w:u w:val="single"/>
        </w:rPr>
        <w:t xml:space="preserve">                                                                               page</w:t>
      </w:r>
    </w:p>
    <w:p w:rsidR="007A0CFC" w:rsidRPr="00D21A64" w:rsidRDefault="007A0CFC" w:rsidP="00D21A64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r w:rsidRPr="00D21A64">
        <w:rPr>
          <w:rFonts w:asciiTheme="majorBidi" w:hAnsiTheme="majorBidi" w:cstheme="majorBidi"/>
          <w:sz w:val="22"/>
          <w:szCs w:val="26"/>
        </w:rPr>
        <w:fldChar w:fldCharType="begin"/>
      </w:r>
      <w:r w:rsidRPr="00D21A64">
        <w:rPr>
          <w:rFonts w:asciiTheme="majorBidi" w:hAnsiTheme="majorBidi" w:cstheme="majorBidi"/>
          <w:sz w:val="22"/>
          <w:szCs w:val="26"/>
        </w:rPr>
        <w:instrText xml:space="preserve"> TOC \h \z \t "</w:instrText>
      </w:r>
      <w:r w:rsidRPr="00D21A64">
        <w:rPr>
          <w:rFonts w:asciiTheme="majorBidi" w:hAnsiTheme="majorBidi" w:cstheme="majorBidi"/>
          <w:sz w:val="22"/>
          <w:szCs w:val="26"/>
          <w:rtl/>
        </w:rPr>
        <w:instrText>تصاویر</w:instrText>
      </w:r>
      <w:r w:rsidRPr="00D21A64">
        <w:rPr>
          <w:rFonts w:asciiTheme="majorBidi" w:hAnsiTheme="majorBidi" w:cstheme="majorBidi"/>
          <w:sz w:val="22"/>
          <w:szCs w:val="26"/>
        </w:rPr>
        <w:instrText xml:space="preserve">" \c </w:instrText>
      </w:r>
      <w:r w:rsidRPr="00D21A64">
        <w:rPr>
          <w:rFonts w:asciiTheme="majorBidi" w:hAnsiTheme="majorBidi" w:cstheme="majorBidi"/>
          <w:sz w:val="22"/>
          <w:szCs w:val="26"/>
        </w:rPr>
        <w:fldChar w:fldCharType="separate"/>
      </w:r>
      <w:hyperlink w:anchor="_Toc81685555" w:history="1">
        <w:r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1.1:</w:t>
        </w:r>
        <w:r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Mitochondrial compartments [33]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</w:t>
        </w:r>
        <w:r w:rsidR="00D21A64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</w:t>
        </w:r>
        <w:r w:rsidR="004D7B4F">
          <w:rPr>
            <w:rFonts w:asciiTheme="majorBidi" w:hAnsiTheme="majorBidi" w:cstheme="majorBidi" w:hint="cs"/>
            <w:noProof/>
            <w:webHidden/>
            <w:sz w:val="22"/>
            <w:szCs w:val="26"/>
            <w:rtl/>
          </w:rPr>
          <w:t>...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……………...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_Toc81685555 \h </w:instrTex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5</w:t>
        </w:r>
        <w:r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7A0CFC" w:rsidRPr="00D21A64" w:rsidRDefault="00191B89" w:rsidP="004D7B4F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hyperlink w:anchor="_Toc81685557" w:history="1">
        <w:r w:rsidR="007A0CFC"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1.2:</w:t>
        </w:r>
        <w:r w:rsidR="007A0CFC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The mitochondrial lifecycle [77]</w:t>
        </w:r>
        <w:r w:rsidR="004D7B4F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</w:t>
        </w:r>
        <w:r w:rsidR="004D7B4F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</w:t>
        </w:r>
        <w:r w:rsidR="004D7B4F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……………………………...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_Toc81685557 \h </w:instrTex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10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7A0CFC" w:rsidRPr="00D21A64" w:rsidRDefault="00191B89" w:rsidP="004D7B4F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hyperlink w:anchor="_Toc81685558" w:history="1">
        <w:r w:rsidR="007A0CFC"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1.3:</w:t>
        </w:r>
        <w:r w:rsidR="007A0CFC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Mitochondrial fusion and fission are mediated by GTPases [78]</w:t>
        </w:r>
        <w:r w:rsidR="004D7B4F">
          <w:rPr>
            <w:rFonts w:asciiTheme="majorBidi" w:hAnsiTheme="majorBidi" w:cstheme="majorBidi"/>
            <w:noProof/>
            <w:webHidden/>
            <w:sz w:val="22"/>
            <w:szCs w:val="26"/>
          </w:rPr>
          <w:t>……</w:t>
        </w:r>
        <w:r w:rsidR="004D7B4F">
          <w:rPr>
            <w:rFonts w:asciiTheme="majorBidi" w:hAnsiTheme="majorBidi" w:cstheme="majorBidi" w:hint="cs"/>
            <w:noProof/>
            <w:webHidden/>
            <w:sz w:val="22"/>
            <w:szCs w:val="26"/>
            <w:rtl/>
          </w:rPr>
          <w:t>...</w:t>
        </w:r>
        <w:r w:rsidR="004D7B4F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…</w:t>
        </w:r>
        <w:r w:rsidR="004D7B4F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….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_Toc81685558 \h </w:instrTex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11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7A0CFC" w:rsidRPr="00D21A64" w:rsidRDefault="00191B89" w:rsidP="004D7B4F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hyperlink w:anchor="_Toc81685559" w:history="1">
        <w:r w:rsidR="007A0CFC"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1.4:</w:t>
        </w:r>
        <w:r w:rsidR="007A0CFC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AMPK sites MFF across species [136]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</w:t>
        </w:r>
        <w:r w:rsidR="004D7B4F">
          <w:rPr>
            <w:rFonts w:asciiTheme="majorBidi" w:hAnsiTheme="majorBidi" w:cstheme="majorBidi" w:hint="cs"/>
            <w:noProof/>
            <w:webHidden/>
            <w:sz w:val="22"/>
            <w:szCs w:val="26"/>
            <w:rtl/>
          </w:rPr>
          <w:t>................</w:t>
        </w:r>
        <w:r w:rsidR="004D7B4F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………………….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_Toc81685559 \h </w:instrTex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19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7A0CFC" w:rsidRPr="00D21A64" w:rsidRDefault="00191B89" w:rsidP="004D7B4F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hyperlink w:anchor="_Toc81685560" w:history="1">
        <w:r w:rsidR="007A0CFC"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1.5:</w:t>
        </w:r>
        <w:r w:rsidR="007A0CFC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Summary of mitochondrial fission [74]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………………………</w:t>
        </w:r>
        <w:r w:rsidR="004D7B4F">
          <w:rPr>
            <w:rFonts w:asciiTheme="majorBidi" w:hAnsiTheme="majorBidi" w:cstheme="majorBidi" w:hint="cs"/>
            <w:noProof/>
            <w:webHidden/>
            <w:sz w:val="22"/>
            <w:szCs w:val="26"/>
            <w:rtl/>
          </w:rPr>
          <w:t>...</w:t>
        </w:r>
        <w:r w:rsidR="004D7B4F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 xml:space="preserve"> 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…………………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_Toc81685560 \h </w:instrTex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23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7A0CFC" w:rsidRPr="00D21A64" w:rsidRDefault="00191B89" w:rsidP="004D7B4F">
      <w:pPr>
        <w:pStyle w:val="TableofFigures"/>
        <w:tabs>
          <w:tab w:val="right" w:leader="dot" w:pos="6793"/>
        </w:tabs>
        <w:bidi w:val="0"/>
        <w:ind w:firstLine="0"/>
        <w:jc w:val="left"/>
        <w:rPr>
          <w:rFonts w:asciiTheme="majorBidi" w:eastAsia="Times New Roman" w:hAnsiTheme="majorBidi" w:cstheme="majorBidi"/>
          <w:noProof/>
          <w:sz w:val="22"/>
          <w:szCs w:val="26"/>
        </w:rPr>
      </w:pPr>
      <w:hyperlink w:anchor="_Toc81685561" w:history="1">
        <w:r w:rsidR="007A0CFC" w:rsidRPr="00D21A64">
          <w:rPr>
            <w:rStyle w:val="Hyperlink"/>
            <w:rFonts w:asciiTheme="majorBidi" w:eastAsia="B Nazanin" w:hAnsiTheme="majorBidi" w:cstheme="majorBidi"/>
            <w:b/>
            <w:bCs/>
            <w:noProof/>
            <w:sz w:val="26"/>
            <w:szCs w:val="28"/>
          </w:rPr>
          <w:t>Figure 3.1:</w:t>
        </w:r>
        <w:r w:rsidR="007A0CFC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 xml:space="preserve"> IC50 value of rotenone in HepG2 cell line</w:t>
        </w:r>
        <w:r w:rsidR="00E57E46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>………</w:t>
        </w:r>
        <w:r w:rsidR="004D7B4F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>………</w:t>
        </w:r>
        <w:r w:rsidR="004D7B4F">
          <w:rPr>
            <w:rStyle w:val="Hyperlink"/>
            <w:rFonts w:asciiTheme="majorBidi" w:eastAsia="B Nazanin" w:hAnsiTheme="majorBidi" w:cstheme="majorBidi" w:hint="cs"/>
            <w:noProof/>
            <w:sz w:val="26"/>
            <w:szCs w:val="28"/>
            <w:rtl/>
          </w:rPr>
          <w:t>.</w:t>
        </w:r>
        <w:r w:rsidR="00E57E46" w:rsidRPr="00D21A64">
          <w:rPr>
            <w:rStyle w:val="Hyperlink"/>
            <w:rFonts w:asciiTheme="majorBidi" w:eastAsia="B Nazanin" w:hAnsiTheme="majorBidi" w:cstheme="majorBidi"/>
            <w:noProof/>
            <w:sz w:val="26"/>
            <w:szCs w:val="28"/>
          </w:rPr>
          <w:t>……..………….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begin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instrText xml:space="preserve"> PAGEREF _Toc81685561 \h </w:instrTex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separate"/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t>45</w:t>
        </w:r>
        <w:r w:rsidR="007A0CFC" w:rsidRPr="00D21A64">
          <w:rPr>
            <w:rFonts w:asciiTheme="majorBidi" w:hAnsiTheme="majorBidi" w:cstheme="majorBidi"/>
            <w:noProof/>
            <w:webHidden/>
            <w:sz w:val="22"/>
            <w:szCs w:val="26"/>
          </w:rPr>
          <w:fldChar w:fldCharType="end"/>
        </w:r>
      </w:hyperlink>
    </w:p>
    <w:p w:rsidR="00C95E0C" w:rsidRDefault="007A0CFC" w:rsidP="001B0846">
      <w:pPr>
        <w:bidi/>
        <w:jc w:val="both"/>
        <w:rPr>
          <w:rFonts w:asciiTheme="majorBidi" w:hAnsiTheme="majorBidi" w:cstheme="majorBidi"/>
          <w:sz w:val="22"/>
          <w:szCs w:val="26"/>
          <w:lang w:bidi="fa-IR"/>
        </w:rPr>
      </w:pPr>
      <w:r w:rsidRPr="00D21A64">
        <w:rPr>
          <w:rFonts w:asciiTheme="majorBidi" w:hAnsiTheme="majorBidi" w:cstheme="majorBidi"/>
          <w:sz w:val="22"/>
          <w:szCs w:val="26"/>
          <w:lang w:bidi="fa-IR"/>
        </w:rPr>
        <w:fldChar w:fldCharType="end"/>
      </w:r>
    </w:p>
    <w:p w:rsidR="00C95E0C" w:rsidRDefault="00C95E0C" w:rsidP="00C95E0C">
      <w:pPr>
        <w:bidi/>
        <w:jc w:val="both"/>
        <w:rPr>
          <w:rFonts w:asciiTheme="majorBidi" w:hAnsiTheme="majorBidi" w:cstheme="majorBidi"/>
          <w:sz w:val="22"/>
          <w:szCs w:val="26"/>
          <w:lang w:bidi="fa-IR"/>
        </w:rPr>
      </w:pPr>
    </w:p>
    <w:p w:rsidR="00C95E0C" w:rsidRPr="00463217" w:rsidRDefault="00C95E0C" w:rsidP="00C95E0C">
      <w:pPr>
        <w:bidi/>
        <w:jc w:val="both"/>
        <w:rPr>
          <w:rFonts w:cs="B Nazanin"/>
          <w:b/>
          <w:bCs/>
          <w:color w:val="FF0000"/>
          <w:sz w:val="26"/>
          <w:szCs w:val="26"/>
          <w:rtl/>
        </w:rPr>
      </w:pPr>
      <w:r w:rsidRPr="00463217">
        <w:rPr>
          <w:rFonts w:eastAsia="Calibri" w:cs="B Nazanin" w:hint="cs"/>
          <w:b/>
          <w:bCs/>
          <w:sz w:val="26"/>
          <w:szCs w:val="26"/>
          <w:rtl/>
          <w:lang w:bidi="fa-IR"/>
        </w:rPr>
        <w:t xml:space="preserve">طبق شیوه تدوین جدید  در تمامی فهرست ها  اعم از </w:t>
      </w:r>
      <w:r w:rsidRPr="00463217">
        <w:rPr>
          <w:rFonts w:cs="B Nazanin" w:hint="cs"/>
          <w:color w:val="000000"/>
          <w:sz w:val="26"/>
          <w:szCs w:val="26"/>
          <w:rtl/>
          <w:lang w:bidi="fa-IR"/>
        </w:rPr>
        <w:t xml:space="preserve">فهرست مطالب، فهرست جداول، فهرست شکل‌ها، فهرست علائم و نشانه‌ها و سایر فهرست‌ها (اندازه فونت‌ها نظیر متن اصلی انتخاب شود: </w:t>
      </w:r>
      <w:r w:rsidRPr="00463217">
        <w:rPr>
          <w:rFonts w:cs="B Nazanin" w:hint="cs"/>
          <w:b/>
          <w:bCs/>
          <w:color w:val="FF0000"/>
          <w:sz w:val="26"/>
          <w:szCs w:val="26"/>
          <w:rtl/>
        </w:rPr>
        <w:t xml:space="preserve">حروف انگلـيسي؛ </w:t>
      </w:r>
      <w:r w:rsidRPr="00463217">
        <w:rPr>
          <w:rFonts w:cs="B Nazanin"/>
          <w:b/>
          <w:bCs/>
          <w:color w:val="FF0000"/>
          <w:sz w:val="26"/>
          <w:szCs w:val="26"/>
          <w:lang w:bidi="fa-IR"/>
        </w:rPr>
        <w:t>Times New Roman</w:t>
      </w:r>
      <w:r w:rsidRPr="00463217">
        <w:rPr>
          <w:rFonts w:cs="B Nazanin" w:hint="cs"/>
          <w:b/>
          <w:bCs/>
          <w:color w:val="FF0000"/>
          <w:sz w:val="26"/>
          <w:szCs w:val="26"/>
          <w:rtl/>
          <w:lang w:bidi="fa-IR"/>
        </w:rPr>
        <w:t xml:space="preserve"> </w:t>
      </w:r>
      <w:r w:rsidRPr="00463217">
        <w:rPr>
          <w:rFonts w:cs="B Nazanin" w:hint="cs"/>
          <w:b/>
          <w:bCs/>
          <w:color w:val="FF0000"/>
          <w:sz w:val="26"/>
          <w:szCs w:val="26"/>
          <w:rtl/>
        </w:rPr>
        <w:t xml:space="preserve">با اندازه‌ی </w:t>
      </w:r>
      <w:r>
        <w:rPr>
          <w:rFonts w:cs="B Nazanin"/>
          <w:b/>
          <w:bCs/>
          <w:color w:val="FF0000"/>
          <w:sz w:val="26"/>
          <w:szCs w:val="26"/>
        </w:rPr>
        <w:t>13</w:t>
      </w:r>
      <w:r w:rsidRPr="00463217">
        <w:rPr>
          <w:rFonts w:cs="B Nazanin" w:hint="cs"/>
          <w:b/>
          <w:bCs/>
          <w:color w:val="FF0000"/>
          <w:sz w:val="26"/>
          <w:szCs w:val="26"/>
          <w:rtl/>
        </w:rPr>
        <w:t xml:space="preserve"> معمولی (</w:t>
      </w:r>
      <w:r w:rsidRPr="00463217">
        <w:rPr>
          <w:rFonts w:cs="B Nazanin"/>
          <w:b/>
          <w:bCs/>
          <w:color w:val="FF0000"/>
          <w:sz w:val="26"/>
          <w:szCs w:val="26"/>
          <w:lang w:bidi="fa-IR"/>
        </w:rPr>
        <w:t>regular</w:t>
      </w:r>
      <w:r w:rsidRPr="00463217">
        <w:rPr>
          <w:rFonts w:cs="B Nazanin" w:hint="cs"/>
          <w:b/>
          <w:bCs/>
          <w:color w:val="FF0000"/>
          <w:sz w:val="26"/>
          <w:szCs w:val="26"/>
          <w:rtl/>
        </w:rPr>
        <w:t>)).</w:t>
      </w:r>
    </w:p>
    <w:p w:rsidR="001B0846" w:rsidRPr="00D21A64" w:rsidRDefault="001B199E" w:rsidP="00C95E0C">
      <w:pPr>
        <w:bidi/>
        <w:jc w:val="both"/>
        <w:rPr>
          <w:rFonts w:cs="B Nazanin"/>
          <w:b/>
          <w:bCs/>
          <w:sz w:val="34"/>
          <w:szCs w:val="34"/>
          <w:lang w:bidi="fa-IR"/>
        </w:rPr>
      </w:pPr>
      <w:r w:rsidRPr="00D21A64">
        <w:rPr>
          <w:sz w:val="22"/>
          <w:szCs w:val="26"/>
          <w:lang w:bidi="fa-IR"/>
        </w:rPr>
        <w:br w:type="page"/>
      </w:r>
    </w:p>
    <w:p w:rsidR="001B0846" w:rsidRPr="00D56078" w:rsidRDefault="002B65C6" w:rsidP="002B65C6">
      <w:pPr>
        <w:tabs>
          <w:tab w:val="right" w:pos="386"/>
          <w:tab w:val="right" w:pos="8880"/>
        </w:tabs>
        <w:bidi/>
        <w:ind w:left="146"/>
        <w:jc w:val="both"/>
        <w:rPr>
          <w:b/>
          <w:bCs/>
          <w:color w:val="0000FF"/>
          <w:sz w:val="22"/>
          <w:szCs w:val="26"/>
          <w:lang w:bidi="fa-IR"/>
        </w:rPr>
      </w:pPr>
      <w:r w:rsidRPr="00D56078">
        <w:rPr>
          <w:rFonts w:hint="cs"/>
          <w:b/>
          <w:bCs/>
          <w:color w:val="0000FF"/>
          <w:sz w:val="22"/>
          <w:szCs w:val="26"/>
          <w:rtl/>
          <w:lang w:bidi="fa-IR"/>
        </w:rPr>
        <w:lastRenderedPageBreak/>
        <w:t xml:space="preserve">برای نوشتن صفحات عنوان فصل در پایان‌نامه/ رساله‌های نوشته شده به زبان انگلیسی در شروع هر فصل، عناوين فصل‌ها دقیقاً در وسط صفحه، با فونت  </w:t>
      </w:r>
      <w:r w:rsidRPr="001C2BBA">
        <w:rPr>
          <w:rFonts w:cs="B Nazanin"/>
          <w:b/>
          <w:bCs/>
          <w:color w:val="FF0000"/>
          <w:sz w:val="26"/>
          <w:szCs w:val="26"/>
          <w:lang w:bidi="fa-IR"/>
        </w:rPr>
        <w:t>Times New Roman</w:t>
      </w:r>
      <w:r w:rsidRPr="00D56078">
        <w:rPr>
          <w:rFonts w:cs="B Nazanin" w:hint="cs"/>
          <w:b/>
          <w:bCs/>
          <w:color w:val="0000FF"/>
          <w:sz w:val="26"/>
          <w:szCs w:val="26"/>
          <w:rtl/>
          <w:lang w:bidi="fa-IR"/>
        </w:rPr>
        <w:t xml:space="preserve"> </w:t>
      </w:r>
      <w:r w:rsidRPr="00D56078">
        <w:rPr>
          <w:rFonts w:cs="B Nazanin"/>
          <w:b/>
          <w:bCs/>
          <w:color w:val="0000FF"/>
          <w:sz w:val="26"/>
          <w:szCs w:val="26"/>
          <w:lang w:bidi="fa-IR"/>
        </w:rPr>
        <w:t xml:space="preserve"> </w:t>
      </w:r>
      <w:r w:rsidRPr="00D56078">
        <w:rPr>
          <w:rFonts w:hint="cs"/>
          <w:b/>
          <w:bCs/>
          <w:color w:val="0000FF"/>
          <w:sz w:val="22"/>
          <w:szCs w:val="26"/>
          <w:rtl/>
          <w:lang w:bidi="fa-IR"/>
        </w:rPr>
        <w:t xml:space="preserve">استفاده شده در متن و اندازه </w:t>
      </w:r>
      <w:r w:rsidRPr="001C2BBA">
        <w:rPr>
          <w:b/>
          <w:bCs/>
          <w:color w:val="FF0000"/>
          <w:sz w:val="22"/>
          <w:szCs w:val="26"/>
          <w:lang w:bidi="fa-IR"/>
        </w:rPr>
        <w:t>18</w:t>
      </w:r>
      <w:r w:rsidRPr="00D56078">
        <w:rPr>
          <w:b/>
          <w:bCs/>
          <w:color w:val="0000FF"/>
          <w:sz w:val="22"/>
          <w:szCs w:val="26"/>
          <w:lang w:bidi="fa-IR"/>
        </w:rPr>
        <w:t xml:space="preserve"> </w:t>
      </w:r>
      <w:r w:rsidRPr="00D56078">
        <w:rPr>
          <w:rFonts w:hint="cs"/>
          <w:b/>
          <w:bCs/>
          <w:color w:val="0000FF"/>
          <w:sz w:val="22"/>
          <w:szCs w:val="26"/>
          <w:rtl/>
          <w:lang w:bidi="fa-IR"/>
        </w:rPr>
        <w:t>سياه</w:t>
      </w:r>
      <w:r w:rsidRPr="00D56078">
        <w:rPr>
          <w:b/>
          <w:bCs/>
          <w:color w:val="0000FF"/>
          <w:sz w:val="22"/>
          <w:szCs w:val="26"/>
          <w:rtl/>
          <w:lang w:bidi="fa-IR"/>
        </w:rPr>
        <w:t xml:space="preserve"> </w:t>
      </w:r>
      <w:r w:rsidRPr="001C2BBA">
        <w:rPr>
          <w:rFonts w:cs="Times New Roman"/>
          <w:b/>
          <w:bCs/>
          <w:color w:val="FF0000"/>
          <w:sz w:val="22"/>
          <w:szCs w:val="26"/>
          <w:lang w:bidi="fa-IR"/>
        </w:rPr>
        <w:t>Bold</w:t>
      </w:r>
      <w:r w:rsidRPr="001C2BBA">
        <w:rPr>
          <w:rFonts w:hint="cs"/>
          <w:b/>
          <w:bCs/>
          <w:color w:val="FF0000"/>
          <w:sz w:val="22"/>
          <w:szCs w:val="26"/>
          <w:rtl/>
          <w:lang w:bidi="fa-IR"/>
        </w:rPr>
        <w:t xml:space="preserve"> </w:t>
      </w:r>
      <w:r w:rsidRPr="001C2BBA">
        <w:rPr>
          <w:b/>
          <w:bCs/>
          <w:color w:val="0000FF"/>
          <w:sz w:val="22"/>
          <w:szCs w:val="26"/>
          <w:rtl/>
          <w:lang w:bidi="fa-IR"/>
        </w:rPr>
        <w:t>تا</w:t>
      </w:r>
      <w:r w:rsidRPr="00D56078">
        <w:rPr>
          <w:b/>
          <w:bCs/>
          <w:color w:val="0000FF"/>
          <w:sz w:val="22"/>
          <w:szCs w:val="26"/>
          <w:rtl/>
          <w:lang w:bidi="fa-IR"/>
        </w:rPr>
        <w:t>يپ شود.</w:t>
      </w:r>
      <w:r w:rsidRPr="00D56078">
        <w:rPr>
          <w:rFonts w:hint="cs"/>
          <w:b/>
          <w:bCs/>
          <w:color w:val="0000FF"/>
          <w:sz w:val="22"/>
          <w:szCs w:val="26"/>
          <w:rtl/>
          <w:lang w:bidi="fa-IR"/>
        </w:rPr>
        <w:t xml:space="preserve"> عنوان فصل بایستی در وسط صفحه و دوازده سانتی‌متر از لبه‌ی بالای برگه فاصله داشته باشد.</w:t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0" w:name="_Toc81410732"/>
      <w:bookmarkStart w:id="1" w:name="_Toc82634284"/>
      <w:r w:rsidRPr="00A3757E">
        <w:rPr>
          <w:rFonts w:cs="Times New Roman"/>
          <w:b/>
          <w:bCs/>
          <w:sz w:val="36"/>
          <w:szCs w:val="44"/>
          <w:lang w:val="en-GB"/>
        </w:rPr>
        <w:t>Chapter One:</w:t>
      </w:r>
      <w:bookmarkEnd w:id="0"/>
      <w:bookmarkEnd w:id="1"/>
    </w:p>
    <w:p w:rsidR="001B0846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2" w:name="_Toc81410733"/>
      <w:bookmarkStart w:id="3" w:name="_Toc82634285"/>
      <w:r w:rsidRPr="00A3757E">
        <w:rPr>
          <w:rFonts w:cs="Times New Roman"/>
          <w:b/>
          <w:bCs/>
          <w:sz w:val="36"/>
          <w:szCs w:val="44"/>
          <w:lang w:val="en-GB"/>
        </w:rPr>
        <w:t>Basic Concepts on Optimization LFPP, LFPP with IC in OF</w:t>
      </w:r>
      <w:bookmarkEnd w:id="2"/>
      <w:bookmarkEnd w:id="3"/>
    </w:p>
    <w:p w:rsidR="00C95E0C" w:rsidRDefault="00C95E0C" w:rsidP="001B0846">
      <w:pPr>
        <w:rPr>
          <w:rFonts w:cs="Times New Roman"/>
          <w:b/>
          <w:bCs/>
          <w:sz w:val="36"/>
          <w:szCs w:val="44"/>
          <w:lang w:val="en-GB"/>
        </w:rPr>
      </w:pPr>
    </w:p>
    <w:p w:rsidR="00C95E0C" w:rsidRDefault="00C95E0C" w:rsidP="00236308">
      <w:pPr>
        <w:bidi/>
        <w:rPr>
          <w:rFonts w:cs="Times New Roman"/>
          <w:b/>
          <w:bCs/>
          <w:sz w:val="36"/>
          <w:szCs w:val="44"/>
          <w:lang w:val="en-GB"/>
        </w:rPr>
      </w:pPr>
    </w:p>
    <w:p w:rsidR="00C95E0C" w:rsidRPr="00A3757E" w:rsidRDefault="00C95E0C" w:rsidP="00C95E0C">
      <w:pPr>
        <w:bidi/>
        <w:rPr>
          <w:rFonts w:cs="Times New Roman"/>
          <w:b/>
          <w:bCs/>
          <w:sz w:val="36"/>
          <w:szCs w:val="44"/>
          <w:lang w:val="en-GB"/>
        </w:rPr>
      </w:pPr>
    </w:p>
    <w:p w:rsidR="001B0846" w:rsidRDefault="001B0846" w:rsidP="001B0846">
      <w:pPr>
        <w:bidi/>
        <w:jc w:val="both"/>
        <w:rPr>
          <w:sz w:val="28"/>
          <w:szCs w:val="28"/>
        </w:rPr>
      </w:pPr>
      <w:r w:rsidRPr="00802FAE">
        <w:rPr>
          <w:sz w:val="28"/>
          <w:szCs w:val="28"/>
        </w:rPr>
        <w:br w:type="page"/>
      </w:r>
      <w:bookmarkStart w:id="4" w:name="_Toc81410751"/>
    </w:p>
    <w:p w:rsidR="004F6685" w:rsidRPr="001C2BBA" w:rsidRDefault="004F6685" w:rsidP="004F6685">
      <w:pPr>
        <w:tabs>
          <w:tab w:val="right" w:pos="386"/>
          <w:tab w:val="right" w:pos="8880"/>
        </w:tabs>
        <w:bidi/>
        <w:jc w:val="both"/>
        <w:rPr>
          <w:color w:val="0000FF"/>
          <w:sz w:val="24"/>
          <w:szCs w:val="28"/>
          <w:rtl/>
        </w:rPr>
      </w:pPr>
      <w:bookmarkStart w:id="5" w:name="_Hlk136213256"/>
      <w:r w:rsidRPr="001C2BBA">
        <w:rPr>
          <w:color w:val="0000FF"/>
          <w:sz w:val="26"/>
          <w:szCs w:val="30"/>
          <w:rtl/>
        </w:rPr>
        <w:lastRenderedPageBreak/>
        <w:t xml:space="preserve">- </w:t>
      </w:r>
      <w:r w:rsidRPr="001C2BBA">
        <w:rPr>
          <w:color w:val="0000FF"/>
          <w:sz w:val="24"/>
          <w:szCs w:val="28"/>
          <w:rtl/>
        </w:rPr>
        <w:t xml:space="preserve">جهت </w:t>
      </w:r>
      <w:r w:rsidRPr="001C2BBA">
        <w:rPr>
          <w:rFonts w:hint="cs"/>
          <w:color w:val="0000FF"/>
          <w:sz w:val="24"/>
          <w:szCs w:val="28"/>
          <w:rtl/>
        </w:rPr>
        <w:t xml:space="preserve">تایپ حروف انگلـيسي در متن پایان‌نامه‌ای که به زبان </w:t>
      </w:r>
      <w:r w:rsidRPr="001C2BBA">
        <w:rPr>
          <w:rFonts w:hint="cs"/>
          <w:color w:val="0000FF"/>
          <w:sz w:val="24"/>
          <w:szCs w:val="28"/>
          <w:rtl/>
          <w:lang w:bidi="fa-IR"/>
        </w:rPr>
        <w:t>انگلیسی</w:t>
      </w:r>
      <w:r w:rsidRPr="001C2BBA">
        <w:rPr>
          <w:rFonts w:hint="cs"/>
          <w:color w:val="0000FF"/>
          <w:sz w:val="24"/>
          <w:szCs w:val="28"/>
          <w:rtl/>
        </w:rPr>
        <w:t xml:space="preserve"> نوشته شده است از فونت </w:t>
      </w:r>
      <w:r w:rsidRPr="001C2BBA">
        <w:rPr>
          <w:rFonts w:cs="Times New Roman"/>
          <w:b/>
          <w:bCs/>
          <w:color w:val="FF0000"/>
          <w:sz w:val="24"/>
          <w:szCs w:val="28"/>
          <w:lang w:bidi="fa-IR"/>
        </w:rPr>
        <w:t>Times New Roman</w:t>
      </w:r>
      <w:r w:rsidRPr="001C2BBA">
        <w:rPr>
          <w:rFonts w:hint="cs"/>
          <w:color w:val="FF0000"/>
          <w:sz w:val="24"/>
          <w:szCs w:val="28"/>
          <w:rtl/>
          <w:lang w:bidi="fa-IR"/>
        </w:rPr>
        <w:t xml:space="preserve"> </w:t>
      </w:r>
      <w:r w:rsidRPr="001C2BBA">
        <w:rPr>
          <w:rFonts w:hint="cs"/>
          <w:color w:val="0000FF"/>
          <w:sz w:val="24"/>
          <w:szCs w:val="28"/>
          <w:rtl/>
        </w:rPr>
        <w:t xml:space="preserve">و اندازه </w:t>
      </w:r>
      <w:r w:rsidRPr="001C2BBA">
        <w:rPr>
          <w:b/>
          <w:bCs/>
          <w:color w:val="FF0000"/>
          <w:sz w:val="24"/>
          <w:szCs w:val="28"/>
        </w:rPr>
        <w:t xml:space="preserve">13 </w:t>
      </w:r>
      <w:r w:rsidRPr="001C2BBA">
        <w:rPr>
          <w:rFonts w:hint="cs"/>
          <w:b/>
          <w:bCs/>
          <w:color w:val="FF0000"/>
          <w:sz w:val="24"/>
          <w:szCs w:val="28"/>
          <w:rtl/>
        </w:rPr>
        <w:t xml:space="preserve"> </w:t>
      </w:r>
      <w:r w:rsidRPr="001C2BBA">
        <w:rPr>
          <w:rFonts w:hint="cs"/>
          <w:color w:val="0000FF"/>
          <w:sz w:val="24"/>
          <w:szCs w:val="28"/>
          <w:rtl/>
        </w:rPr>
        <w:t>معمولی (</w:t>
      </w:r>
      <w:r w:rsidRPr="001C2BBA">
        <w:rPr>
          <w:rFonts w:cs="Times New Roman"/>
          <w:color w:val="0000FF"/>
          <w:sz w:val="24"/>
          <w:szCs w:val="28"/>
          <w:lang w:bidi="fa-IR"/>
        </w:rPr>
        <w:t>regular</w:t>
      </w:r>
      <w:r w:rsidRPr="001C2BBA">
        <w:rPr>
          <w:rFonts w:hint="cs"/>
          <w:color w:val="0000FF"/>
          <w:sz w:val="24"/>
          <w:szCs w:val="28"/>
          <w:rtl/>
        </w:rPr>
        <w:t xml:space="preserve">) </w:t>
      </w:r>
      <w:r w:rsidRPr="001C2BBA">
        <w:rPr>
          <w:color w:val="0000FF"/>
          <w:sz w:val="24"/>
          <w:szCs w:val="28"/>
          <w:rtl/>
        </w:rPr>
        <w:t>استفاده شود.</w:t>
      </w:r>
    </w:p>
    <w:bookmarkEnd w:id="5"/>
    <w:p w:rsidR="00C95E0C" w:rsidRDefault="00C95E0C" w:rsidP="00C95E0C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4F6685" w:rsidRPr="004F6685" w:rsidRDefault="004F6685" w:rsidP="004F6685">
      <w:pPr>
        <w:pStyle w:val="ListParagraph"/>
        <w:numPr>
          <w:ilvl w:val="0"/>
          <w:numId w:val="1"/>
        </w:numPr>
        <w:tabs>
          <w:tab w:val="right" w:pos="146"/>
          <w:tab w:val="right" w:pos="8880"/>
        </w:tabs>
        <w:bidi/>
        <w:ind w:left="4" w:hanging="7"/>
        <w:jc w:val="both"/>
        <w:rPr>
          <w:rFonts w:cs="B Nazanin"/>
          <w:b/>
          <w:bCs/>
          <w:lang w:bidi="fa-IR"/>
        </w:rPr>
      </w:pPr>
      <w:r w:rsidRPr="004F6685">
        <w:rPr>
          <w:rFonts w:ascii="Tahoma" w:hAnsi="Tahoma" w:cs="B Nazanin" w:hint="cs"/>
          <w:sz w:val="26"/>
          <w:szCs w:val="30"/>
          <w:rtl/>
        </w:rPr>
        <w:t>فاصله</w:t>
      </w:r>
      <w:r w:rsidRPr="004F6685">
        <w:rPr>
          <w:rFonts w:cs="B Nazanin" w:hint="cs"/>
          <w:sz w:val="26"/>
          <w:szCs w:val="30"/>
          <w:rtl/>
        </w:rPr>
        <w:t>‌ی بین خطوط به صورت یک فاصله‌ای (</w:t>
      </w:r>
      <w:r w:rsidRPr="004F6685">
        <w:rPr>
          <w:rFonts w:cs="B Nazanin"/>
          <w:sz w:val="26"/>
          <w:szCs w:val="30"/>
          <w:lang w:bidi="fa-IR"/>
        </w:rPr>
        <w:t>single</w:t>
      </w:r>
      <w:r w:rsidRPr="004F6685">
        <w:rPr>
          <w:rFonts w:cs="B Nazanin" w:hint="cs"/>
          <w:sz w:val="26"/>
          <w:szCs w:val="30"/>
          <w:rtl/>
        </w:rPr>
        <w:t>) به اندازه یک سانتی‌متر انتخاب شود.</w:t>
      </w:r>
      <w:r w:rsidRPr="004F6685">
        <w:rPr>
          <w:rFonts w:cs="B Nazanin" w:hint="cs"/>
          <w:b/>
          <w:bCs/>
          <w:sz w:val="26"/>
          <w:szCs w:val="30"/>
          <w:rtl/>
          <w:lang w:bidi="fa-IR"/>
        </w:rPr>
        <w:t xml:space="preserve"> </w:t>
      </w:r>
      <w:r w:rsidRPr="004F6685">
        <w:rPr>
          <w:rFonts w:cs="B Nazanin" w:hint="cs"/>
          <w:b/>
          <w:bCs/>
          <w:rtl/>
          <w:lang w:bidi="fa-IR"/>
        </w:rPr>
        <w:t xml:space="preserve"> </w:t>
      </w:r>
      <w:r w:rsidR="001F5452">
        <w:rPr>
          <w:rFonts w:cs="B Nazanin" w:hint="cs"/>
          <w:sz w:val="28"/>
          <w:szCs w:val="28"/>
          <w:rtl/>
          <w:lang w:bidi="fa-IR"/>
        </w:rPr>
        <w:t xml:space="preserve">برای این کار </w:t>
      </w:r>
      <w:r w:rsidR="001F5452" w:rsidRPr="005B6FEB">
        <w:rPr>
          <w:rFonts w:cs="B Nazanin" w:hint="cs"/>
          <w:sz w:val="28"/>
          <w:szCs w:val="28"/>
          <w:rtl/>
          <w:lang w:bidi="fa-IR"/>
        </w:rPr>
        <w:t xml:space="preserve">باید </w:t>
      </w:r>
      <w:r w:rsidR="001F5452">
        <w:rPr>
          <w:rFonts w:cs="B Nazanin" w:hint="cs"/>
          <w:sz w:val="28"/>
          <w:szCs w:val="28"/>
          <w:rtl/>
          <w:lang w:bidi="fa-IR"/>
        </w:rPr>
        <w:t>ابتدا تمام متن پایان نامه را انتخاب کرده و بعد</w:t>
      </w:r>
      <w:r w:rsidR="001F5452" w:rsidRPr="005B6FEB">
        <w:rPr>
          <w:rFonts w:cs="B Nazanin" w:hint="cs"/>
          <w:sz w:val="28"/>
          <w:szCs w:val="28"/>
          <w:rtl/>
          <w:lang w:bidi="fa-IR"/>
        </w:rPr>
        <w:t xml:space="preserve">از سربرگ </w:t>
      </w:r>
      <w:r w:rsidR="001F5452" w:rsidRPr="005B6FEB">
        <w:rPr>
          <w:rFonts w:cs="B Nazanin"/>
          <w:sz w:val="28"/>
          <w:szCs w:val="28"/>
          <w:lang w:bidi="fa-IR"/>
        </w:rPr>
        <w:t>HOME</w:t>
      </w:r>
      <w:r w:rsidR="001F5452" w:rsidRPr="005B6FEB">
        <w:rPr>
          <w:rFonts w:cs="B Nazanin" w:hint="cs"/>
          <w:sz w:val="28"/>
          <w:szCs w:val="28"/>
          <w:rtl/>
          <w:lang w:bidi="fa-IR"/>
        </w:rPr>
        <w:t xml:space="preserve"> پنجره </w:t>
      </w:r>
      <w:r w:rsidR="001F5452" w:rsidRPr="005B6FEB">
        <w:rPr>
          <w:rFonts w:cs="B Nazanin"/>
          <w:sz w:val="28"/>
          <w:szCs w:val="28"/>
          <w:lang w:bidi="fa-IR"/>
        </w:rPr>
        <w:t xml:space="preserve">Paragraph Setting </w:t>
      </w:r>
      <w:r w:rsidR="001F5452" w:rsidRPr="005B6FEB">
        <w:rPr>
          <w:rFonts w:cs="B Nazanin" w:hint="cs"/>
          <w:sz w:val="28"/>
          <w:szCs w:val="28"/>
          <w:rtl/>
          <w:lang w:bidi="fa-IR"/>
        </w:rPr>
        <w:t xml:space="preserve"> را باز کرده و در پنجره </w:t>
      </w:r>
      <w:r w:rsidR="001F5452" w:rsidRPr="005B6FEB">
        <w:rPr>
          <w:rFonts w:cs="B Nazanin"/>
          <w:sz w:val="28"/>
          <w:szCs w:val="28"/>
          <w:lang w:bidi="fa-IR"/>
        </w:rPr>
        <w:t>Paragraph</w:t>
      </w:r>
      <w:r w:rsidR="001F5452" w:rsidRPr="005B6FEB">
        <w:rPr>
          <w:rFonts w:cs="B Nazanin" w:hint="cs"/>
          <w:sz w:val="28"/>
          <w:szCs w:val="28"/>
          <w:rtl/>
          <w:lang w:bidi="fa-IR"/>
        </w:rPr>
        <w:t xml:space="preserve"> در سر برگ </w:t>
      </w:r>
      <w:r w:rsidR="001F5452" w:rsidRPr="005B6FEB">
        <w:rPr>
          <w:rFonts w:cs="B Nazanin"/>
          <w:sz w:val="28"/>
          <w:szCs w:val="28"/>
          <w:lang w:bidi="fa-IR"/>
        </w:rPr>
        <w:t xml:space="preserve">Indents and Spacing </w:t>
      </w:r>
      <w:r w:rsidR="001F5452" w:rsidRPr="005B6FEB">
        <w:rPr>
          <w:rFonts w:cs="B Nazanin" w:hint="cs"/>
          <w:sz w:val="28"/>
          <w:szCs w:val="28"/>
          <w:rtl/>
          <w:lang w:bidi="fa-IR"/>
        </w:rPr>
        <w:t xml:space="preserve"> در کادر یا همان قسمت سوم آن یعنی  </w:t>
      </w:r>
      <w:r w:rsidR="001F5452" w:rsidRPr="005B6FEB">
        <w:rPr>
          <w:rFonts w:cs="B Nazanin"/>
          <w:sz w:val="28"/>
          <w:szCs w:val="28"/>
          <w:lang w:bidi="fa-IR"/>
        </w:rPr>
        <w:t>Spacing</w:t>
      </w:r>
      <w:r w:rsidR="001F5452" w:rsidRPr="005B6FEB">
        <w:rPr>
          <w:rFonts w:cs="B Nazanin" w:hint="cs"/>
          <w:sz w:val="28"/>
          <w:szCs w:val="28"/>
          <w:rtl/>
          <w:lang w:bidi="fa-IR"/>
        </w:rPr>
        <w:t xml:space="preserve"> باید هر دو بخش </w:t>
      </w:r>
      <w:r w:rsidR="001F5452" w:rsidRPr="005B6FEB">
        <w:rPr>
          <w:rFonts w:cs="B Nazanin"/>
          <w:sz w:val="28"/>
          <w:szCs w:val="28"/>
          <w:lang w:bidi="fa-IR"/>
        </w:rPr>
        <w:t>Before</w:t>
      </w:r>
      <w:r w:rsidR="001F5452" w:rsidRPr="005B6FEB">
        <w:rPr>
          <w:rFonts w:cs="B Nazanin" w:hint="cs"/>
          <w:sz w:val="28"/>
          <w:szCs w:val="28"/>
          <w:rtl/>
          <w:lang w:bidi="fa-IR"/>
        </w:rPr>
        <w:t xml:space="preserve"> و  </w:t>
      </w:r>
      <w:r w:rsidR="001F5452" w:rsidRPr="005B6FEB">
        <w:rPr>
          <w:rFonts w:cs="B Nazanin"/>
          <w:sz w:val="28"/>
          <w:szCs w:val="28"/>
          <w:lang w:bidi="fa-IR"/>
        </w:rPr>
        <w:t>After</w:t>
      </w:r>
      <w:r w:rsidR="001F5452" w:rsidRPr="005B6FEB">
        <w:rPr>
          <w:rFonts w:cs="B Nazanin" w:hint="cs"/>
          <w:sz w:val="28"/>
          <w:szCs w:val="28"/>
          <w:rtl/>
          <w:lang w:bidi="fa-IR"/>
        </w:rPr>
        <w:t xml:space="preserve"> مساوی صفر باشد و بخش </w:t>
      </w:r>
      <w:r w:rsidR="001F5452" w:rsidRPr="005B6FEB">
        <w:rPr>
          <w:rFonts w:cs="B Nazanin"/>
          <w:sz w:val="28"/>
          <w:szCs w:val="28"/>
          <w:lang w:bidi="fa-IR"/>
        </w:rPr>
        <w:t xml:space="preserve">Lin Spacing </w:t>
      </w:r>
      <w:r w:rsidR="001F5452" w:rsidRPr="005B6FEB">
        <w:rPr>
          <w:rFonts w:cs="B Nazanin" w:hint="cs"/>
          <w:sz w:val="28"/>
          <w:szCs w:val="28"/>
          <w:rtl/>
          <w:lang w:bidi="fa-IR"/>
        </w:rPr>
        <w:t xml:space="preserve">  هم مساوی </w:t>
      </w:r>
      <w:r w:rsidR="001F5452" w:rsidRPr="005B6FEB">
        <w:rPr>
          <w:rFonts w:cs="B Nazanin"/>
          <w:sz w:val="28"/>
          <w:szCs w:val="28"/>
          <w:lang w:bidi="fa-IR"/>
        </w:rPr>
        <w:t>Single</w:t>
      </w:r>
      <w:r w:rsidR="001F5452" w:rsidRPr="005B6FEB">
        <w:rPr>
          <w:rFonts w:cs="B Nazanin" w:hint="cs"/>
          <w:sz w:val="28"/>
          <w:szCs w:val="28"/>
          <w:rtl/>
          <w:lang w:bidi="fa-IR"/>
        </w:rPr>
        <w:t xml:space="preserve"> باشد .</w:t>
      </w:r>
    </w:p>
    <w:p w:rsidR="004F6685" w:rsidRDefault="004F6685" w:rsidP="004F6685">
      <w:pPr>
        <w:tabs>
          <w:tab w:val="right" w:pos="386"/>
          <w:tab w:val="right" w:pos="8880"/>
        </w:tabs>
        <w:bidi/>
        <w:jc w:val="both"/>
        <w:rPr>
          <w:b/>
          <w:bCs/>
          <w:sz w:val="26"/>
          <w:szCs w:val="26"/>
          <w:rtl/>
          <w:lang w:bidi="fa-IR"/>
        </w:rPr>
      </w:pPr>
      <w:r w:rsidRPr="00802FAE">
        <w:rPr>
          <w:rFonts w:hint="cs"/>
          <w:b/>
          <w:bCs/>
          <w:sz w:val="26"/>
          <w:szCs w:val="26"/>
          <w:rtl/>
          <w:lang w:bidi="fa-IR"/>
        </w:rPr>
        <w:t>(نوع قلم مورد استفاده و فاصله‌ی بین سطر</w:t>
      </w:r>
      <w:r w:rsidRPr="00802FAE">
        <w:rPr>
          <w:b/>
          <w:bCs/>
          <w:sz w:val="26"/>
          <w:szCs w:val="26"/>
          <w:rtl/>
          <w:lang w:bidi="fa-IR"/>
        </w:rPr>
        <w:softHyphen/>
      </w:r>
      <w:r w:rsidRPr="00802FAE">
        <w:rPr>
          <w:rFonts w:hint="cs"/>
          <w:b/>
          <w:bCs/>
          <w:sz w:val="26"/>
          <w:szCs w:val="26"/>
          <w:rtl/>
          <w:lang w:bidi="fa-IR"/>
        </w:rPr>
        <w:t>ها در تمامي متن يکنواخت مي‌باشد)</w:t>
      </w:r>
    </w:p>
    <w:p w:rsidR="004F6685" w:rsidRPr="00802FAE" w:rsidRDefault="004F6685" w:rsidP="004F6685">
      <w:pPr>
        <w:tabs>
          <w:tab w:val="right" w:pos="386"/>
          <w:tab w:val="right" w:pos="8880"/>
        </w:tabs>
        <w:bidi/>
        <w:jc w:val="both"/>
        <w:rPr>
          <w:b/>
          <w:bCs/>
          <w:sz w:val="26"/>
          <w:szCs w:val="26"/>
          <w:rtl/>
          <w:lang w:bidi="fa-IR"/>
        </w:rPr>
      </w:pPr>
    </w:p>
    <w:p w:rsidR="004F6685" w:rsidRDefault="004F6685" w:rsidP="0090505A">
      <w:pPr>
        <w:tabs>
          <w:tab w:val="right" w:pos="386"/>
          <w:tab w:val="right" w:pos="8880"/>
        </w:tabs>
        <w:bidi/>
        <w:jc w:val="both"/>
        <w:rPr>
          <w:sz w:val="26"/>
          <w:szCs w:val="30"/>
        </w:rPr>
      </w:pPr>
      <w:r w:rsidRPr="00802FAE">
        <w:rPr>
          <w:sz w:val="26"/>
          <w:szCs w:val="30"/>
          <w:rtl/>
        </w:rPr>
        <w:t>- اندازه</w:t>
      </w:r>
      <w:r w:rsidRPr="00802FAE">
        <w:rPr>
          <w:rFonts w:hint="cs"/>
          <w:sz w:val="26"/>
          <w:szCs w:val="30"/>
          <w:rtl/>
        </w:rPr>
        <w:t>‌ی</w:t>
      </w:r>
      <w:r w:rsidRPr="00802FAE">
        <w:rPr>
          <w:sz w:val="26"/>
          <w:szCs w:val="30"/>
          <w:rtl/>
        </w:rPr>
        <w:t xml:space="preserve"> عناوين بخش‌ها</w:t>
      </w:r>
      <w:r w:rsidRPr="00802FAE">
        <w:rPr>
          <w:rFonts w:hint="cs"/>
          <w:sz w:val="26"/>
          <w:szCs w:val="30"/>
          <w:rtl/>
        </w:rPr>
        <w:t xml:space="preserve"> (سرتیتر اول مثلاً </w:t>
      </w:r>
      <w:r w:rsidR="0090505A">
        <w:rPr>
          <w:sz w:val="26"/>
          <w:szCs w:val="30"/>
        </w:rPr>
        <w:t>1-1-</w:t>
      </w:r>
      <w:r w:rsidRPr="00802FAE">
        <w:rPr>
          <w:rFonts w:hint="cs"/>
          <w:sz w:val="26"/>
          <w:szCs w:val="30"/>
          <w:rtl/>
        </w:rPr>
        <w:t xml:space="preserve"> با فونت </w:t>
      </w:r>
      <w:r w:rsidR="0039209F" w:rsidRPr="009451FB">
        <w:rPr>
          <w:rFonts w:cs="Times New Roman"/>
          <w:b/>
          <w:bCs/>
          <w:color w:val="FF0000"/>
          <w:sz w:val="24"/>
          <w:szCs w:val="28"/>
          <w:lang w:bidi="fa-IR"/>
        </w:rPr>
        <w:t>Times New Roman</w:t>
      </w:r>
      <w:r w:rsidR="0039209F" w:rsidRPr="00C6168B">
        <w:rPr>
          <w:rFonts w:hint="cs"/>
          <w:color w:val="0070C0"/>
          <w:sz w:val="24"/>
          <w:szCs w:val="28"/>
          <w:rtl/>
          <w:lang w:bidi="fa-IR"/>
        </w:rPr>
        <w:t xml:space="preserve"> </w:t>
      </w:r>
      <w:r w:rsidR="0039209F">
        <w:rPr>
          <w:color w:val="0070C0"/>
          <w:sz w:val="24"/>
          <w:szCs w:val="28"/>
          <w:lang w:bidi="fa-IR"/>
        </w:rPr>
        <w:t xml:space="preserve"> </w:t>
      </w:r>
      <w:r w:rsidR="0039209F">
        <w:rPr>
          <w:sz w:val="26"/>
          <w:szCs w:val="30"/>
        </w:rPr>
        <w:t xml:space="preserve">16 </w:t>
      </w:r>
      <w:r w:rsidRPr="00802FAE">
        <w:rPr>
          <w:rFonts w:hint="cs"/>
          <w:sz w:val="26"/>
          <w:szCs w:val="30"/>
          <w:rtl/>
        </w:rPr>
        <w:t>سياه (</w:t>
      </w:r>
      <w:r w:rsidRPr="00802FAE">
        <w:rPr>
          <w:rFonts w:cs="Times New Roman"/>
          <w:sz w:val="26"/>
          <w:szCs w:val="30"/>
          <w:lang w:bidi="fa-IR"/>
        </w:rPr>
        <w:t>Bold</w:t>
      </w:r>
      <w:r w:rsidRPr="00802FAE">
        <w:rPr>
          <w:rFonts w:hint="cs"/>
          <w:sz w:val="26"/>
          <w:szCs w:val="30"/>
          <w:rtl/>
        </w:rPr>
        <w:t>)</w:t>
      </w:r>
      <w:r w:rsidRPr="00802FAE">
        <w:rPr>
          <w:rFonts w:hint="cs"/>
          <w:sz w:val="26"/>
          <w:szCs w:val="30"/>
          <w:rtl/>
          <w:lang w:bidi="fa-IR"/>
        </w:rPr>
        <w:t xml:space="preserve"> </w:t>
      </w:r>
      <w:r w:rsidRPr="00802FAE">
        <w:rPr>
          <w:rFonts w:hint="cs"/>
          <w:sz w:val="26"/>
          <w:szCs w:val="30"/>
          <w:rtl/>
        </w:rPr>
        <w:t xml:space="preserve">و با اندازه‌ی زيربخش دوم (سرتیتر دوم مثلاً </w:t>
      </w:r>
      <w:r w:rsidR="0090505A">
        <w:rPr>
          <w:sz w:val="26"/>
          <w:szCs w:val="30"/>
        </w:rPr>
        <w:t xml:space="preserve"> 1-1-1- </w:t>
      </w:r>
      <w:r w:rsidRPr="00802FAE">
        <w:rPr>
          <w:rFonts w:hint="cs"/>
          <w:sz w:val="26"/>
          <w:szCs w:val="30"/>
          <w:rtl/>
        </w:rPr>
        <w:t xml:space="preserve">با فونت </w:t>
      </w:r>
      <w:r w:rsidR="0039209F" w:rsidRPr="009451FB">
        <w:rPr>
          <w:rFonts w:cs="Times New Roman"/>
          <w:b/>
          <w:bCs/>
          <w:color w:val="FF0000"/>
          <w:sz w:val="24"/>
          <w:szCs w:val="28"/>
          <w:lang w:bidi="fa-IR"/>
        </w:rPr>
        <w:t>Times New Roman</w:t>
      </w:r>
      <w:r w:rsidR="0039209F">
        <w:rPr>
          <w:rFonts w:cs="Times New Roman"/>
          <w:b/>
          <w:bCs/>
          <w:color w:val="FF0000"/>
          <w:sz w:val="24"/>
          <w:szCs w:val="28"/>
          <w:lang w:bidi="fa-IR"/>
        </w:rPr>
        <w:t xml:space="preserve"> </w:t>
      </w:r>
      <w:r w:rsidRPr="00802FAE">
        <w:rPr>
          <w:rFonts w:hint="cs"/>
          <w:sz w:val="26"/>
          <w:szCs w:val="30"/>
          <w:rtl/>
        </w:rPr>
        <w:t xml:space="preserve"> </w:t>
      </w:r>
      <w:r w:rsidR="0039209F">
        <w:rPr>
          <w:sz w:val="26"/>
          <w:szCs w:val="30"/>
        </w:rPr>
        <w:t xml:space="preserve">14 </w:t>
      </w:r>
      <w:r w:rsidRPr="00802FAE">
        <w:rPr>
          <w:rFonts w:hint="cs"/>
          <w:sz w:val="26"/>
          <w:szCs w:val="30"/>
          <w:rtl/>
        </w:rPr>
        <w:t xml:space="preserve"> سياه (</w:t>
      </w:r>
      <w:r w:rsidRPr="00802FAE">
        <w:rPr>
          <w:rFonts w:cs="Times New Roman"/>
          <w:sz w:val="26"/>
          <w:szCs w:val="30"/>
          <w:lang w:bidi="fa-IR"/>
        </w:rPr>
        <w:t>Bold</w:t>
      </w:r>
      <w:r w:rsidRPr="00802FAE">
        <w:rPr>
          <w:rFonts w:hint="cs"/>
          <w:sz w:val="26"/>
          <w:szCs w:val="30"/>
          <w:rtl/>
        </w:rPr>
        <w:t xml:space="preserve">) و با اندازه‌ی سایر زيربخش‌ها با فونت </w:t>
      </w:r>
      <w:r w:rsidR="0039209F" w:rsidRPr="009451FB">
        <w:rPr>
          <w:rFonts w:cs="Times New Roman"/>
          <w:b/>
          <w:bCs/>
          <w:color w:val="FF0000"/>
          <w:sz w:val="24"/>
          <w:szCs w:val="28"/>
          <w:lang w:bidi="fa-IR"/>
        </w:rPr>
        <w:t>Times New Roman</w:t>
      </w:r>
      <w:r w:rsidRPr="00802FAE">
        <w:rPr>
          <w:rFonts w:hint="cs"/>
          <w:sz w:val="26"/>
          <w:szCs w:val="30"/>
          <w:rtl/>
        </w:rPr>
        <w:t xml:space="preserve"> </w:t>
      </w:r>
      <w:r w:rsidR="009D28C3">
        <w:rPr>
          <w:sz w:val="26"/>
          <w:szCs w:val="30"/>
        </w:rPr>
        <w:t xml:space="preserve">13 </w:t>
      </w:r>
      <w:r w:rsidRPr="00802FAE">
        <w:rPr>
          <w:rFonts w:hint="cs"/>
          <w:sz w:val="26"/>
          <w:szCs w:val="30"/>
          <w:rtl/>
        </w:rPr>
        <w:t xml:space="preserve"> سياه (</w:t>
      </w:r>
      <w:r w:rsidRPr="00802FAE">
        <w:rPr>
          <w:rFonts w:cs="Times New Roman"/>
          <w:sz w:val="26"/>
          <w:szCs w:val="30"/>
          <w:lang w:bidi="fa-IR"/>
        </w:rPr>
        <w:t>Bold</w:t>
      </w:r>
      <w:r w:rsidRPr="00802FAE">
        <w:rPr>
          <w:rFonts w:hint="cs"/>
          <w:sz w:val="26"/>
          <w:szCs w:val="30"/>
          <w:rtl/>
        </w:rPr>
        <w:t>) انتخاب شود.</w:t>
      </w:r>
    </w:p>
    <w:p w:rsidR="009D28C3" w:rsidRDefault="009D28C3" w:rsidP="009D28C3">
      <w:pPr>
        <w:tabs>
          <w:tab w:val="right" w:pos="386"/>
          <w:tab w:val="right" w:pos="8880"/>
        </w:tabs>
        <w:bidi/>
        <w:jc w:val="both"/>
        <w:rPr>
          <w:sz w:val="26"/>
          <w:szCs w:val="30"/>
        </w:rPr>
      </w:pPr>
    </w:p>
    <w:p w:rsidR="009D28C3" w:rsidRDefault="009D28C3" w:rsidP="009D28C3">
      <w:pPr>
        <w:pStyle w:val="ListParagraph"/>
        <w:numPr>
          <w:ilvl w:val="0"/>
          <w:numId w:val="2"/>
        </w:numPr>
        <w:tabs>
          <w:tab w:val="right" w:pos="386"/>
          <w:tab w:val="right" w:pos="8880"/>
        </w:tabs>
        <w:bidi/>
        <w:ind w:left="288"/>
        <w:jc w:val="both"/>
        <w:rPr>
          <w:rFonts w:cs="B Nazanin"/>
          <w:sz w:val="28"/>
          <w:szCs w:val="28"/>
        </w:rPr>
      </w:pPr>
      <w:bookmarkStart w:id="6" w:name="_Hlk131491101"/>
      <w:r w:rsidRPr="00185D2C">
        <w:rPr>
          <w:rFonts w:cs="B Nazanin" w:hint="cs"/>
          <w:sz w:val="28"/>
          <w:szCs w:val="28"/>
          <w:rtl/>
        </w:rPr>
        <w:t xml:space="preserve">لطفا تمامی شکلها و جدولها در محدوه متن ترسیم شوند و وارد حاشیه های تنظیم شده نشوند اگر احیانا جدول یا شکل بزرگی دارید که درصفحه جا نمی شود باید تنظیمات آن صفحه را از حالت  </w:t>
      </w:r>
      <w:r w:rsidRPr="00185D2C">
        <w:rPr>
          <w:rFonts w:cs="B Nazanin"/>
          <w:sz w:val="28"/>
          <w:szCs w:val="28"/>
        </w:rPr>
        <w:t xml:space="preserve">Portrait </w:t>
      </w:r>
      <w:r w:rsidRPr="00185D2C">
        <w:rPr>
          <w:rFonts w:cs="B Nazanin" w:hint="cs"/>
          <w:sz w:val="28"/>
          <w:szCs w:val="28"/>
          <w:rtl/>
        </w:rPr>
        <w:t xml:space="preserve"> به حالت  </w:t>
      </w:r>
      <w:r w:rsidRPr="00185D2C">
        <w:rPr>
          <w:rFonts w:cs="B Nazanin"/>
          <w:sz w:val="28"/>
          <w:szCs w:val="28"/>
        </w:rPr>
        <w:t xml:space="preserve"> Landscape </w:t>
      </w:r>
      <w:r w:rsidRPr="00185D2C">
        <w:rPr>
          <w:rFonts w:cs="B Nazanin" w:hint="cs"/>
          <w:sz w:val="28"/>
          <w:szCs w:val="28"/>
          <w:rtl/>
        </w:rPr>
        <w:t xml:space="preserve"> تغییر دهید </w:t>
      </w:r>
    </w:p>
    <w:p w:rsidR="009D28C3" w:rsidRPr="002248BF" w:rsidRDefault="009D28C3" w:rsidP="00484702">
      <w:pPr>
        <w:pStyle w:val="ListParagraph"/>
        <w:numPr>
          <w:ilvl w:val="0"/>
          <w:numId w:val="2"/>
        </w:numPr>
        <w:tabs>
          <w:tab w:val="right" w:pos="386"/>
          <w:tab w:val="right" w:pos="8880"/>
        </w:tabs>
        <w:bidi/>
        <w:ind w:left="146"/>
        <w:jc w:val="both"/>
        <w:rPr>
          <w:rFonts w:cs="B Nazanin"/>
          <w:color w:val="FF0000"/>
          <w:sz w:val="28"/>
          <w:szCs w:val="28"/>
        </w:rPr>
      </w:pPr>
      <w:bookmarkStart w:id="7" w:name="_Hlk131490967"/>
      <w:r w:rsidRPr="00185D2C">
        <w:rPr>
          <w:rFonts w:cs="B Nazanin" w:hint="cs"/>
          <w:sz w:val="28"/>
          <w:szCs w:val="28"/>
          <w:rtl/>
        </w:rPr>
        <w:t xml:space="preserve">لطفا برای متنهای </w:t>
      </w:r>
      <w:r w:rsidRPr="00185D2C">
        <w:rPr>
          <w:rFonts w:ascii="Arial" w:hAnsi="Arial" w:cs="B Nazanin" w:hint="cs"/>
          <w:sz w:val="28"/>
          <w:szCs w:val="28"/>
          <w:rtl/>
        </w:rPr>
        <w:t>داخل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جداول</w:t>
      </w:r>
      <w:r w:rsidRPr="00185D2C">
        <w:rPr>
          <w:rFonts w:cs="B Nazanin" w:hint="cs"/>
          <w:sz w:val="28"/>
          <w:szCs w:val="28"/>
          <w:rtl/>
        </w:rPr>
        <w:t xml:space="preserve"> و </w:t>
      </w:r>
      <w:r w:rsidRPr="00185D2C">
        <w:rPr>
          <w:rFonts w:ascii="Arial" w:hAnsi="Arial" w:cs="B Nazanin" w:hint="cs"/>
          <w:sz w:val="28"/>
          <w:szCs w:val="28"/>
          <w:rtl/>
        </w:rPr>
        <w:t>عنوان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جداول</w:t>
      </w:r>
      <w:r w:rsidRPr="00185D2C">
        <w:rPr>
          <w:rFonts w:cs="B Nazanin" w:hint="cs"/>
          <w:sz w:val="28"/>
          <w:szCs w:val="28"/>
          <w:rtl/>
        </w:rPr>
        <w:t xml:space="preserve">  از </w:t>
      </w:r>
      <w:r w:rsidRPr="00185D2C">
        <w:rPr>
          <w:rFonts w:cs="B Nazanin" w:hint="cs"/>
          <w:sz w:val="28"/>
          <w:szCs w:val="28"/>
          <w:rtl/>
          <w:lang w:bidi="fa-IR"/>
        </w:rPr>
        <w:t xml:space="preserve">سایز </w:t>
      </w:r>
      <w:r w:rsidR="00484702">
        <w:rPr>
          <w:rFonts w:cs="B Nazanin"/>
          <w:sz w:val="28"/>
          <w:szCs w:val="28"/>
          <w:lang w:bidi="fa-IR"/>
        </w:rPr>
        <w:t>11</w:t>
      </w:r>
      <w:r w:rsidRPr="00185D2C">
        <w:rPr>
          <w:rFonts w:cs="B Nazanin" w:hint="cs"/>
          <w:sz w:val="28"/>
          <w:szCs w:val="28"/>
          <w:rtl/>
          <w:lang w:bidi="fa-IR"/>
        </w:rPr>
        <w:t xml:space="preserve"> استفاده شود تمامی جداول را بر همین اساس تنظیم کنید .</w:t>
      </w:r>
      <w:r w:rsidRPr="00185D2C">
        <w:rPr>
          <w:rFonts w:cs="B Nazanin" w:hint="cs"/>
          <w:sz w:val="28"/>
          <w:szCs w:val="28"/>
          <w:rtl/>
        </w:rPr>
        <w:t xml:space="preserve"> لطفا عنوان جدولها را </w:t>
      </w:r>
      <w:r w:rsidRPr="00FC28C4">
        <w:rPr>
          <w:rFonts w:cs="B Nazanin" w:hint="cs"/>
          <w:color w:val="FF0000"/>
          <w:sz w:val="28"/>
          <w:szCs w:val="28"/>
          <w:rtl/>
        </w:rPr>
        <w:t xml:space="preserve">بالای جدول </w:t>
      </w:r>
      <w:r w:rsidRPr="00185D2C">
        <w:rPr>
          <w:rFonts w:cs="B Nazanin" w:hint="cs"/>
          <w:sz w:val="28"/>
          <w:szCs w:val="28"/>
          <w:rtl/>
        </w:rPr>
        <w:t xml:space="preserve">و به صورت وسط چین  </w:t>
      </w:r>
      <w:r w:rsidRPr="00896FF8">
        <w:rPr>
          <w:rFonts w:asciiTheme="majorBidi" w:hAnsiTheme="majorBidi" w:cstheme="majorBidi"/>
          <w:sz w:val="32"/>
          <w:szCs w:val="32"/>
        </w:rPr>
        <w:t>Justify</w:t>
      </w:r>
      <w:r w:rsidRPr="00896F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185D2C">
        <w:rPr>
          <w:rFonts w:cs="B Nazanin" w:hint="cs"/>
          <w:sz w:val="28"/>
          <w:szCs w:val="28"/>
          <w:rtl/>
          <w:lang w:bidi="fa-IR"/>
        </w:rPr>
        <w:t xml:space="preserve">کنید . </w:t>
      </w:r>
      <w:r w:rsidRPr="00185D2C">
        <w:rPr>
          <w:rFonts w:ascii="Arial" w:hAnsi="Arial" w:cs="B Nazanin" w:hint="cs"/>
          <w:sz w:val="28"/>
          <w:szCs w:val="28"/>
          <w:rtl/>
        </w:rPr>
        <w:t>لطفا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فقط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قسمت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شماره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تا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انتهای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 علامت</w:t>
      </w:r>
      <w:r w:rsidRPr="00A854F1">
        <w:rPr>
          <w:rFonts w:ascii="Arial" w:hAnsi="Arial" w:cs="B Nazanin" w:hint="cs"/>
          <w:color w:val="FF0000"/>
          <w:sz w:val="28"/>
          <w:szCs w:val="28"/>
          <w:rtl/>
        </w:rPr>
        <w:t xml:space="preserve"> : </w:t>
      </w:r>
      <w:r w:rsidRPr="00A854F1">
        <w:rPr>
          <w:rFonts w:cs="B Nazanin" w:hint="cs"/>
          <w:color w:val="FF0000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را</w:t>
      </w:r>
      <w:r w:rsidRPr="00185D2C">
        <w:rPr>
          <w:rFonts w:cs="B Nazanin" w:hint="cs"/>
          <w:sz w:val="28"/>
          <w:szCs w:val="28"/>
          <w:rtl/>
        </w:rPr>
        <w:t xml:space="preserve">  </w:t>
      </w:r>
      <w:r w:rsidRPr="00896FF8">
        <w:rPr>
          <w:rFonts w:asciiTheme="majorBidi" w:hAnsiTheme="majorBidi" w:cstheme="majorBidi"/>
          <w:sz w:val="32"/>
          <w:szCs w:val="32"/>
        </w:rPr>
        <w:t>BOLD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کنیدو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مابقی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عنوان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را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ساده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قید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کنید</w:t>
      </w:r>
      <w:r w:rsidRPr="00185D2C">
        <w:rPr>
          <w:rFonts w:cs="B Nazanin" w:hint="cs"/>
          <w:sz w:val="28"/>
          <w:szCs w:val="28"/>
          <w:rtl/>
        </w:rPr>
        <w:t xml:space="preserve"> </w:t>
      </w:r>
    </w:p>
    <w:p w:rsidR="002248BF" w:rsidRDefault="002248BF" w:rsidP="002248BF">
      <w:pPr>
        <w:pStyle w:val="ListParagraph"/>
        <w:tabs>
          <w:tab w:val="right" w:pos="386"/>
          <w:tab w:val="right" w:pos="8880"/>
        </w:tabs>
        <w:bidi/>
        <w:ind w:left="146"/>
        <w:jc w:val="both"/>
        <w:rPr>
          <w:rFonts w:cs="B Nazanin"/>
          <w:sz w:val="28"/>
          <w:szCs w:val="28"/>
        </w:rPr>
      </w:pPr>
    </w:p>
    <w:p w:rsidR="002248BF" w:rsidRPr="0068599D" w:rsidRDefault="002248BF" w:rsidP="002248BF">
      <w:pPr>
        <w:pStyle w:val="ListParagraph"/>
        <w:tabs>
          <w:tab w:val="right" w:pos="386"/>
          <w:tab w:val="right" w:pos="8880"/>
        </w:tabs>
        <w:bidi/>
        <w:ind w:left="146"/>
        <w:jc w:val="both"/>
        <w:rPr>
          <w:rFonts w:cs="B Nazanin"/>
          <w:color w:val="FF0000"/>
          <w:sz w:val="28"/>
          <w:szCs w:val="28"/>
        </w:rPr>
      </w:pPr>
    </w:p>
    <w:p w:rsidR="0068599D" w:rsidRPr="002248BF" w:rsidRDefault="002248BF" w:rsidP="002248BF">
      <w:pPr>
        <w:tabs>
          <w:tab w:val="right" w:pos="386"/>
          <w:tab w:val="right" w:pos="8880"/>
        </w:tabs>
        <w:bidi/>
        <w:ind w:left="-214"/>
        <w:jc w:val="center"/>
        <w:rPr>
          <w:rFonts w:cs="B Nazanin"/>
          <w:color w:val="FF0000"/>
          <w:sz w:val="32"/>
          <w:szCs w:val="32"/>
        </w:rPr>
      </w:pPr>
      <w:bookmarkStart w:id="8" w:name="_Toc156338403"/>
      <w:r w:rsidRPr="002248BF">
        <w:rPr>
          <w:b/>
          <w:bCs/>
          <w:sz w:val="22"/>
          <w:szCs w:val="28"/>
        </w:rPr>
        <w:t>Table 2</w:t>
      </w:r>
      <w:r>
        <w:rPr>
          <w:b/>
          <w:bCs/>
          <w:sz w:val="22"/>
          <w:szCs w:val="28"/>
        </w:rPr>
        <w:t>-</w:t>
      </w:r>
      <w:r w:rsidRPr="002248BF">
        <w:rPr>
          <w:b/>
          <w:bCs/>
          <w:sz w:val="22"/>
          <w:szCs w:val="28"/>
        </w:rPr>
        <w:t xml:space="preserve">1: </w:t>
      </w:r>
      <w:r w:rsidRPr="002248BF">
        <w:rPr>
          <w:sz w:val="22"/>
          <w:szCs w:val="28"/>
        </w:rPr>
        <w:t xml:space="preserve">A. </w:t>
      </w:r>
      <w:proofErr w:type="spellStart"/>
      <w:r w:rsidRPr="002248BF">
        <w:rPr>
          <w:sz w:val="22"/>
          <w:szCs w:val="28"/>
        </w:rPr>
        <w:t>conophalloides</w:t>
      </w:r>
      <w:proofErr w:type="spellEnd"/>
      <w:r w:rsidRPr="002248BF">
        <w:rPr>
          <w:sz w:val="22"/>
          <w:szCs w:val="28"/>
        </w:rPr>
        <w:t xml:space="preserve"> &amp; E. </w:t>
      </w:r>
      <w:proofErr w:type="spellStart"/>
      <w:r w:rsidRPr="002248BF">
        <w:rPr>
          <w:sz w:val="22"/>
          <w:szCs w:val="28"/>
        </w:rPr>
        <w:t>Intortum</w:t>
      </w:r>
      <w:proofErr w:type="spellEnd"/>
      <w:r w:rsidRPr="002248BF">
        <w:rPr>
          <w:sz w:val="22"/>
          <w:szCs w:val="28"/>
        </w:rPr>
        <w:t xml:space="preserve"> study Information</w:t>
      </w:r>
      <w:bookmarkEnd w:id="8"/>
    </w:p>
    <w:tbl>
      <w:tblPr>
        <w:tblStyle w:val="GridTable5Dark-Accent61"/>
        <w:tblW w:w="4845" w:type="pct"/>
        <w:tblInd w:w="279" w:type="dxa"/>
        <w:tblLook w:val="04A0" w:firstRow="1" w:lastRow="0" w:firstColumn="1" w:lastColumn="0" w:noHBand="0" w:noVBand="1"/>
      </w:tblPr>
      <w:tblGrid>
        <w:gridCol w:w="1371"/>
        <w:gridCol w:w="2054"/>
        <w:gridCol w:w="1093"/>
        <w:gridCol w:w="1423"/>
        <w:gridCol w:w="1715"/>
        <w:gridCol w:w="1404"/>
      </w:tblGrid>
      <w:tr w:rsidR="0068599D" w:rsidTr="006859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pct"/>
            <w:tcBorders>
              <w:bottom w:val="single" w:sz="4" w:space="0" w:color="FFFFFF" w:themeColor="background1"/>
            </w:tcBorders>
            <w:noWrap/>
            <w:vAlign w:val="center"/>
          </w:tcPr>
          <w:p w:rsidR="0068599D" w:rsidRDefault="0068599D">
            <w:pPr>
              <w:pStyle w:val="mj"/>
              <w:bidi/>
              <w:rPr>
                <w:color w:val="auto"/>
              </w:rPr>
            </w:pPr>
          </w:p>
          <w:p w:rsidR="0068599D" w:rsidRDefault="0068599D">
            <w:pPr>
              <w:pStyle w:val="mj"/>
              <w:bidi/>
              <w:rPr>
                <w:color w:val="auto"/>
                <w:rtl/>
              </w:rPr>
            </w:pPr>
            <w:r>
              <w:rPr>
                <w:color w:val="auto"/>
              </w:rPr>
              <w:t>Plant family</w:t>
            </w:r>
          </w:p>
          <w:p w:rsidR="0068599D" w:rsidRDefault="0068599D">
            <w:pPr>
              <w:pStyle w:val="mj"/>
              <w:bidi/>
              <w:rPr>
                <w:color w:val="auto"/>
              </w:rPr>
            </w:pPr>
          </w:p>
        </w:tc>
        <w:tc>
          <w:tcPr>
            <w:tcW w:w="1150" w:type="pct"/>
            <w:tcBorders>
              <w:bottom w:val="single" w:sz="4" w:space="0" w:color="FFFFFF" w:themeColor="background1"/>
            </w:tcBorders>
            <w:vAlign w:val="center"/>
          </w:tcPr>
          <w:p w:rsidR="0068599D" w:rsidRDefault="0068599D">
            <w:pPr>
              <w:pStyle w:val="mj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</w:p>
          <w:p w:rsidR="0068599D" w:rsidRDefault="0068599D">
            <w:pPr>
              <w:pStyle w:val="mj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Scientific Name</w:t>
            </w:r>
          </w:p>
        </w:tc>
        <w:tc>
          <w:tcPr>
            <w:tcW w:w="620" w:type="pct"/>
            <w:tcBorders>
              <w:bottom w:val="single" w:sz="4" w:space="0" w:color="FFFFFF" w:themeColor="background1"/>
            </w:tcBorders>
            <w:vAlign w:val="center"/>
          </w:tcPr>
          <w:p w:rsidR="0068599D" w:rsidRDefault="0068599D">
            <w:pPr>
              <w:pStyle w:val="mj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rtl/>
              </w:rPr>
            </w:pPr>
          </w:p>
          <w:p w:rsidR="0068599D" w:rsidRDefault="0068599D">
            <w:pPr>
              <w:pStyle w:val="mj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color w:val="auto"/>
              </w:rPr>
              <w:t>Local name</w:t>
            </w:r>
          </w:p>
        </w:tc>
        <w:tc>
          <w:tcPr>
            <w:tcW w:w="802" w:type="pct"/>
            <w:tcBorders>
              <w:bottom w:val="single" w:sz="4" w:space="0" w:color="FFFFFF" w:themeColor="background1"/>
            </w:tcBorders>
            <w:vAlign w:val="center"/>
          </w:tcPr>
          <w:p w:rsidR="0068599D" w:rsidRDefault="0068599D">
            <w:pPr>
              <w:pStyle w:val="mj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rtl/>
              </w:rPr>
            </w:pPr>
          </w:p>
          <w:p w:rsidR="0068599D" w:rsidRDefault="0068599D">
            <w:pPr>
              <w:pStyle w:val="mj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color w:val="auto"/>
              </w:rPr>
              <w:t>Collected parts</w:t>
            </w:r>
          </w:p>
        </w:tc>
        <w:tc>
          <w:tcPr>
            <w:tcW w:w="963" w:type="pct"/>
            <w:tcBorders>
              <w:bottom w:val="single" w:sz="4" w:space="0" w:color="FFFFFF" w:themeColor="background1"/>
            </w:tcBorders>
            <w:vAlign w:val="center"/>
          </w:tcPr>
          <w:p w:rsidR="0068599D" w:rsidRDefault="0068599D">
            <w:pPr>
              <w:pStyle w:val="mj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  <w:p w:rsidR="0068599D" w:rsidRDefault="0068599D">
            <w:pPr>
              <w:pStyle w:val="mj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color w:val="auto"/>
              </w:rPr>
              <w:t>Alt/</w:t>
            </w:r>
            <w:proofErr w:type="spellStart"/>
            <w:r>
              <w:rPr>
                <w:color w:val="auto"/>
              </w:rPr>
              <w:t>Lat</w:t>
            </w:r>
            <w:proofErr w:type="spellEnd"/>
          </w:p>
        </w:tc>
        <w:tc>
          <w:tcPr>
            <w:tcW w:w="791" w:type="pct"/>
            <w:tcBorders>
              <w:bottom w:val="single" w:sz="4" w:space="0" w:color="FFFFFF" w:themeColor="background1"/>
            </w:tcBorders>
            <w:vAlign w:val="center"/>
            <w:hideMark/>
          </w:tcPr>
          <w:p w:rsidR="0068599D" w:rsidRDefault="0068599D">
            <w:pPr>
              <w:pStyle w:val="mj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rtl/>
              </w:rPr>
            </w:pPr>
            <w:r>
              <w:rPr>
                <w:color w:val="auto"/>
              </w:rPr>
              <w:t>Voucher specimen</w:t>
            </w:r>
          </w:p>
        </w:tc>
      </w:tr>
      <w:tr w:rsidR="0068599D" w:rsidTr="00685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pct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:rsidR="0068599D" w:rsidRDefault="0068599D">
            <w:pPr>
              <w:pStyle w:val="mj"/>
              <w:bidi/>
              <w:rPr>
                <w:color w:val="auto"/>
                <w:rtl/>
              </w:rPr>
            </w:pPr>
          </w:p>
          <w:p w:rsidR="0068599D" w:rsidRDefault="0068599D">
            <w:pPr>
              <w:pStyle w:val="mj"/>
              <w:bidi/>
              <w:rPr>
                <w:color w:val="auto"/>
                <w:rtl/>
              </w:rPr>
            </w:pPr>
          </w:p>
          <w:p w:rsidR="0068599D" w:rsidRDefault="0068599D">
            <w:pPr>
              <w:pStyle w:val="mj"/>
              <w:bidi/>
              <w:rPr>
                <w:b w:val="0"/>
                <w:bCs w:val="0"/>
                <w:color w:val="auto"/>
                <w:rtl/>
              </w:rPr>
            </w:pPr>
            <w:proofErr w:type="spellStart"/>
            <w:r>
              <w:rPr>
                <w:color w:val="auto"/>
              </w:rPr>
              <w:t>Araceae</w:t>
            </w:r>
            <w:proofErr w:type="spellEnd"/>
          </w:p>
          <w:p w:rsidR="0068599D" w:rsidRDefault="0068599D">
            <w:pPr>
              <w:pStyle w:val="mj"/>
              <w:bidi/>
              <w:rPr>
                <w:b w:val="0"/>
                <w:bCs w:val="0"/>
                <w:color w:val="auto"/>
              </w:rPr>
            </w:pPr>
          </w:p>
          <w:p w:rsidR="0068599D" w:rsidRDefault="0068599D">
            <w:pPr>
              <w:pStyle w:val="mj"/>
              <w:bidi/>
              <w:rPr>
                <w:color w:val="auto"/>
                <w:rtl/>
              </w:rPr>
            </w:pPr>
          </w:p>
        </w:tc>
        <w:tc>
          <w:tcPr>
            <w:tcW w:w="1150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8599D" w:rsidRDefault="0068599D">
            <w:pPr>
              <w:pStyle w:val="mj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8599D" w:rsidRDefault="0068599D">
            <w:pPr>
              <w:pStyle w:val="mj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t xml:space="preserve">A. </w:t>
            </w:r>
            <w:proofErr w:type="spellStart"/>
            <w:r>
              <w:t>conophalloides</w:t>
            </w:r>
            <w:proofErr w:type="spellEnd"/>
          </w:p>
        </w:tc>
        <w:tc>
          <w:tcPr>
            <w:tcW w:w="620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8599D" w:rsidRDefault="0068599D">
            <w:pPr>
              <w:pStyle w:val="mj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  <w:p w:rsidR="0068599D" w:rsidRDefault="0068599D">
            <w:pPr>
              <w:pStyle w:val="mj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t xml:space="preserve">Hass/ </w:t>
            </w:r>
            <w:proofErr w:type="spellStart"/>
            <w:r>
              <w:t>Kardih</w:t>
            </w:r>
            <w:proofErr w:type="spellEnd"/>
          </w:p>
        </w:tc>
        <w:tc>
          <w:tcPr>
            <w:tcW w:w="8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68599D" w:rsidRDefault="0068599D">
            <w:pPr>
              <w:pStyle w:val="mj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Leaf</w:t>
            </w:r>
          </w:p>
        </w:tc>
        <w:tc>
          <w:tcPr>
            <w:tcW w:w="963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8599D" w:rsidRDefault="0068599D">
            <w:pPr>
              <w:pStyle w:val="mj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8599D" w:rsidRDefault="00C566D8">
            <w:pPr>
              <w:pStyle w:val="mj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kern w:val="0"/>
                <w14:ligatures w14:val="none"/>
              </w:rPr>
              <w:t>35˚14’09” N 46˚22’49” E</w:t>
            </w:r>
          </w:p>
        </w:tc>
        <w:tc>
          <w:tcPr>
            <w:tcW w:w="791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8599D" w:rsidRDefault="0068599D">
            <w:pPr>
              <w:pStyle w:val="mj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  <w:p w:rsidR="0068599D" w:rsidRDefault="0068599D">
            <w:pPr>
              <w:pStyle w:val="mj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t>UOK- (40K-20)</w:t>
            </w:r>
          </w:p>
        </w:tc>
      </w:tr>
      <w:tr w:rsidR="0068599D" w:rsidTr="0068599D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68599D" w:rsidRDefault="0068599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68599D" w:rsidRDefault="0068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68599D" w:rsidRDefault="0068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68599D" w:rsidRDefault="0068599D">
            <w:pPr>
              <w:pStyle w:val="mj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Flower</w:t>
            </w: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68599D" w:rsidRDefault="0068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68599D" w:rsidRDefault="0068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</w:p>
        </w:tc>
      </w:tr>
      <w:tr w:rsidR="0068599D" w:rsidTr="00685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68599D" w:rsidRDefault="0068599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50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8599D" w:rsidRDefault="0068599D">
            <w:pPr>
              <w:pStyle w:val="mj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8599D" w:rsidRDefault="0068599D">
            <w:pPr>
              <w:pStyle w:val="mj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E. </w:t>
            </w:r>
            <w:proofErr w:type="spellStart"/>
            <w:r>
              <w:t>Intortum</w:t>
            </w:r>
            <w:proofErr w:type="spellEnd"/>
          </w:p>
        </w:tc>
        <w:tc>
          <w:tcPr>
            <w:tcW w:w="620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8599D" w:rsidRDefault="0068599D">
            <w:pPr>
              <w:pStyle w:val="mj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  <w:p w:rsidR="0068599D" w:rsidRDefault="0068599D">
            <w:pPr>
              <w:pStyle w:val="mj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proofErr w:type="spellStart"/>
            <w:r>
              <w:t>Kardih</w:t>
            </w:r>
            <w:proofErr w:type="spellEnd"/>
          </w:p>
        </w:tc>
        <w:tc>
          <w:tcPr>
            <w:tcW w:w="8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68599D" w:rsidRDefault="0068599D">
            <w:pPr>
              <w:pStyle w:val="mj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Leaf</w:t>
            </w:r>
          </w:p>
        </w:tc>
        <w:tc>
          <w:tcPr>
            <w:tcW w:w="963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8599D" w:rsidRDefault="0068599D">
            <w:pPr>
              <w:pStyle w:val="mj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  <w:p w:rsidR="0068599D" w:rsidRDefault="00C566D8">
            <w:pPr>
              <w:pStyle w:val="mj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kern w:val="0"/>
                <w14:ligatures w14:val="none"/>
              </w:rPr>
              <w:t>35˚53’21.9” N 44˚34’49.6” E</w:t>
            </w:r>
          </w:p>
        </w:tc>
        <w:tc>
          <w:tcPr>
            <w:tcW w:w="791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8599D" w:rsidRDefault="0068599D">
            <w:pPr>
              <w:pStyle w:val="mj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  <w:p w:rsidR="0068599D" w:rsidRDefault="0068599D">
            <w:pPr>
              <w:pStyle w:val="mj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t>UOK- (40K-19)</w:t>
            </w:r>
          </w:p>
        </w:tc>
      </w:tr>
      <w:tr w:rsidR="0068599D" w:rsidTr="0068599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68599D" w:rsidRDefault="0068599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68599D" w:rsidRDefault="0068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68599D" w:rsidRDefault="0068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68599D" w:rsidRDefault="0068599D">
            <w:pPr>
              <w:pStyle w:val="mj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t>Flower</w:t>
            </w: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68599D" w:rsidRDefault="0068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68599D" w:rsidRDefault="0068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</w:p>
        </w:tc>
      </w:tr>
    </w:tbl>
    <w:p w:rsidR="00484702" w:rsidRPr="00185D2C" w:rsidRDefault="00484702" w:rsidP="00FC28C4">
      <w:pPr>
        <w:pStyle w:val="ListParagraph"/>
        <w:numPr>
          <w:ilvl w:val="0"/>
          <w:numId w:val="2"/>
        </w:numPr>
        <w:tabs>
          <w:tab w:val="right" w:pos="386"/>
          <w:tab w:val="right" w:pos="8880"/>
        </w:tabs>
        <w:bidi/>
        <w:ind w:left="146"/>
        <w:jc w:val="both"/>
        <w:rPr>
          <w:rFonts w:cs="B Nazanin"/>
          <w:sz w:val="28"/>
          <w:szCs w:val="28"/>
        </w:rPr>
      </w:pPr>
      <w:bookmarkStart w:id="9" w:name="_Hlk131490939"/>
      <w:bookmarkEnd w:id="7"/>
      <w:r w:rsidRPr="00185D2C">
        <w:rPr>
          <w:rFonts w:cs="B Nazanin" w:hint="cs"/>
          <w:sz w:val="28"/>
          <w:szCs w:val="28"/>
          <w:rtl/>
        </w:rPr>
        <w:lastRenderedPageBreak/>
        <w:t xml:space="preserve">لطفا برای </w:t>
      </w:r>
      <w:r w:rsidRPr="00185D2C">
        <w:rPr>
          <w:rFonts w:ascii="Arial" w:hAnsi="Arial" w:cs="B Nazanin" w:hint="cs"/>
          <w:sz w:val="28"/>
          <w:szCs w:val="28"/>
          <w:rtl/>
        </w:rPr>
        <w:t>عنوان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شکل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ها</w:t>
      </w:r>
      <w:r>
        <w:rPr>
          <w:rFonts w:ascii="Arial" w:hAnsi="Arial" w:cs="B Nazanin" w:hint="cs"/>
          <w:sz w:val="28"/>
          <w:szCs w:val="28"/>
          <w:rtl/>
        </w:rPr>
        <w:t xml:space="preserve"> و نمودارها </w:t>
      </w:r>
      <w:r w:rsidRPr="00185D2C">
        <w:rPr>
          <w:rFonts w:cs="B Nazanin" w:hint="cs"/>
          <w:sz w:val="28"/>
          <w:szCs w:val="28"/>
          <w:rtl/>
        </w:rPr>
        <w:t xml:space="preserve"> از </w:t>
      </w:r>
      <w:r w:rsidRPr="00185D2C">
        <w:rPr>
          <w:rFonts w:cs="B Nazanin" w:hint="cs"/>
          <w:sz w:val="28"/>
          <w:szCs w:val="28"/>
          <w:rtl/>
          <w:lang w:bidi="fa-IR"/>
        </w:rPr>
        <w:t xml:space="preserve">سایز </w:t>
      </w:r>
      <w:r w:rsidR="00FC28C4">
        <w:rPr>
          <w:rFonts w:cs="B Nazanin"/>
          <w:sz w:val="28"/>
          <w:szCs w:val="28"/>
          <w:lang w:bidi="fa-IR"/>
        </w:rPr>
        <w:t>11</w:t>
      </w:r>
      <w:r w:rsidRPr="00185D2C">
        <w:rPr>
          <w:rFonts w:cs="B Nazanin" w:hint="cs"/>
          <w:sz w:val="28"/>
          <w:szCs w:val="28"/>
          <w:rtl/>
          <w:lang w:bidi="fa-IR"/>
        </w:rPr>
        <w:t xml:space="preserve"> استفاده شود عنوان شکل ها را </w:t>
      </w:r>
      <w:r w:rsidRPr="00FC28C4">
        <w:rPr>
          <w:rFonts w:cs="B Nazanin" w:hint="cs"/>
          <w:color w:val="FF0000"/>
          <w:sz w:val="28"/>
          <w:szCs w:val="28"/>
          <w:rtl/>
          <w:lang w:bidi="fa-IR"/>
        </w:rPr>
        <w:t xml:space="preserve">زیر شکل </w:t>
      </w:r>
      <w:r w:rsidRPr="00185D2C">
        <w:rPr>
          <w:rFonts w:cs="B Nazanin" w:hint="cs"/>
          <w:sz w:val="28"/>
          <w:szCs w:val="28"/>
          <w:rtl/>
          <w:lang w:bidi="fa-IR"/>
        </w:rPr>
        <w:t xml:space="preserve">و به صورت وسط چین </w:t>
      </w:r>
      <w:r w:rsidRPr="00896FF8">
        <w:rPr>
          <w:rFonts w:asciiTheme="majorBidi" w:hAnsiTheme="majorBidi" w:cstheme="majorBidi"/>
          <w:sz w:val="32"/>
          <w:szCs w:val="32"/>
        </w:rPr>
        <w:t>Justify</w:t>
      </w:r>
      <w:r w:rsidRPr="00185D2C">
        <w:rPr>
          <w:rFonts w:cs="B Nazanin" w:hint="cs"/>
          <w:sz w:val="28"/>
          <w:szCs w:val="28"/>
          <w:rtl/>
          <w:lang w:bidi="fa-IR"/>
        </w:rPr>
        <w:t xml:space="preserve">  کنید</w:t>
      </w:r>
      <w:r w:rsidRPr="00185D2C">
        <w:rPr>
          <w:rFonts w:ascii="Arial Narrow" w:hAnsi="Arial Narrow" w:cs="B Nazanin" w:hint="cs"/>
          <w:sz w:val="28"/>
          <w:szCs w:val="28"/>
          <w:rtl/>
        </w:rPr>
        <w:t>و</w:t>
      </w:r>
      <w:r w:rsidRPr="00185D2C">
        <w:rPr>
          <w:rFonts w:ascii="Arial Narrow" w:hAnsi="Arial Narrow" w:cs="B Nazanin" w:hint="cs"/>
          <w:sz w:val="28"/>
          <w:szCs w:val="28"/>
          <w:rtl/>
          <w:lang w:bidi="fa-IR"/>
        </w:rPr>
        <w:t xml:space="preserve"> </w:t>
      </w:r>
      <w:r w:rsidRPr="00185D2C">
        <w:rPr>
          <w:rFonts w:cs="B Nazanin" w:hint="cs"/>
          <w:sz w:val="28"/>
          <w:szCs w:val="28"/>
          <w:rtl/>
          <w:lang w:bidi="fa-IR"/>
        </w:rPr>
        <w:t>تمامی شکل ها  را بر همین اساس تنظیم کنید .</w:t>
      </w:r>
    </w:p>
    <w:p w:rsidR="00484702" w:rsidRPr="001C1CFA" w:rsidRDefault="00484702" w:rsidP="00484702">
      <w:pPr>
        <w:pStyle w:val="ListParagraph"/>
        <w:numPr>
          <w:ilvl w:val="0"/>
          <w:numId w:val="2"/>
        </w:numPr>
        <w:tabs>
          <w:tab w:val="right" w:pos="386"/>
          <w:tab w:val="right" w:pos="8880"/>
        </w:tabs>
        <w:bidi/>
        <w:ind w:left="146"/>
        <w:jc w:val="both"/>
        <w:rPr>
          <w:rFonts w:cs="B Nazanin"/>
          <w:color w:val="FF0000"/>
          <w:sz w:val="28"/>
          <w:szCs w:val="28"/>
        </w:rPr>
      </w:pPr>
      <w:r w:rsidRPr="00185D2C">
        <w:rPr>
          <w:rFonts w:ascii="Arial" w:hAnsi="Arial" w:cs="B Nazanin" w:hint="cs"/>
          <w:sz w:val="28"/>
          <w:szCs w:val="28"/>
          <w:rtl/>
        </w:rPr>
        <w:t>لطفا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فقط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قسمت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شماره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تا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انتهای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 علامت </w:t>
      </w:r>
      <w:r w:rsidRPr="00A854F1">
        <w:rPr>
          <w:rFonts w:ascii="Arial" w:hAnsi="Arial" w:cs="B Nazanin" w:hint="cs"/>
          <w:color w:val="FF0000"/>
          <w:sz w:val="28"/>
          <w:szCs w:val="28"/>
          <w:rtl/>
        </w:rPr>
        <w:t xml:space="preserve">: 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را</w:t>
      </w:r>
      <w:r w:rsidRPr="00185D2C">
        <w:rPr>
          <w:rFonts w:cs="B Nazanin" w:hint="cs"/>
          <w:sz w:val="28"/>
          <w:szCs w:val="28"/>
          <w:rtl/>
        </w:rPr>
        <w:t xml:space="preserve">  </w:t>
      </w:r>
      <w:r w:rsidRPr="00896FF8">
        <w:rPr>
          <w:rFonts w:asciiTheme="majorBidi" w:hAnsiTheme="majorBidi" w:cstheme="majorBidi"/>
          <w:sz w:val="32"/>
          <w:szCs w:val="32"/>
        </w:rPr>
        <w:t>BOLD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کنیدو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مابقی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عنوان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را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ساده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قید</w:t>
      </w:r>
      <w:r w:rsidRPr="00185D2C">
        <w:rPr>
          <w:rFonts w:cs="B Nazanin" w:hint="cs"/>
          <w:sz w:val="28"/>
          <w:szCs w:val="28"/>
          <w:rtl/>
        </w:rPr>
        <w:t xml:space="preserve"> </w:t>
      </w:r>
      <w:r w:rsidRPr="00185D2C">
        <w:rPr>
          <w:rFonts w:ascii="Arial" w:hAnsi="Arial" w:cs="B Nazanin" w:hint="cs"/>
          <w:sz w:val="28"/>
          <w:szCs w:val="28"/>
          <w:rtl/>
        </w:rPr>
        <w:t>کنید</w:t>
      </w:r>
      <w:r w:rsidRPr="00185D2C">
        <w:rPr>
          <w:rFonts w:cs="B Nazanin" w:hint="cs"/>
          <w:sz w:val="28"/>
          <w:szCs w:val="28"/>
          <w:rtl/>
        </w:rPr>
        <w:t xml:space="preserve"> </w:t>
      </w:r>
    </w:p>
    <w:bookmarkEnd w:id="6"/>
    <w:bookmarkEnd w:id="9"/>
    <w:p w:rsidR="004F6685" w:rsidRDefault="004F6685" w:rsidP="004F6685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4F6685" w:rsidRDefault="004F6685" w:rsidP="0068599D">
      <w:pPr>
        <w:jc w:val="center"/>
        <w:rPr>
          <w:rFonts w:cs="B Nazanin"/>
          <w:b/>
          <w:bCs/>
          <w:sz w:val="32"/>
          <w:szCs w:val="32"/>
          <w:lang w:bidi="fa-IR"/>
        </w:rPr>
      </w:pPr>
    </w:p>
    <w:p w:rsidR="004F6685" w:rsidRDefault="004F6685" w:rsidP="004F6685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4F6685" w:rsidRDefault="002205BA" w:rsidP="004F6685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  <w:r>
        <w:rPr>
          <w:noProof/>
        </w:rPr>
        <w:drawing>
          <wp:anchor distT="0" distB="0" distL="114300" distR="114300" simplePos="0" relativeHeight="251743232" behindDoc="0" locked="0" layoutInCell="1" allowOverlap="1" wp14:anchorId="7771E5ED" wp14:editId="678EBA05">
            <wp:simplePos x="0" y="0"/>
            <wp:positionH relativeFrom="margin">
              <wp:align>center</wp:align>
            </wp:positionH>
            <wp:positionV relativeFrom="margin">
              <wp:posOffset>1895475</wp:posOffset>
            </wp:positionV>
            <wp:extent cx="3215005" cy="1656080"/>
            <wp:effectExtent l="0" t="0" r="4445" b="1270"/>
            <wp:wrapSquare wrapText="bothSides"/>
            <wp:docPr id="267576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57617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500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6685" w:rsidRDefault="004F6685" w:rsidP="004F6685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4F6685" w:rsidRDefault="004F6685" w:rsidP="004F6685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4F6685" w:rsidRDefault="004F6685" w:rsidP="004F6685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4F6685" w:rsidRDefault="004F6685" w:rsidP="004F6685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2205BA" w:rsidRDefault="002205BA" w:rsidP="002205BA">
      <w:pPr>
        <w:pStyle w:val="shikl"/>
        <w:rPr>
          <w:b/>
          <w:bCs/>
          <w:rtl/>
        </w:rPr>
      </w:pPr>
      <w:bookmarkStart w:id="10" w:name="_Toc156338416"/>
    </w:p>
    <w:p w:rsidR="002205BA" w:rsidRDefault="002205BA" w:rsidP="002205BA">
      <w:pPr>
        <w:pStyle w:val="shikl"/>
        <w:rPr>
          <w:b/>
          <w:bCs/>
          <w:rtl/>
        </w:rPr>
      </w:pPr>
    </w:p>
    <w:p w:rsidR="002205BA" w:rsidRDefault="002205BA" w:rsidP="002205BA">
      <w:pPr>
        <w:pStyle w:val="shikl"/>
        <w:rPr>
          <w:b/>
          <w:bCs/>
          <w:rtl/>
        </w:rPr>
      </w:pPr>
    </w:p>
    <w:p w:rsidR="002205BA" w:rsidRDefault="002205BA" w:rsidP="002205BA">
      <w:pPr>
        <w:pStyle w:val="shikl"/>
      </w:pPr>
      <w:r>
        <w:rPr>
          <w:b/>
          <w:bCs/>
        </w:rPr>
        <w:t>Figure 1-2:</w:t>
      </w:r>
      <w:r>
        <w:t xml:space="preserve">  Calcium oxalate and Oxalic acid structure</w:t>
      </w:r>
      <w:bookmarkEnd w:id="10"/>
    </w:p>
    <w:p w:rsidR="004F6685" w:rsidRDefault="004F6685" w:rsidP="004F6685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4F6685" w:rsidRDefault="004F6685" w:rsidP="004F6685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4F6685" w:rsidRDefault="004F6685" w:rsidP="004F6685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4F6685" w:rsidRDefault="004F6685" w:rsidP="004F6685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4F6685" w:rsidRDefault="004F6685" w:rsidP="004F6685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4F6685" w:rsidRDefault="004F6685" w:rsidP="004F6685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4F6685" w:rsidRDefault="004F6685" w:rsidP="004F6685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4F6685" w:rsidRDefault="004F6685" w:rsidP="004F6685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4F6685" w:rsidRDefault="004F6685" w:rsidP="004F6685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4F6685" w:rsidRPr="00802FAE" w:rsidRDefault="004F6685" w:rsidP="004F6685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71F5A" w:rsidRDefault="00671F5A" w:rsidP="00671F5A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71F5A" w:rsidRDefault="00671F5A" w:rsidP="00671F5A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71F5A" w:rsidRDefault="00671F5A" w:rsidP="00671F5A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71F5A" w:rsidRDefault="00671F5A" w:rsidP="00671F5A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71F5A" w:rsidRDefault="00671F5A" w:rsidP="00671F5A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71F5A" w:rsidRDefault="00671F5A" w:rsidP="00671F5A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71F5A" w:rsidRDefault="00671F5A" w:rsidP="00671F5A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71F5A" w:rsidRDefault="00671F5A" w:rsidP="00671F5A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71F5A" w:rsidRDefault="00671F5A" w:rsidP="00671F5A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71F5A" w:rsidRDefault="00671F5A" w:rsidP="00671F5A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71F5A" w:rsidRDefault="00671F5A" w:rsidP="00671F5A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71F5A" w:rsidRDefault="00671F5A" w:rsidP="00671F5A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71F5A" w:rsidRDefault="00671F5A" w:rsidP="00671F5A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71F5A" w:rsidRDefault="00671F5A" w:rsidP="00671F5A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71F5A" w:rsidRDefault="00671F5A" w:rsidP="00671F5A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71F5A" w:rsidRPr="00802FAE" w:rsidRDefault="00671F5A" w:rsidP="00671F5A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1" w:name="_Toc82634286"/>
      <w:r w:rsidRPr="00A3757E">
        <w:rPr>
          <w:rFonts w:cs="Times New Roman"/>
          <w:b/>
          <w:bCs/>
          <w:sz w:val="36"/>
          <w:szCs w:val="44"/>
          <w:lang w:val="en-GB"/>
        </w:rPr>
        <w:t>Chapter Two:</w:t>
      </w:r>
      <w:bookmarkEnd w:id="4"/>
      <w:bookmarkEnd w:id="11"/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2" w:name="_Toc81410752"/>
      <w:bookmarkStart w:id="13" w:name="_Toc82634287"/>
      <w:r w:rsidRPr="00A3757E">
        <w:rPr>
          <w:rFonts w:cs="Times New Roman"/>
          <w:b/>
          <w:bCs/>
          <w:sz w:val="36"/>
          <w:szCs w:val="44"/>
          <w:lang w:val="en-GB"/>
        </w:rPr>
        <w:t>Solving LFPP with IC in OF</w:t>
      </w:r>
      <w:bookmarkEnd w:id="12"/>
      <w:bookmarkEnd w:id="13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802FAE">
        <w:br w:type="page"/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71F5A" w:rsidRDefault="00671F5A" w:rsidP="00671F5A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71F5A" w:rsidRDefault="00671F5A" w:rsidP="00671F5A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71F5A" w:rsidRDefault="00671F5A" w:rsidP="00671F5A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71F5A" w:rsidRDefault="00671F5A" w:rsidP="00671F5A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71F5A" w:rsidRDefault="00671F5A" w:rsidP="00671F5A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71F5A" w:rsidRDefault="00671F5A" w:rsidP="00671F5A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671F5A" w:rsidRPr="00802FAE" w:rsidRDefault="00671F5A" w:rsidP="00671F5A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4" w:name="_Toc81410771"/>
      <w:bookmarkStart w:id="15" w:name="_Toc82634288"/>
      <w:r w:rsidRPr="00A3757E">
        <w:rPr>
          <w:rFonts w:cs="Times New Roman"/>
          <w:b/>
          <w:bCs/>
          <w:sz w:val="36"/>
          <w:szCs w:val="44"/>
          <w:lang w:val="en-GB"/>
        </w:rPr>
        <w:t>Chapter Three</w:t>
      </w:r>
      <w:bookmarkEnd w:id="14"/>
      <w:bookmarkEnd w:id="15"/>
      <w:r w:rsidRPr="00A3757E">
        <w:rPr>
          <w:rFonts w:cs="Times New Roman"/>
          <w:b/>
          <w:bCs/>
          <w:sz w:val="36"/>
          <w:szCs w:val="44"/>
          <w:lang w:val="en-GB"/>
        </w:rPr>
        <w:t xml:space="preserve"> </w:t>
      </w: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6" w:name="_Toc81410772"/>
      <w:bookmarkStart w:id="17" w:name="_Toc82634289"/>
      <w:r w:rsidRPr="00A3757E">
        <w:rPr>
          <w:rFonts w:cs="Times New Roman"/>
          <w:b/>
          <w:bCs/>
          <w:sz w:val="36"/>
          <w:szCs w:val="44"/>
          <w:lang w:val="en-GB"/>
        </w:rPr>
        <w:t>Solving CLFPP with IC in OF</w:t>
      </w:r>
      <w:bookmarkEnd w:id="16"/>
      <w:bookmarkEnd w:id="17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802FAE">
        <w:br w:type="page"/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18" w:name="_Toc81410778"/>
      <w:bookmarkStart w:id="19" w:name="_Toc82634290"/>
      <w:r w:rsidRPr="00A3757E">
        <w:rPr>
          <w:rFonts w:cs="Times New Roman"/>
          <w:b/>
          <w:bCs/>
          <w:sz w:val="36"/>
          <w:szCs w:val="44"/>
          <w:lang w:val="en-GB"/>
        </w:rPr>
        <w:t>Chapter Four:</w:t>
      </w:r>
      <w:bookmarkEnd w:id="18"/>
      <w:bookmarkEnd w:id="19"/>
      <w:r w:rsidRPr="00A3757E">
        <w:rPr>
          <w:rFonts w:cs="Times New Roman"/>
          <w:b/>
          <w:bCs/>
          <w:sz w:val="36"/>
          <w:szCs w:val="44"/>
          <w:lang w:val="en-GB"/>
        </w:rPr>
        <w:t xml:space="preserve"> </w:t>
      </w: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20" w:name="_Toc81410779"/>
      <w:bookmarkStart w:id="21" w:name="_Toc82634291"/>
      <w:r w:rsidRPr="00A3757E">
        <w:rPr>
          <w:rFonts w:cs="Times New Roman"/>
          <w:b/>
          <w:bCs/>
          <w:sz w:val="36"/>
          <w:szCs w:val="44"/>
          <w:lang w:val="en-GB"/>
        </w:rPr>
        <w:t>Solving EPLFPP with IC in OF</w:t>
      </w:r>
      <w:bookmarkEnd w:id="20"/>
      <w:bookmarkEnd w:id="21"/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802FAE">
        <w:br w:type="page"/>
      </w: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802FAE" w:rsidRDefault="001B0846" w:rsidP="001B0846">
      <w:pPr>
        <w:bidi/>
        <w:jc w:val="both"/>
        <w:rPr>
          <w:rFonts w:cs="B Nazanin"/>
          <w:b/>
          <w:bCs/>
          <w:sz w:val="32"/>
          <w:szCs w:val="32"/>
          <w:lang w:bidi="fa-IR"/>
        </w:rPr>
      </w:pP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22" w:name="_Toc81410787"/>
      <w:bookmarkStart w:id="23" w:name="_Toc82634292"/>
      <w:r w:rsidRPr="00A3757E">
        <w:rPr>
          <w:rFonts w:cs="Times New Roman"/>
          <w:b/>
          <w:bCs/>
          <w:sz w:val="36"/>
          <w:szCs w:val="44"/>
          <w:lang w:val="en-GB"/>
        </w:rPr>
        <w:t>Chapter Five:</w:t>
      </w:r>
      <w:bookmarkEnd w:id="22"/>
      <w:bookmarkEnd w:id="23"/>
      <w:r w:rsidRPr="00A3757E">
        <w:rPr>
          <w:rFonts w:cs="Times New Roman"/>
          <w:b/>
          <w:bCs/>
          <w:sz w:val="36"/>
          <w:szCs w:val="44"/>
          <w:lang w:val="en-GB"/>
        </w:rPr>
        <w:t xml:space="preserve"> </w:t>
      </w:r>
    </w:p>
    <w:p w:rsidR="001B0846" w:rsidRPr="00A3757E" w:rsidRDefault="001B0846" w:rsidP="001B0846">
      <w:pPr>
        <w:rPr>
          <w:rFonts w:cs="Times New Roman"/>
          <w:b/>
          <w:bCs/>
          <w:sz w:val="36"/>
          <w:szCs w:val="44"/>
          <w:lang w:val="en-GB"/>
        </w:rPr>
      </w:pPr>
      <w:bookmarkStart w:id="24" w:name="_Toc81410788"/>
      <w:bookmarkStart w:id="25" w:name="_Toc82634293"/>
      <w:r w:rsidRPr="00A3757E">
        <w:rPr>
          <w:rFonts w:cs="Times New Roman"/>
          <w:b/>
          <w:bCs/>
          <w:sz w:val="36"/>
          <w:szCs w:val="44"/>
          <w:lang w:val="en-GB"/>
        </w:rPr>
        <w:t>Conclusions and Future Works</w:t>
      </w:r>
      <w:bookmarkEnd w:id="24"/>
      <w:bookmarkEnd w:id="25"/>
    </w:p>
    <w:p w:rsidR="00522430" w:rsidRDefault="001B0846" w:rsidP="00522430">
      <w:pPr>
        <w:bidi/>
        <w:jc w:val="right"/>
        <w:rPr>
          <w:b/>
          <w:bCs/>
          <w:sz w:val="36"/>
          <w:szCs w:val="36"/>
          <w:rtl/>
          <w:lang w:bidi="fa-IR"/>
        </w:rPr>
      </w:pPr>
      <w:r w:rsidRPr="00B44B3B">
        <w:rPr>
          <w:b/>
          <w:bCs/>
          <w:sz w:val="36"/>
          <w:szCs w:val="36"/>
          <w:rtl/>
        </w:rPr>
        <w:br w:type="page"/>
      </w:r>
      <w:r w:rsidR="00B44B3B" w:rsidRPr="00B44B3B">
        <w:rPr>
          <w:b/>
          <w:bCs/>
          <w:sz w:val="36"/>
          <w:szCs w:val="36"/>
          <w:lang w:bidi="fa-IR"/>
        </w:rPr>
        <w:lastRenderedPageBreak/>
        <w:t>Appendix</w:t>
      </w:r>
      <w:r w:rsidR="008C02A4" w:rsidRPr="00B44B3B">
        <w:rPr>
          <w:rFonts w:ascii="B Zar" w:hAnsi="B Zar"/>
          <w:noProof/>
          <w:color w:val="000000"/>
          <w:sz w:val="36"/>
          <w:szCs w:val="36"/>
          <w:lang w:bidi="fa-IR"/>
        </w:rPr>
        <w:br w:type="page"/>
      </w:r>
      <w:r w:rsidR="00B44B3B" w:rsidRPr="00B44B3B">
        <w:rPr>
          <w:b/>
          <w:bCs/>
          <w:sz w:val="36"/>
          <w:szCs w:val="36"/>
          <w:lang w:bidi="fa-IR"/>
        </w:rPr>
        <w:lastRenderedPageBreak/>
        <w:t>Glossary</w:t>
      </w:r>
      <w:r w:rsidR="00B44B3B" w:rsidRPr="00B44B3B">
        <w:rPr>
          <w:b/>
          <w:bCs/>
          <w:sz w:val="36"/>
          <w:szCs w:val="36"/>
          <w:lang w:bidi="fa-IR"/>
        </w:rPr>
        <w:br w:type="page"/>
      </w:r>
      <w:r w:rsidR="00B44B3B">
        <w:rPr>
          <w:b/>
          <w:bCs/>
          <w:sz w:val="36"/>
          <w:szCs w:val="36"/>
          <w:lang w:bidi="fa-IR"/>
        </w:rPr>
        <w:lastRenderedPageBreak/>
        <w:t>References</w:t>
      </w:r>
    </w:p>
    <w:p w:rsidR="00522430" w:rsidRDefault="00522430">
      <w:pPr>
        <w:spacing w:after="160" w:line="259" w:lineRule="auto"/>
        <w:rPr>
          <w:b/>
          <w:bCs/>
          <w:sz w:val="36"/>
          <w:szCs w:val="36"/>
          <w:rtl/>
          <w:lang w:bidi="fa-IR"/>
        </w:rPr>
      </w:pPr>
      <w:r>
        <w:rPr>
          <w:b/>
          <w:bCs/>
          <w:sz w:val="36"/>
          <w:szCs w:val="36"/>
          <w:rtl/>
          <w:lang w:bidi="fa-IR"/>
        </w:rPr>
        <w:br w:type="page"/>
      </w:r>
    </w:p>
    <w:p w:rsidR="006D3177" w:rsidRDefault="006D3177" w:rsidP="00522430">
      <w:pPr>
        <w:bidi/>
        <w:rPr>
          <w:b/>
          <w:bCs/>
          <w:sz w:val="18"/>
          <w:szCs w:val="22"/>
          <w:rtl/>
          <w:lang w:bidi="fa-IR"/>
        </w:rPr>
      </w:pPr>
      <w:r>
        <w:rPr>
          <w:rFonts w:hint="cs"/>
          <w:b/>
          <w:bCs/>
          <w:sz w:val="18"/>
          <w:szCs w:val="22"/>
          <w:rtl/>
          <w:lang w:bidi="fa-IR"/>
        </w:rPr>
        <w:lastRenderedPageBreak/>
        <w:t>چکیده</w:t>
      </w:r>
    </w:p>
    <w:p w:rsidR="00B67067" w:rsidRDefault="00B67067" w:rsidP="00B67067">
      <w:pPr>
        <w:bidi/>
        <w:rPr>
          <w:b/>
          <w:bCs/>
          <w:sz w:val="18"/>
          <w:szCs w:val="22"/>
          <w:rtl/>
          <w:lang w:bidi="fa-IR"/>
        </w:rPr>
      </w:pPr>
      <w:r w:rsidRPr="00802FAE">
        <w:rPr>
          <w:rFonts w:hint="cs"/>
          <w:sz w:val="26"/>
          <w:szCs w:val="30"/>
          <w:rtl/>
        </w:rPr>
        <w:t xml:space="preserve">حروف متن چکیده‌ی فارسی </w:t>
      </w:r>
      <w:r w:rsidRPr="00802FAE">
        <w:rPr>
          <w:rFonts w:hint="cs"/>
          <w:sz w:val="26"/>
          <w:szCs w:val="30"/>
          <w:rtl/>
          <w:lang w:bidi="fa-IR"/>
        </w:rPr>
        <w:t xml:space="preserve">با فونت </w:t>
      </w:r>
      <w:r w:rsidRPr="00802FAE">
        <w:rPr>
          <w:rFonts w:cs="Times New Roman"/>
          <w:sz w:val="26"/>
          <w:szCs w:val="30"/>
          <w:lang w:bidi="fa-IR"/>
        </w:rPr>
        <w:t>B-</w:t>
      </w:r>
      <w:proofErr w:type="spellStart"/>
      <w:r w:rsidRPr="00802FAE">
        <w:rPr>
          <w:rFonts w:cs="Times New Roman"/>
          <w:sz w:val="26"/>
          <w:szCs w:val="30"/>
          <w:lang w:bidi="fa-IR"/>
        </w:rPr>
        <w:t>Nazanin</w:t>
      </w:r>
      <w:proofErr w:type="spellEnd"/>
      <w:r w:rsidRPr="00802FAE">
        <w:rPr>
          <w:rFonts w:cs="Times New Roman" w:hint="cs"/>
          <w:sz w:val="26"/>
          <w:szCs w:val="30"/>
          <w:rtl/>
          <w:lang w:bidi="fa-IR"/>
        </w:rPr>
        <w:t xml:space="preserve"> </w:t>
      </w:r>
      <w:r w:rsidRPr="00802FAE">
        <w:rPr>
          <w:rFonts w:hint="cs"/>
          <w:sz w:val="26"/>
          <w:szCs w:val="30"/>
          <w:rtl/>
          <w:lang w:bidi="fa-IR"/>
        </w:rPr>
        <w:t>و با</w:t>
      </w:r>
      <w:r w:rsidRPr="00802FAE">
        <w:rPr>
          <w:rFonts w:hint="cs"/>
          <w:sz w:val="26"/>
          <w:szCs w:val="30"/>
          <w:rtl/>
        </w:rPr>
        <w:t xml:space="preserve"> اندازه‌ی 1</w:t>
      </w:r>
      <w:r>
        <w:rPr>
          <w:rFonts w:hint="cs"/>
          <w:sz w:val="26"/>
          <w:szCs w:val="30"/>
          <w:rtl/>
        </w:rPr>
        <w:t>3</w:t>
      </w:r>
      <w:r w:rsidRPr="00802FAE">
        <w:rPr>
          <w:rFonts w:hint="cs"/>
          <w:sz w:val="26"/>
          <w:szCs w:val="30"/>
          <w:rtl/>
        </w:rPr>
        <w:t xml:space="preserve"> معمولی (</w:t>
      </w:r>
      <w:r w:rsidRPr="00802FAE">
        <w:rPr>
          <w:rFonts w:cs="Times New Roman"/>
          <w:sz w:val="26"/>
          <w:szCs w:val="30"/>
          <w:lang w:bidi="fa-IR"/>
        </w:rPr>
        <w:t>regular</w:t>
      </w:r>
      <w:r w:rsidRPr="00802FAE">
        <w:rPr>
          <w:rFonts w:hint="cs"/>
          <w:sz w:val="26"/>
          <w:szCs w:val="30"/>
          <w:rtl/>
        </w:rPr>
        <w:t>)</w:t>
      </w:r>
      <w:r>
        <w:rPr>
          <w:rFonts w:hint="cs"/>
          <w:sz w:val="26"/>
          <w:szCs w:val="30"/>
          <w:rtl/>
        </w:rPr>
        <w:t xml:space="preserve"> تایپ شود</w:t>
      </w: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  <w:lang w:bidi="fa-IR"/>
        </w:rPr>
      </w:pPr>
      <w:r>
        <w:rPr>
          <w:b/>
          <w:bCs/>
          <w:sz w:val="18"/>
          <w:szCs w:val="22"/>
          <w:rtl/>
          <w:lang w:bidi="fa-IR"/>
        </w:rPr>
        <w:br w:type="page"/>
      </w: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802FAE">
        <w:rPr>
          <w:rFonts w:hint="cs"/>
          <w:noProof/>
          <w:color w:val="000000"/>
          <w:rtl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351E52" wp14:editId="23D8F6C0">
                <wp:simplePos x="0" y="0"/>
                <wp:positionH relativeFrom="column">
                  <wp:posOffset>4274185</wp:posOffset>
                </wp:positionH>
                <wp:positionV relativeFrom="paragraph">
                  <wp:posOffset>-348615</wp:posOffset>
                </wp:positionV>
                <wp:extent cx="1255395" cy="342900"/>
                <wp:effectExtent l="12065" t="8890" r="8890" b="101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1A32DB" w:rsidRDefault="00191B89" w:rsidP="006D3177">
                            <w:pPr>
                              <w:bidi/>
                              <w:jc w:val="both"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 w:rsidRPr="001A32DB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3: تعهدنامه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51E52" id="Text Box 13" o:spid="_x0000_s1050" type="#_x0000_t202" style="position:absolute;left:0;text-align:left;margin-left:336.55pt;margin-top:-27.45pt;width:98.8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sKKgIAAFoEAAAOAAAAZHJzL2Uyb0RvYy54bWysVNtu2zAMfR+wfxD0vthx4q0x4hRdugwD&#10;ugvQ7gNkWbaFyaImKbGzry8lJ1nQvRXzgyBK1CF5Dun17dgrchDWSdAlnc9SSoTmUEvdlvTn0+7d&#10;DSXOM10zBVqU9Cgcvd28fbMeTCEy6EDVwhIE0a4YTEk7702RJI53omduBkZovGzA9syjaduktmxA&#10;9F4lWZq+TwawtbHAhXN4ej9d0k3EbxrB/femccITVVLMzcfVxrUKa7JZs6K1zHSSn9Jgr8iiZ1Jj&#10;0AvUPfOM7K38B6qX3IKDxs849Ak0jeQi1oDVzNMX1Tx2zIhYC5LjzIUm9/9g+bfDD0tkjdotKNGs&#10;R42exOjJRxgJHiE/g3EFuj0adPQjnqNvrNWZB+C/HNGw7ZhuxZ21MHSC1ZjfPLxMrp5OOC6AVMNX&#10;qDEO23uIQGNj+0Ae0kEQHXU6XrQJufAQMsvzxSqnhOPdYpmt0iheworza2Od/yygJ2FTUovaR3R2&#10;eHA+ZMOKs0sI5kDJeieVioZtq62y5MCwT3bxiwW8cFOaDCVd5Vk+EfAKiF56bHgl+5LepOGbWjDQ&#10;9knXsR09k2raY8pKn3gM1E0k+rEao2TZ8qxPBfURmbUwNTgOJG46sH8oGbC5S+p+75kVlKgvGtVZ&#10;zZfLMA3RWOYfMjTs9U11fcM0R6iSekqm7dZPE7Q3VrYdRpr6QcMdKtrISHaQfsrqlD82cNTgNGxh&#10;Qq7t6PX3l7B5BgAA//8DAFBLAwQUAAYACAAAACEA4ynNFt8AAAAJAQAADwAAAGRycy9kb3ducmV2&#10;LnhtbEyPTU/DMAyG70j8h8hIXNCWrMA+StNpmkCcN7hwyxqvrWictsnWjl+POY2j7Uevnzdbj64R&#10;Z+xD7UnDbKpAIBXe1lRq+Px4myxBhGjImsYTarhggHV+e5OZ1PqBdnjex1JwCIXUaKhibFMpQ1Gh&#10;M2HqWyS+HX3vTOSxL6XtzcDhrpGJUnPpTE38oTItbissvvcnp8EPrxfnsVPJw9ePe99uut0x6bS+&#10;vxs3LyAijvEKw58+q0POTgd/IhtEo2G+eJwxqmHy/LQCwcRyobjMgTcrkHkm/zfIfwEAAP//AwBQ&#10;SwECLQAUAAYACAAAACEAtoM4kv4AAADhAQAAEwAAAAAAAAAAAAAAAAAAAAAAW0NvbnRlbnRfVHlw&#10;ZXNdLnhtbFBLAQItABQABgAIAAAAIQA4/SH/1gAAAJQBAAALAAAAAAAAAAAAAAAAAC8BAABfcmVs&#10;cy8ucmVsc1BLAQItABQABgAIAAAAIQDkjIsKKgIAAFoEAAAOAAAAAAAAAAAAAAAAAC4CAABkcnMv&#10;ZTJvRG9jLnhtbFBLAQItABQABgAIAAAAIQDjKc0W3wAAAAkBAAAPAAAAAAAAAAAAAAAAAIQEAABk&#10;cnMvZG93bnJldi54bWxQSwUGAAAAAAQABADzAAAAkAUAAAAA&#10;" strokecolor="white">
                <v:textbox>
                  <w:txbxContent>
                    <w:p w:rsidR="00191B89" w:rsidRPr="001A32DB" w:rsidRDefault="00191B89" w:rsidP="006D3177">
                      <w:pPr>
                        <w:bidi/>
                        <w:jc w:val="both"/>
                        <w:rPr>
                          <w:color w:val="FF0000"/>
                          <w:u w:val="single"/>
                          <w:lang w:bidi="fa-IR"/>
                        </w:rPr>
                      </w:pPr>
                      <w:r w:rsidRPr="001A32DB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3: تعهدنامه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D6C02">
        <w:rPr>
          <w:rFonts w:eastAsia="Calibri" w:cs="B Nazanin" w:hint="cs"/>
          <w:b/>
          <w:bCs/>
          <w:color w:val="000000"/>
          <w:rtl/>
        </w:rPr>
        <w:t>بسمه تعالی</w:t>
      </w: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*تعهدنامه</w:t>
      </w:r>
      <w:r w:rsidRPr="00AD6C02">
        <w:rPr>
          <w:rFonts w:eastAsia="Calibri" w:cs="B Nazanin"/>
          <w:b/>
          <w:bCs/>
          <w:color w:val="000000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rtl/>
        </w:rPr>
        <w:t>ی دانشجویان تحصیلات تكمیلی دانشگاه کردستان در انجام پایان‌نامه*</w:t>
      </w:r>
    </w:p>
    <w:p w:rsidR="006D3177" w:rsidRPr="00AD6C02" w:rsidRDefault="006D3177" w:rsidP="006D3177">
      <w:pPr>
        <w:bidi/>
        <w:jc w:val="both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اینجانب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>
        <w:rPr>
          <w:rFonts w:eastAsia="Calibri" w:cs="B Nazanin" w:hint="cs"/>
          <w:b/>
          <w:bCs/>
          <w:color w:val="000000"/>
          <w:rtl/>
          <w:lang w:bidi="fa-IR"/>
        </w:rPr>
        <w:t>............</w:t>
      </w:r>
      <w:r w:rsidRPr="00AD6C02">
        <w:rPr>
          <w:rFonts w:eastAsia="Calibri" w:cs="B Nazanin" w:hint="cs"/>
          <w:b/>
          <w:bCs/>
          <w:color w:val="000000"/>
          <w:rtl/>
          <w:lang w:bidi="fa-IR"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دانشجوی مقطع </w:t>
      </w:r>
      <w:r>
        <w:rPr>
          <w:rFonts w:eastAsia="Calibri" w:cs="B Nazanin" w:hint="cs"/>
          <w:b/>
          <w:bCs/>
          <w:color w:val="000000"/>
          <w:rtl/>
        </w:rPr>
        <w:t>................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رشته </w:t>
      </w:r>
      <w:r>
        <w:rPr>
          <w:rFonts w:eastAsia="Calibri" w:cs="B Nazanin" w:hint="cs"/>
          <w:b/>
          <w:bCs/>
          <w:color w:val="000000"/>
          <w:rtl/>
        </w:rPr>
        <w:t>....................</w:t>
      </w:r>
      <w:r w:rsidRPr="00AD6C02">
        <w:rPr>
          <w:rFonts w:eastAsia="Calibri" w:cs="B Nazanin" w:hint="cs"/>
          <w:color w:val="000000"/>
          <w:sz w:val="12"/>
          <w:szCs w:val="16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>متعهد می‌شوم: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1- صداقت، امانتداری و بی‌طرفی را در انجام پژوهش و انتشار نتایج حاصل از آن رعایت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2- در نگارش نتیجه پژوهش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 xml:space="preserve">های حاصل از موضوع </w:t>
      </w:r>
      <w:r w:rsidRPr="006A594F">
        <w:rPr>
          <w:rFonts w:eastAsia="Calibri" w:cs="B Nazanin" w:hint="cs"/>
          <w:color w:val="000000"/>
          <w:highlight w:val="yellow"/>
          <w:rtl/>
        </w:rPr>
        <w:t>پایان‌نامه</w:t>
      </w:r>
      <w:r w:rsidR="006A594F" w:rsidRPr="006A594F">
        <w:rPr>
          <w:rFonts w:eastAsia="Calibri" w:cs="B Nazanin" w:hint="cs"/>
          <w:color w:val="000000"/>
          <w:highlight w:val="yellow"/>
          <w:rtl/>
          <w:lang w:bidi="fa-IR"/>
        </w:rPr>
        <w:t>/ رساله</w:t>
      </w:r>
      <w:r w:rsidRPr="00AD6C02">
        <w:rPr>
          <w:rFonts w:eastAsia="Calibri" w:cs="B Nazanin" w:hint="cs"/>
          <w:color w:val="000000"/>
          <w:rtl/>
        </w:rPr>
        <w:t>، از بازنویسی نوشته‌های دیگران بدون ذکر منبع، بازی با الفاظ، زیاده‌‌نویسی، كلی‌گویی و جزم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اندیشی و تصرف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گرایی پرهیز نمایم و نتایج پژوهشی خود را در موعد مقرر و با اطلاع استاد راهنما منتشر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3- تمامی یافته‌های مستخرج از پایان‌نامه متعلق به دانشگاه كردستان بوده و لازم است در كلیه مقالات مستخرج از آن‌ها نام دانشگاه كردستان را تحت عنوان (دانشجوی دانشگاه كردستان) یا (دانش آموخته دانشگاه كردستان) ذكر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4- در انتشار مقالات نام استاد (استادان) راهنما و استاد (استادان) مشاور را در لیست مؤلفین مقاله ذكر نمایم و از آوردن اسامی افرادی كه نقش مؤثری در انجام پژوهش نداشته‌اند، جداً خودداری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5- در بخش سپاسگزاری مقاله، از تمامی افراد و سازمان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هایی كه در اجرای پژوهش مساعدتی مبذول داشته‌‌اند با ذكر نوع مشاركت تشكر و قدردانی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6- از انتشار همپوشان یا ارسال همزمان یك مقاله به چند مجله و یا ارسال مجدد مقاله چاپ شده به مجلات دیگر خودداری نمایم.</w:t>
      </w:r>
    </w:p>
    <w:p w:rsidR="006D3177" w:rsidRPr="00AD6C02" w:rsidRDefault="006D3177" w:rsidP="006D3177">
      <w:pPr>
        <w:bidi/>
        <w:jc w:val="both"/>
        <w:rPr>
          <w:rFonts w:eastAsia="Calibri" w:cs="B Nazanin"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7- در صورت عدم رعایت موارد مذكور، دانشگاه كردستان مجاز خواهد بود تا برابر مقررات اقدام نماید.</w:t>
      </w: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lang w:bidi="fa-IR"/>
        </w:rPr>
      </w:pPr>
    </w:p>
    <w:p w:rsidR="006D3177" w:rsidRDefault="006D3177" w:rsidP="006D3177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امضاء دانشجو</w:t>
      </w:r>
    </w:p>
    <w:p w:rsidR="006A594F" w:rsidRPr="00AD6C02" w:rsidRDefault="006A594F" w:rsidP="006A594F">
      <w:pPr>
        <w:bidi/>
        <w:jc w:val="center"/>
        <w:rPr>
          <w:rFonts w:eastAsia="Calibri" w:cs="B Nazanin"/>
          <w:b/>
          <w:bCs/>
          <w:color w:val="000000"/>
          <w:rtl/>
        </w:rPr>
      </w:pPr>
    </w:p>
    <w:p w:rsidR="006D3177" w:rsidRPr="00AD6C02" w:rsidRDefault="006D3177" w:rsidP="006D3177">
      <w:pPr>
        <w:bidi/>
        <w:jc w:val="center"/>
        <w:rPr>
          <w:rFonts w:eastAsia="Calibri" w:cs="B Nazanin"/>
          <w:b/>
          <w:bCs/>
          <w:color w:val="000000"/>
          <w:lang w:bidi="fa-IR"/>
        </w:rPr>
      </w:pP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center"/>
        <w:rPr>
          <w:rFonts w:eastAsia="Calibri" w:cs="B Nazanin"/>
          <w:b/>
          <w:bCs/>
          <w:color w:val="000000"/>
          <w:sz w:val="22"/>
          <w:szCs w:val="28"/>
          <w:rtl/>
        </w:rPr>
      </w:pPr>
      <w:r w:rsidRPr="00AD6C02">
        <w:rPr>
          <w:rFonts w:eastAsia="Calibri" w:cs="B Nazanin" w:hint="cs"/>
          <w:b/>
          <w:bCs/>
          <w:color w:val="000000"/>
          <w:sz w:val="22"/>
          <w:szCs w:val="28"/>
          <w:rtl/>
        </w:rPr>
        <w:t>دستورالعمل نحوه</w:t>
      </w:r>
      <w:r w:rsidRPr="00AD6C02">
        <w:rPr>
          <w:rFonts w:eastAsia="Calibri" w:cs="B Nazanin"/>
          <w:b/>
          <w:bCs/>
          <w:color w:val="000000"/>
          <w:sz w:val="22"/>
          <w:szCs w:val="28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sz w:val="22"/>
          <w:szCs w:val="28"/>
          <w:rtl/>
        </w:rPr>
        <w:t>ی برخورد با موارد تخطی دانشجویان تحصیلات تكمیلی در هنگام انتشار نتایج پژوهش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1.  در موارد زیر دانشگاه کردستان با مجله مربوطه مكاتبه و درخواست خارج نمودن مقاله را نموده و موضوع را به محل كار یا تحصیل بعدی دانشجو اطلاع خواهد داد.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الف- چاپ مقاله بدون اطلاع و تأیید استادان راهنما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ب- چاپ نتایج حاصل از پژوهش‌های انجام شده در دانشگاه کردستان بدون ذکر نام دانشگاه</w:t>
      </w:r>
    </w:p>
    <w:p w:rsidR="006D3177" w:rsidRPr="00AD6C02" w:rsidRDefault="006D3177" w:rsidP="006D3177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2. در صورت احراز تخلف از سایر موارد درج شده در تعهدنامه دانشجویی، دانشگاه ضمن مكاتبه با مجله</w:t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 w:hint="cs"/>
          <w:color w:val="000000"/>
          <w:sz w:val="16"/>
          <w:szCs w:val="20"/>
          <w:rtl/>
        </w:rPr>
        <w:t>ی مربوطه، حسب مورد تصمیم‌گیری خواهد نمود.</w:t>
      </w: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</w:rPr>
      </w:pPr>
      <w:r>
        <w:rPr>
          <w:b/>
          <w:bCs/>
          <w:sz w:val="18"/>
          <w:szCs w:val="22"/>
          <w:rtl/>
        </w:rPr>
        <w:br w:type="page"/>
      </w: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  <w:r w:rsidRPr="00802FAE"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33984A" wp14:editId="54660009">
                <wp:simplePos x="0" y="0"/>
                <wp:positionH relativeFrom="column">
                  <wp:posOffset>4550410</wp:posOffset>
                </wp:positionH>
                <wp:positionV relativeFrom="paragraph">
                  <wp:posOffset>230505</wp:posOffset>
                </wp:positionV>
                <wp:extent cx="1485900" cy="342900"/>
                <wp:effectExtent l="12065" t="6985" r="6985" b="1206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C870A5" w:rsidRDefault="00191B89" w:rsidP="006D3177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فرمت 2: واگذاری حقوق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3984A" id="Text Box 16" o:spid="_x0000_s1051" type="#_x0000_t202" style="position:absolute;left:0;text-align:left;margin-left:358.3pt;margin-top:18.15pt;width:117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i6JgIAAFoEAAAOAAAAZHJzL2Uyb0RvYy54bWysVM1u2zAMvg/YOwi6L3aypEuMOEWXLsOA&#10;7gdo9wCyLMfCZFGjlNjd04+S0zTbbsV8EEiR+kh+JL2+HjrDjgq9Blvy6STnTFkJtbb7kn9/2L1Z&#10;cuaDsLUwYFXJH5Xn15vXr9a9K9QMWjC1QkYg1he9K3kbgiuyzMtWdcJPwClLxgawE4FU3Gc1ip7Q&#10;O5PN8vwq6wFrhyCV93R7Oxr5JuE3jZLha9N4FZgpOeUW0onprOKZbdai2KNwrZanNMQLsuiEthT0&#10;DHUrgmAH1P9AdVoieGjCREKXQdNoqVINVM00/6ua+1Y4lWohcrw70+T/H6z8cvyGTNfUuyvOrOio&#10;Rw9qCOw9DIyuiJ/e+YLc7h05hoHuyTfV6t0dyB+eWdi2wu7VDSL0rRI15TeNL7OLpyOOjyBV/xlq&#10;iiMOARLQ0GAXySM6GKFTnx7PvYm5yBhyvlyscjJJsr2dz6IcQ4ji6bVDHz4q6FgUSo7U+4Qujnc+&#10;jK5PLjGYB6PrnTYmKbivtgbZUdCc7NJ3Qv/DzVjWl3y1mC1GAl4A0elAA290V/JlHr8YRxSRtg+2&#10;TnIQ2owyVWfsicdI3UhiGKohtYzSoAeR5ArqR2IWYRxwWkgSWsBfnPU03CX3Pw8CFWfmk6XurKbz&#10;edyGpMwX72ak4KWlurQIKwmq5IGzUdyGcYMODvW+pUjjPFi4oY42OpH9nNUpfxrg1K7TssUNudST&#10;1/MvYfMbAAD//wMAUEsDBBQABgAIAAAAIQALFIyC3gAAAAkBAAAPAAAAZHJzL2Rvd25yZXYueG1s&#10;TI9NT8MwDIbvSPyHyEhcEEvWigKl6TRNIM4bXLhljddWNE7bZGvHr8ec2M0fj14/Llaz68QJx9B6&#10;0rBcKBBIlbct1Ro+P97un0CEaMiazhNqOGOAVXl9VZjc+om2eNrFWnAIhdxoaGLscylD1aAzYeF7&#10;JN4d/OhM5HaspR3NxOGuk4lSmXSmJb7QmB43DVbfu6PT4KfXs/M4qOTu68e9b9bD9pAMWt/ezOsX&#10;EBHn+A/Dnz6rQ8lOe38kG0Sn4XGZZYxqSLMUBAPPD4oHey5UCrIs5OUH5S8AAAD//wMAUEsBAi0A&#10;FAAGAAgAAAAhALaDOJL+AAAA4QEAABMAAAAAAAAAAAAAAAAAAAAAAFtDb250ZW50X1R5cGVzXS54&#10;bWxQSwECLQAUAAYACAAAACEAOP0h/9YAAACUAQAACwAAAAAAAAAAAAAAAAAvAQAAX3JlbHMvLnJl&#10;bHNQSwECLQAUAAYACAAAACEAUAx4uiYCAABaBAAADgAAAAAAAAAAAAAAAAAuAgAAZHJzL2Uyb0Rv&#10;Yy54bWxQSwECLQAUAAYACAAAACEACxSMgt4AAAAJAQAADwAAAAAAAAAAAAAAAACABAAAZHJzL2Rv&#10;d25yZXYueG1sUEsFBgAAAAAEAAQA8wAAAIsFAAAAAA==&#10;" strokecolor="white">
                <v:textbox>
                  <w:txbxContent>
                    <w:p w:rsidR="00191B89" w:rsidRPr="00C870A5" w:rsidRDefault="00191B89" w:rsidP="006D3177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فرمت 2: واگذاری حقوق</w:t>
                      </w:r>
                    </w:p>
                  </w:txbxContent>
                </v:textbox>
              </v:shape>
            </w:pict>
          </mc:Fallback>
        </mc:AlternateContent>
      </w: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كليه‌ی‌ حقوق‌ مادي‌ و معنوی مترتب‌ بر نتايـج‌ مطالعات،</w:t>
      </w:r>
    </w:p>
    <w:p w:rsidR="006D3177" w:rsidRPr="00802FAE" w:rsidRDefault="006D3177" w:rsidP="006D3177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ابتكارات‌ و نوآوري‌هاي‌ ناشي‌ از تحقيق‌ موضوع‌</w:t>
      </w:r>
    </w:p>
    <w:p w:rsidR="006D3177" w:rsidRPr="00802FAE" w:rsidRDefault="006D3177" w:rsidP="006D3177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اين‌ پايان‌‌نامه‌ (رسـاله) متعلق‌ به‌ دانشـگاه‌ کردستان است‌.</w:t>
      </w:r>
    </w:p>
    <w:p w:rsidR="006D3177" w:rsidRPr="00802FAE" w:rsidRDefault="006D3177" w:rsidP="006D3177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  <w:r w:rsidRPr="00802FAE">
        <w:rPr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1C391A" wp14:editId="1DC78080">
                <wp:simplePos x="0" y="0"/>
                <wp:positionH relativeFrom="column">
                  <wp:posOffset>729615</wp:posOffset>
                </wp:positionH>
                <wp:positionV relativeFrom="paragraph">
                  <wp:posOffset>235585</wp:posOffset>
                </wp:positionV>
                <wp:extent cx="3370580" cy="1275715"/>
                <wp:effectExtent l="10795" t="791845" r="9525" b="8890"/>
                <wp:wrapNone/>
                <wp:docPr id="15" name="Cloud Callou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580" cy="1275715"/>
                        </a:xfrm>
                        <a:prstGeom prst="cloudCallout">
                          <a:avLst>
                            <a:gd name="adj1" fmla="val 33949"/>
                            <a:gd name="adj2" fmla="val -108537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222AD0" w:rsidRDefault="00191B89" w:rsidP="006D3177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222AD0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عبارت رساله را برای رساله‌‌ی دکترا و عبارت پایان‌نامه را برای پایان‌نامه‌ی کارشناسی ارشد به کار ببرید.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C391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5" o:spid="_x0000_s1052" type="#_x0000_t106" style="position:absolute;left:0;text-align:left;margin-left:57.45pt;margin-top:18.55pt;width:265.4pt;height:100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t0UAIAAKQEAAAOAAAAZHJzL2Uyb0RvYy54bWysVNtu2zAMfR+wfxD03vqSuEmMOkWRrMOA&#10;bivQ7QMUSY61yaImKXG6ry8tO5277WlYHhRSpA4vh/T1zanV5CidV2Aqml2mlEjDQSizr+jXL3cX&#10;S0p8YEYwDUZW9El6erN+++a6s6XMoQEtpCMIYnzZ2Yo2IdgySTxvZMv8JVhp0FiDa1lA1e0T4ViH&#10;6K1O8jS9Sjpwwjrg0nu83Q5Guo74dS15+FzXXgaiK4q5hXi6eO76M1lfs3LvmG0UH9Ng/5BFy5TB&#10;oC9QWxYYOTj1B1SruAMPdbjk0CZQ14rLWANWk6W/VfPYMCtjLdgcb1/a5P8fLP90fHBECeSuoMSw&#10;FjnaaDgIsmEa/wPBe2xSZ32Jvo/2wfVlensP/LsnBjYNM3t56xx0jWQCU8t6/+TVg17x+JTsuo8g&#10;MAQ7BIj9OtWu7QGxE+QUaXl6oUWeAuF4OZst0mKJ7HG0ZfmiWAw5Jaw8P7fOh/cSWtILFeV9BWMB&#10;MQw73vsQ+RFjkUx8yyipW410H5kms9lqvhrHYeKTT30usnRZzBaxPlaOmJjFOXrsDGgl7pTWUXH7&#10;3UY7ggEqervcpsvt+NhP3bQhXUVXRV7EZF/Z/BQijb+/QTg4GBGHuWfh3SgHpvQgY5bajLT0TAyM&#10;htPuFMnPr3rQnqYdiCckysGwKrjaKDTgflLS4ZpU1P84MCcp0R8Mkr3K5vN+r6IyLxY5Km5q2U0t&#10;zHCEqmigZBA3YdjFg3Vq32CkLHbAwC0OSK3CeZKGrMb8cRVQerVrUz16/fq4rJ8BAAD//wMAUEsD&#10;BBQABgAIAAAAIQCMtU1V3wAAAAoBAAAPAAAAZHJzL2Rvd25yZXYueG1sTI/BTsMwEETvSPyDtUjc&#10;qJO2pCHEqQCpB46ESuXoxksSEa9T220DX89yKsfRPs28LdeTHcQJfegdKUhnCQikxpmeWgXb981d&#10;DiJETUYPjlDBNwZYV9dXpS6MO9MbnurYCi6hUGgFXYxjIWVoOrQ6zNyIxLdP562OHH0rjddnLreD&#10;nCdJJq3uiRc6PeJLh81XfbQK+nqHhw+58dnu2eemec1+xu1Bqdub6ekRRMQpXmD402d1qNhp745k&#10;ghg4p8sHRhUsVikIBrLl/QrEXsF8kScgq1L+f6H6BQAA//8DAFBLAQItABQABgAIAAAAIQC2gziS&#10;/gAAAOEBAAATAAAAAAAAAAAAAAAAAAAAAABbQ29udGVudF9UeXBlc10ueG1sUEsBAi0AFAAGAAgA&#10;AAAhADj9If/WAAAAlAEAAAsAAAAAAAAAAAAAAAAALwEAAF9yZWxzLy5yZWxzUEsBAi0AFAAGAAgA&#10;AAAhAKwfK3RQAgAApAQAAA4AAAAAAAAAAAAAAAAALgIAAGRycy9lMm9Eb2MueG1sUEsBAi0AFAAG&#10;AAgAAAAhAIy1TVXfAAAACgEAAA8AAAAAAAAAAAAAAAAAqgQAAGRycy9kb3ducmV2LnhtbFBLBQYA&#10;AAAABAAEAPMAAAC2BQAAAAA=&#10;" adj="18133,-12644" fillcolor="#a8d08d">
                <v:textbox>
                  <w:txbxContent>
                    <w:p w:rsidR="00191B89" w:rsidRPr="00222AD0" w:rsidRDefault="00191B89" w:rsidP="006D3177">
                      <w:pPr>
                        <w:jc w:val="center"/>
                        <w:rPr>
                          <w:rFonts w:cs="B Titr"/>
                          <w:sz w:val="22"/>
                          <w:szCs w:val="22"/>
                          <w:lang w:bidi="fa-IR"/>
                        </w:rPr>
                      </w:pPr>
                      <w:r w:rsidRPr="00222AD0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>عبارت رساله را برای رساله‌‌ی دکترا و عبارت پایان‌نامه را برای پایان‌نامه‌ی کارشناسی ارشد به کار ببرید.</w:t>
                      </w:r>
                    </w:p>
                  </w:txbxContent>
                </v:textbox>
              </v:shape>
            </w:pict>
          </mc:Fallback>
        </mc:AlternateContent>
      </w: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Pr="00802FAE" w:rsidRDefault="006D3177" w:rsidP="006D3177">
      <w:pPr>
        <w:bidi/>
        <w:jc w:val="both"/>
        <w:rPr>
          <w:color w:val="000000"/>
          <w:rtl/>
        </w:rPr>
      </w:pP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</w:rPr>
      </w:pPr>
      <w:r>
        <w:rPr>
          <w:b/>
          <w:bCs/>
          <w:sz w:val="18"/>
          <w:szCs w:val="22"/>
          <w:rtl/>
        </w:rPr>
        <w:br w:type="page"/>
      </w:r>
    </w:p>
    <w:p w:rsidR="00995E94" w:rsidRPr="001535B5" w:rsidRDefault="00995E94" w:rsidP="00995E94">
      <w:pPr>
        <w:tabs>
          <w:tab w:val="right" w:pos="3901"/>
          <w:tab w:val="right" w:pos="4081"/>
          <w:tab w:val="right" w:pos="5161"/>
        </w:tabs>
        <w:bidi/>
        <w:jc w:val="center"/>
        <w:rPr>
          <w:rFonts w:ascii="B Zar" w:hAnsi="B Zar"/>
          <w:color w:val="000000"/>
          <w:sz w:val="28"/>
          <w:szCs w:val="28"/>
          <w:rtl/>
        </w:rPr>
      </w:pPr>
      <w:r w:rsidRPr="001535B5">
        <w:rPr>
          <w:rFonts w:ascii="B Zar" w:hAnsi="B Zar"/>
          <w:b/>
          <w:bCs/>
          <w:noProof/>
          <w:sz w:val="24"/>
          <w:szCs w:val="20"/>
        </w:rPr>
        <w:lastRenderedPageBreak/>
        <w:drawing>
          <wp:inline distT="0" distB="0" distL="0" distR="0" wp14:anchorId="733C98B7" wp14:editId="76BBA9B3">
            <wp:extent cx="898278" cy="825690"/>
            <wp:effectExtent l="0" t="0" r="0" b="0"/>
            <wp:docPr id="1" name="Picture 1" descr="C:\Users\Zareei\Desktop\لوگوی دانشگاه کردست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areei\Desktop\لوگوی دانشگاه کردستا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813" cy="82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5B5">
        <w:rPr>
          <w:rFonts w:ascii="Cambria" w:hAnsi="Cambria" w:cs="Cambria" w:hint="cs"/>
          <w:color w:val="000000"/>
          <w:sz w:val="24"/>
          <w:rtl/>
        </w:rPr>
        <w:t> </w:t>
      </w:r>
      <w:r w:rsidRPr="001535B5">
        <w:rPr>
          <w:rFonts w:ascii="B Zar" w:hAnsi="B Zar"/>
          <w:color w:val="000000"/>
          <w:sz w:val="24"/>
          <w:rtl/>
        </w:rPr>
        <w:t xml:space="preserve"> </w:t>
      </w:r>
      <w:r w:rsidRPr="001535B5">
        <w:rPr>
          <w:rFonts w:ascii="B Zar" w:hAnsi="B Zar"/>
          <w:color w:val="000000"/>
          <w:sz w:val="24"/>
          <w:rtl/>
        </w:rPr>
        <w:br w:type="textWrapping" w:clear="all"/>
      </w:r>
      <w:r w:rsidRPr="001535B5">
        <w:rPr>
          <w:rFonts w:ascii="B Zar" w:hAnsi="B Zar" w:hint="cs"/>
          <w:b/>
          <w:bCs/>
          <w:color w:val="000000"/>
          <w:sz w:val="28"/>
          <w:szCs w:val="28"/>
          <w:rtl/>
        </w:rPr>
        <w:t>دانشگاه‌ کردستان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26"/>
          <w:szCs w:val="26"/>
          <w:rtl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6A421F" wp14:editId="3F77701C">
                <wp:simplePos x="0" y="0"/>
                <wp:positionH relativeFrom="column">
                  <wp:posOffset>4000500</wp:posOffset>
                </wp:positionH>
                <wp:positionV relativeFrom="paragraph">
                  <wp:posOffset>-1160780</wp:posOffset>
                </wp:positionV>
                <wp:extent cx="1828800" cy="342900"/>
                <wp:effectExtent l="5080" t="6985" r="13970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C870A5" w:rsidRDefault="00191B89" w:rsidP="00995E94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4: </w:t>
                            </w:r>
                            <w:r w:rsidRPr="00403266">
                              <w:rPr>
                                <w:rFonts w:ascii="Arial Narrow" w:hAnsi="Arial Narrow"/>
                                <w:color w:val="FF0000"/>
                                <w:u w:val="single"/>
                                <w:rtl/>
                              </w:rPr>
                              <w:t>صفحه تصويب نامه فارسي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A421F" id="Text Box 11" o:spid="_x0000_s1053" type="#_x0000_t202" style="position:absolute;left:0;text-align:left;margin-left:315pt;margin-top:-91.4pt;width:2in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viKQIAAFoEAAAOAAAAZHJzL2Uyb0RvYy54bWysVM1u2zAMvg/YOwi6L068ZE2MOEWXLsOA&#10;7gdo9wCyLNvCZFGTlNjZ05eSkizbbsV8EEiR+kh+JL2+HXtFDsI6Cbqks8mUEqE51FK3Jf3+tHuz&#10;pMR5pmumQIuSHoWjt5vXr9aDKUQOHahaWIIg2hWDKWnnvSmyzPFO9MxNwAiNxgZszzyqts1qywZE&#10;71WWT6fvsgFsbSxw4Rze3icj3UT8phHcf20aJzxRJcXcfDxtPKtwZps1K1rLTCf5KQ32gix6JjUG&#10;vUDdM8/I3sp/oHrJLTho/IRDn0HTSC5iDVjNbPpXNY8dMyLWguQ4c6HJ/T9Y/uXwzRJZY+9mlGjW&#10;Y4+exOjJexgJXiE/g3EFuj0adPQj3qNvrNWZB+A/HNGw7ZhuxZ21MHSC1ZhffJldPU04LoBUw2eo&#10;MQ7be4hAY2P7QB7SQRAd+3S89CbkwkPIZb5cTtHE0fZ2nq9QxuQyVpxfG+v8RwE9CUJJLfY+orPD&#10;g/PJ9ewSgjlQst5JpaJi22qrLDkwnJNd/E7of7gpTYaSrhb5IhHwAoheehx4JfuSYjn4pREMtH3Q&#10;dRxHz6RKMlanNBYZeAzUJRL9WI2xZfnNuT8V1Edk1kIacFxIFDqwvygZcLhL6n7umRWUqE8au7Oa&#10;zedhG6IyX9zkqNhrS3VtYZojVEk9JUnc+rRBe2Nl22GkNA8a7rCjjYxkh5RTVqf8cYBju07LFjbk&#10;Wo9ev38Jm2cAAAD//wMAUEsDBBQABgAIAAAAIQBYfobU4AAAAA0BAAAPAAAAZHJzL2Rvd25yZXYu&#10;eG1sTI/BTsMwEETvSPyDtUhcUGvHSJUJcaqqAnFu6YWbG2+TiNhOYrdJ+Xq2Jzju7GhmXrGeXccu&#10;OMY2eA3ZUgBDXwXb+lrD4fN9oYDFZLw1XfCo4YoR1uX9XWFyGya/w8s+1YxCfMyNhialPuc8Vg06&#10;E5ehR0+/UxidSXSONbejmSjcdVwKseLOtJ4aGtPjtsHqe392GsL0dnUBByGfvn7cx3Yz7E5y0Prx&#10;Yd68Aks4pz8z3ObTdChp0zGcvY2s07B6FsSSNCwyJQmCLC+ZIul4k6RSwMuC/6cofwEAAP//AwBQ&#10;SwECLQAUAAYACAAAACEAtoM4kv4AAADhAQAAEwAAAAAAAAAAAAAAAAAAAAAAW0NvbnRlbnRfVHlw&#10;ZXNdLnhtbFBLAQItABQABgAIAAAAIQA4/SH/1gAAAJQBAAALAAAAAAAAAAAAAAAAAC8BAABfcmVs&#10;cy8ucmVsc1BLAQItABQABgAIAAAAIQDJnRviKQIAAFoEAAAOAAAAAAAAAAAAAAAAAC4CAABkcnMv&#10;ZTJvRG9jLnhtbFBLAQItABQABgAIAAAAIQBYfobU4AAAAA0BAAAPAAAAAAAAAAAAAAAAAIMEAABk&#10;cnMvZG93bnJldi54bWxQSwUGAAAAAAQABADzAAAAkAUAAAAA&#10;" strokecolor="white">
                <v:textbox>
                  <w:txbxContent>
                    <w:p w:rsidR="00191B89" w:rsidRPr="00C870A5" w:rsidRDefault="00191B89" w:rsidP="00995E94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4: </w:t>
                      </w:r>
                      <w:r w:rsidRPr="00403266">
                        <w:rPr>
                          <w:rFonts w:ascii="Arial Narrow" w:hAnsi="Arial Narrow"/>
                          <w:color w:val="FF0000"/>
                          <w:u w:val="single"/>
                          <w:rtl/>
                        </w:rPr>
                        <w:t>صفحه تصويب نامه فارسي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14BBA2" wp14:editId="0A6F3169">
                <wp:simplePos x="0" y="0"/>
                <wp:positionH relativeFrom="column">
                  <wp:posOffset>1028700</wp:posOffset>
                </wp:positionH>
                <wp:positionV relativeFrom="paragraph">
                  <wp:posOffset>-17780</wp:posOffset>
                </wp:positionV>
                <wp:extent cx="1143000" cy="342900"/>
                <wp:effectExtent l="5080" t="6985" r="13970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A47752" w:rsidRDefault="00191B89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3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191B89" w:rsidRDefault="00191B89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4BBA2" id="Text Box 10" o:spid="_x0000_s1054" type="#_x0000_t202" style="position:absolute;left:0;text-align:left;margin-left:81pt;margin-top:-1.4pt;width:9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62KQIAAFoEAAAOAAAAZHJzL2Uyb0RvYy54bWysVM1u2zAMvg/YOwi6L3bcZEuMOEWXLsOA&#10;7gdo9wCyLMfCZFGTlNjZ05eSkizbbsV8EEiR+kh+JL26HXtFDsI6Cbqi00lOidAcGql3Ff3+tH2z&#10;oMR5phumQIuKHoWjt+vXr1aDKUUBHahGWIIg2pWDqWjnvSmzzPFO9MxNwAiNxhZszzyqdpc1lg2I&#10;3qusyPO32QC2MRa4cA5v75ORriN+2wruv7atE56oimJuPp42nnU4s/WKlTvLTCf5KQ32gix6JjUG&#10;vUDdM8/I3sp/oHrJLTho/YRDn0HbSi5iDVjNNP+rmseOGRFrQXKcudDk/h8s/3L4ZolssHdIj2Y9&#10;9uhJjJ68h5HgFfIzGFei26NBRz/iPfrGWp15AP7DEQ2bjumduLMWhk6wBvObhpfZ1dOE4wJIPXyG&#10;BuOwvYcINLa2D+QhHQTRMZHjpTchFx5CTmc3eY4mjrabWbFEOYRg5fm1sc5/FNCTIFTUYu8jOjs8&#10;OJ9czy4hmAMlm61UKip2V2+UJQeGc7KN3wn9DzelyVDR5byYJwJeANFLjwOvZF/RBdaTqmBloO2D&#10;bjBNVnomVZKxOqVPPAbqEol+rMfYsmJx7k8NzRGZtZAGHBcShQ7sL0oGHO6Kup97ZgUl6pPG7iyn&#10;s1nYhqjM5u8KVOy1pb62MM0RqqKekiRufNqgvbFy12GkNA8a7rCjrYxkh9anrE754wDHdp2WLWzI&#10;tR69fv8S1s8AAAD//wMAUEsDBBQABgAIAAAAIQBSUsFv3QAAAAkBAAAPAAAAZHJzL2Rvd25yZXYu&#10;eG1sTI/BbsIwEETvlfgHa5G4VODgtqhK4yCEqHoGeunNxEsSNV4nsSGhX9/l1B5ndjQ7L1uPrhFX&#10;7EPtScNykYBAKrytqdTweXyfv4II0ZA1jSfUcMMA63zykJnU+oH2eD3EUnAJhdRoqGJsUylDUaEz&#10;YeFbJL6dfe9MZNmX0vZm4HLXSJUkK+lMTfyhMi1uKyy+DxenwQ+7m/PYJerx68d9bDfd/qw6rWfT&#10;cfMGIuIY/8Jwn8/TIedNJ38hG0TDeqWYJWqYK0bgwNPz3ThpeFkqkHkm/xPkvwAAAP//AwBQSwEC&#10;LQAUAAYACAAAACEAtoM4kv4AAADhAQAAEwAAAAAAAAAAAAAAAAAAAAAAW0NvbnRlbnRfVHlwZXNd&#10;LnhtbFBLAQItABQABgAIAAAAIQA4/SH/1gAAAJQBAAALAAAAAAAAAAAAAAAAAC8BAABfcmVscy8u&#10;cmVsc1BLAQItABQABgAIAAAAIQC4Qw62KQIAAFoEAAAOAAAAAAAAAAAAAAAAAC4CAABkcnMvZTJv&#10;RG9jLnhtbFBLAQItABQABgAIAAAAIQBSUsFv3QAAAAkBAAAPAAAAAAAAAAAAAAAAAIMEAABkcnMv&#10;ZG93bnJldi54bWxQSwUGAAAAAAQABADzAAAAjQUAAAAA&#10;" strokecolor="white">
                <v:textbox>
                  <w:txbxContent>
                    <w:p w:rsidR="00191B89" w:rsidRPr="00A47752" w:rsidRDefault="00191B89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3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191B89" w:rsidRDefault="00191B89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6"/>
          <w:szCs w:val="26"/>
          <w:rtl/>
        </w:rPr>
        <w:t>دانشكده .........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24"/>
          <w:rtl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C750C6" wp14:editId="0772AEA6">
                <wp:simplePos x="0" y="0"/>
                <wp:positionH relativeFrom="column">
                  <wp:posOffset>1028700</wp:posOffset>
                </wp:positionH>
                <wp:positionV relativeFrom="paragraph">
                  <wp:posOffset>19685</wp:posOffset>
                </wp:positionV>
                <wp:extent cx="1143000" cy="342900"/>
                <wp:effectExtent l="5080" t="9525" r="1397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A47752" w:rsidRDefault="00191B89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191B89" w:rsidRDefault="00191B89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750C6" id="Text Box 9" o:spid="_x0000_s1055" type="#_x0000_t202" style="position:absolute;left:0;text-align:left;margin-left:81pt;margin-top:1.55pt;width:90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fTJJwIAAFgEAAAOAAAAZHJzL2Uyb0RvYy54bWysVNtu2zAMfR+wfxD0vthxk60x4hRdugwD&#10;ugvQ7gNkWbaFyaImKbGzry8lpVm2vRXLgyCa1CF5Dpn1zTQochDWSdAVnc9ySoTm0EjdVfT74+7N&#10;NSXOM90wBVpU9Cgcvdm8frUeTSkK6EE1whIE0a4cTUV7702ZZY73YmBuBkZodLZgB+bRtF3WWDYi&#10;+qCyIs/fZiPYxljgwjn8epecdBPx21Zw/7VtnfBEVRRr8/G08azDmW3WrOwsM73kpzLYC6oYmNSY&#10;9Ax1xzwjeyv/gRokt+Cg9TMOQwZtK7mIPWA38/yvbh56ZkTsBclx5kyT+3+w/MvhmyWyqeiKEs0G&#10;lOhRTJ68h4msAjujcSUGPRgM8xN+RpVjp87cA//hiIZtz3Qnbq2FsReswerm4WV28TThuABSj5+h&#10;wTRs7yECTa0dAnVIBkF0VOl4ViaUwkPK+eIqz9HF0Xe1KFZ4DylY+fzaWOc/ChhIuFTUovIRnR3u&#10;nU+hzyEhmQMlm51UKhq2q7fKkgPDKdnF3wn9jzClyYg8LYtlIuAFEIP0OO5KDhW9xn5SF6wMtH3Q&#10;DZbJSs+kSnfsTukTj4G6RKKf6ikKVpz1qaE5IrMW0njjOuKlB/uLkhFHu6Lu555ZQYn6pFGd1Xyx&#10;CLsQjcXyXYGGvfTUlx6mOUJV1FOSrluf9mdvrOx6zJTmQcMtKtrKSHaQPlV1qh/HN8p1WrWwH5d2&#10;jPr9h7B5AgAA//8DAFBLAwQUAAYACAAAACEAHkE32dwAAAAIAQAADwAAAGRycy9kb3ducmV2Lnht&#10;bEyPwW7CMBBE75X4B2uReqmKk9ACSuMghFpxhvbSm4mXJGq8TmJDQr+e5dQen2Y1+yZbj7YRF+x9&#10;7UhBPItAIBXO1FQq+Pr8eF6B8EGT0Y0jVHBFD+t88pDp1LiB9ng5hFJwCflUK6hCaFMpfVGh1X7m&#10;WiTOTq63OjD2pTS9HrjcNjKJooW0uib+UOkWtxUWP4ezVeCG96t12EXJ0/ev3W033f6UdEo9TsfN&#10;G4iAY/g7hrs+q0POTkd3JuNFw7xIeEtQMI9BcD5/ufNRwesyBpln8v+A/AYAAP//AwBQSwECLQAU&#10;AAYACAAAACEAtoM4kv4AAADhAQAAEwAAAAAAAAAAAAAAAAAAAAAAW0NvbnRlbnRfVHlwZXNdLnht&#10;bFBLAQItABQABgAIAAAAIQA4/SH/1gAAAJQBAAALAAAAAAAAAAAAAAAAAC8BAABfcmVscy8ucmVs&#10;c1BLAQItABQABgAIAAAAIQDk7fTJJwIAAFgEAAAOAAAAAAAAAAAAAAAAAC4CAABkcnMvZTJvRG9j&#10;LnhtbFBLAQItABQABgAIAAAAIQAeQTfZ3AAAAAgBAAAPAAAAAAAAAAAAAAAAAIEEAABkcnMvZG93&#10;bnJldi54bWxQSwUGAAAAAAQABADzAAAAigUAAAAA&#10;" strokecolor="white">
                <v:textbox>
                  <w:txbxContent>
                    <w:p w:rsidR="00191B89" w:rsidRPr="00A47752" w:rsidRDefault="00191B89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191B89" w:rsidRDefault="00191B89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4"/>
          <w:rtl/>
        </w:rPr>
        <w:t>گروه ............</w:t>
      </w:r>
    </w:p>
    <w:p w:rsidR="00995E94" w:rsidRPr="001535B5" w:rsidRDefault="00995E94" w:rsidP="00995E94">
      <w:pPr>
        <w:bidi/>
        <w:jc w:val="center"/>
        <w:rPr>
          <w:rFonts w:ascii="B Zar" w:hAnsi="B Zar" w:cs="Zar"/>
          <w:b/>
          <w:bCs/>
          <w:color w:val="000000"/>
          <w:szCs w:val="20"/>
          <w:rtl/>
        </w:rPr>
      </w:pPr>
    </w:p>
    <w:p w:rsidR="00995E94" w:rsidRPr="001535B5" w:rsidRDefault="00995E94" w:rsidP="00995E94">
      <w:pPr>
        <w:bidi/>
        <w:jc w:val="center"/>
        <w:rPr>
          <w:rFonts w:ascii="B Zar" w:hAnsi="B Zar" w:cs="Zar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A2CD4D" wp14:editId="61AAE93F">
                <wp:simplePos x="0" y="0"/>
                <wp:positionH relativeFrom="column">
                  <wp:posOffset>-417195</wp:posOffset>
                </wp:positionH>
                <wp:positionV relativeFrom="paragraph">
                  <wp:posOffset>269240</wp:posOffset>
                </wp:positionV>
                <wp:extent cx="1114425" cy="342900"/>
                <wp:effectExtent l="6985" t="5080" r="1206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A47752" w:rsidRDefault="00191B89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191B89" w:rsidRDefault="00191B89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2CD4D" id="Text Box 8" o:spid="_x0000_s1056" type="#_x0000_t202" style="position:absolute;left:0;text-align:left;margin-left:-32.85pt;margin-top:21.2pt;width:87.75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K8JQIAAFgEAAAOAAAAZHJzL2Uyb0RvYy54bWysVNtu2zAMfR+wfxD0vthJk60x4hRdugwD&#10;ugvQ7gNkWY6FyaJGKbGzrx8lp2nQvRXzgyCK0iF5DunVzdAZdlDoNdiSTyc5Z8pKqLXdlfzn4/bd&#10;NWc+CFsLA1aV/Kg8v1m/fbPqXaFm0IKpFTICsb7oXcnbEFyRZV62qhN+Ak5ZcjaAnQhk4i6rUfSE&#10;3plslufvsx6wdghSeU+nd6OTrxN+0ygZvjeNV4GZklNuIa2Y1iqu2Xolih0K12p5SkO8IotOaEtB&#10;z1B3Igi2R/0PVKclgocmTCR0GTSNlirVQNVM8xfVPLTCqVQLkePdmSb//2Dlt8MPZLouOQllRUcS&#10;PaohsI8wsOvITu98QZceHF0LAx2TyqlS7+5B/vLMwqYVdqduEaFvlagpu2l8mV08HXF8BKn6r1BT&#10;GLEPkICGBrtIHZHBCJ1UOp6VianIGHI6nc9nC84k+a7ms2WepMtE8fTaoQ+fFXQsbkqOpHxCF4d7&#10;H2I2oni6EoN5MLreamOSgbtqY5AdBHXJNn2pgBfXjGV9yZcLyuO1EJ0O1O5Gd8R3Hr+xASNtn2yd&#10;mjEIbcY9pWzsicdI3UhiGKohCXaVHkeSK6iPxCzC2N40jrRpAf9w1lNrl9z/3gtUnJkvltRZEpdx&#10;FpIxX3yYkYGXnurSI6wkqJIHzsbtJozzs3eody1FGvvBwi0p2uhE9nNWp/ypfZMGp1GL83Fpp1vP&#10;P4T1XwAAAP//AwBQSwMEFAAGAAgAAAAhABnb56neAAAACQEAAA8AAABkcnMvZG93bnJldi54bWxM&#10;j0FPwkAQhe8m/ofNmHgxsGtTK5ROCSEaz6AXb0s7tI3d2ba70OKvdznJcTJf3vtetp5MK840uMYy&#10;wvNcgSAubNlwhfD1+T5bgHBec6lby4RwIQfr/P4u02lpR97Ree8rEULYpRqh9r5LpXRFTUa7ue2I&#10;w+9oB6N9OIdKloMeQ7hpZaRUIo1uODTUuqNtTcXP/mQQ7Ph2MZZ6FT19/5qP7abfHaMe8fFh2qxA&#10;eJr8PwxX/aAOeXA62BOXTrQIs+TlNaAIcRSDuAJqGbYcEJZJDDLP5O2C/A8AAP//AwBQSwECLQAU&#10;AAYACAAAACEAtoM4kv4AAADhAQAAEwAAAAAAAAAAAAAAAAAAAAAAW0NvbnRlbnRfVHlwZXNdLnht&#10;bFBLAQItABQABgAIAAAAIQA4/SH/1gAAAJQBAAALAAAAAAAAAAAAAAAAAC8BAABfcmVscy8ucmVs&#10;c1BLAQItABQABgAIAAAAIQCPQPK8JQIAAFgEAAAOAAAAAAAAAAAAAAAAAC4CAABkcnMvZTJvRG9j&#10;LnhtbFBLAQItABQABgAIAAAAIQAZ2+ep3gAAAAkBAAAPAAAAAAAAAAAAAAAAAH8EAABkcnMvZG93&#10;bnJldi54bWxQSwUGAAAAAAQABADzAAAAigUAAAAA&#10;" strokecolor="white">
                <v:textbox>
                  <w:txbxContent>
                    <w:p w:rsidR="00191B89" w:rsidRPr="00A47752" w:rsidRDefault="00191B89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191B89" w:rsidRDefault="00191B89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95E94" w:rsidRPr="001535B5" w:rsidRDefault="002828BE" w:rsidP="00995E94">
      <w:pPr>
        <w:bidi/>
        <w:jc w:val="center"/>
        <w:rPr>
          <w:rFonts w:ascii="B Zar" w:hAnsi="B Zar" w:cs="B Nazanin"/>
          <w:b/>
          <w:bCs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7C988B" wp14:editId="6DF4E668">
                <wp:simplePos x="0" y="0"/>
                <wp:positionH relativeFrom="column">
                  <wp:posOffset>-555625</wp:posOffset>
                </wp:positionH>
                <wp:positionV relativeFrom="paragraph">
                  <wp:posOffset>241584</wp:posOffset>
                </wp:positionV>
                <wp:extent cx="3299062" cy="492760"/>
                <wp:effectExtent l="0" t="19050" r="15875" b="21590"/>
                <wp:wrapNone/>
                <wp:docPr id="38" name="Up Arrow Callou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9062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941318" w:rsidRDefault="00191B89" w:rsidP="002828BE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گرایش مطابق سامانه گلستان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C988B" id="Up Arrow Callout 38" o:spid="_x0000_s1057" type="#_x0000_t79" style="position:absolute;left:0;text-align:left;margin-left:-43.75pt;margin-top:19pt;width:259.75pt;height:38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5g+aQIAAP0EAAAOAAAAZHJzL2Uyb0RvYy54bWysVNtu2zAMfR+wfxD0vvoSN22COkWXrsOA&#10;XQp0/QBFkmNtkqhJSpzu60fLbuasDwOG+cEgzSOKh4f01fXBaLKXPiiwNS3Ockqk5SCU3db08evd&#10;m0tKQmRWMA1W1vRJBnq9ev3qqnNLWUILWkhPMIkNy87VtI3RLbMs8FYaFs7ASYvBBrxhEV2/zYRn&#10;HWY3OivzfJ514IXzwGUI+PV2CNJVyt80kscvTRNkJLqmWFtMb5/em/6dra7YcuuZaxUfy2D/UIVh&#10;yuKlx1S3LDKy8+pFKqO4hwBNPONgMmgaxWXigGyK/A82Dy1zMnHB5gR3bFP4f2n55/29J0rUdIZK&#10;WWZQo0dHbryHjqyZ1rCLBEPYp86FJcIf3L3vmQb3Efj3QCysW2a3Mh1pJRNYXdHjs5MDvRPwKNl0&#10;n0DgLWwXIbXs0HjTJ8RmkENS5umojDxEwvHjrFws8nlJCcdYtSgv5km6jC2fTzsf4nsJhvRGTXcu&#10;1TMySPew/ccQk0ZiJMrEt4KSxmiUfM80KfJFWVTjTExAeO/fQbMT0Hw+v3iZqJpiEDJgkMVYG1rP&#10;PFKLQStxp7ROjt9u1toTLLSmd9Xb/HKWuoxKTGHakq6mi/PyPJE+iYVpijwv82MXT2BGRdxJrUxN&#10;L/P+GYj02r6zIm1MZEoPNpas7Sh2r+8wJ/GwOQxTlUahF38D4gnl9zDsIP4z0GjB/6Skw/2rafix&#10;Y15Soj9YHKFFUVX9wianOr8o0fHTyGYaYZZjqppGSgZzHYcl3zmvti3eVKR2WLjBsWtUfJ7Poaqx&#10;ftwxtE6WeOon1O+/1uoXAAAA//8DAFBLAwQUAAYACAAAACEAXoVtwd4AAAAKAQAADwAAAGRycy9k&#10;b3ducmV2LnhtbEyPwU6DQBCG7ya+w2ZMvLULrVBElsY0aeJRsQnXLTsCKTtL2KXFt3c86W0m8+Wf&#10;7y/2ix3EFSffO1IQryMQSI0zPbUKTp/HVQbCB01GD45QwTd62Jf3d4XOjbvRB16r0AoOIZ9rBV0I&#10;Yy6lbzq02q/diMS3LzdZHXidWmkmfeNwO8hNFKXS6p74Q6dHPHTYXKrZKjhc2uz0nmD6XL1hfZx3&#10;9RwvtVKPD8vrC4iAS/iD4Vef1aFkp7ObyXgxKFhlu4RRBduMOzHwtN3wcGYyTlKQZSH/Vyh/AAAA&#10;//8DAFBLAQItABQABgAIAAAAIQC2gziS/gAAAOEBAAATAAAAAAAAAAAAAAAAAAAAAABbQ29udGVu&#10;dF9UeXBlc10ueG1sUEsBAi0AFAAGAAgAAAAhADj9If/WAAAAlAEAAAsAAAAAAAAAAAAAAAAALwEA&#10;AF9yZWxzLy5yZWxzUEsBAi0AFAAGAAgAAAAhAFNPmD5pAgAA/QQAAA4AAAAAAAAAAAAAAAAALgIA&#10;AGRycy9lMm9Eb2MueG1sUEsBAi0AFAAGAAgAAAAhAF6FbcHeAAAACgEAAA8AAAAAAAAAAAAAAAAA&#10;wwQAAGRycy9kb3ducmV2LnhtbFBLBQYAAAAABAAEAPMAAADOBQAAAAA=&#10;" adj=",7276,,9038" fillcolor="#f4b083" strokecolor="#002060">
                <v:textbox>
                  <w:txbxContent>
                    <w:p w:rsidR="00191B89" w:rsidRPr="00941318" w:rsidRDefault="00191B89" w:rsidP="002828BE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اینجا 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و گرایش مطابق سامانه گلستان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قید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r w:rsidR="00995E94" w:rsidRPr="001535B5">
        <w:rPr>
          <w:rFonts w:ascii="B Zar" w:hAnsi="B Zar" w:cs="B Nazanin" w:hint="cs"/>
          <w:b/>
          <w:bCs/>
          <w:color w:val="000000"/>
          <w:sz w:val="24"/>
          <w:rtl/>
        </w:rPr>
        <w:t>پایان‌نامه كارشناسي‌ ارشد/ رساله‌ی دکترا رشته‌ی ........... گرايش .............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Cs w:val="20"/>
          <w:rtl/>
          <w:lang w:bidi="fa-IR"/>
        </w:rPr>
      </w:pPr>
    </w:p>
    <w:p w:rsidR="00995E94" w:rsidRPr="001535B5" w:rsidRDefault="00995E94" w:rsidP="00995E94">
      <w:pPr>
        <w:bidi/>
        <w:jc w:val="center"/>
        <w:rPr>
          <w:rFonts w:ascii="B Zar" w:hAnsi="B Zar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C313C3" wp14:editId="7ADA2608">
                <wp:simplePos x="0" y="0"/>
                <wp:positionH relativeFrom="column">
                  <wp:posOffset>4000500</wp:posOffset>
                </wp:positionH>
                <wp:positionV relativeFrom="paragraph">
                  <wp:posOffset>213360</wp:posOffset>
                </wp:positionV>
                <wp:extent cx="1257300" cy="342900"/>
                <wp:effectExtent l="5080" t="10795" r="13970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A47752" w:rsidRDefault="00191B89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191B89" w:rsidRDefault="00191B89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313C3" id="Text Box 7" o:spid="_x0000_s1058" type="#_x0000_t202" style="position:absolute;left:0;text-align:left;margin-left:315pt;margin-top:16.8pt;width:99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3jLJwIAAFgEAAAOAAAAZHJzL2Uyb0RvYy54bWysVM1u2zAMvg/YOwi6L3acZGmMOEWXLsOA&#10;7gdo9wCyLMfCJFGTlNjd05eS0zTbbsV8EEiR+kh+JL2+HrQiR+G8BFPR6SSnRBgOjTT7iv542L27&#10;osQHZhqmwIiKPgpPrzdv36x7W4oCOlCNcARBjC97W9EuBFtmmeed0MxPwAqDxhacZgFVt88ax3pE&#10;1yor8vx91oNrrAMuvMfb29FINwm/bQUP39rWi0BURTG3kE6Xzjqe2WbNyr1jtpP8lAZ7RRaaSYNB&#10;z1C3LDBycPIfKC25Aw9tmHDQGbSt5CLVgNVM87+que+YFakWJMfbM03+/8Hyr8fvjsimoktKDNPY&#10;ogcxBPIBBrKM7PTWl+h0b9EtDHiNXU6VensH/KcnBrYdM3tx4xz0nWANZjeNL7OLpyOOjyB1/wUa&#10;DMMOARLQ0DodqUMyCKJjlx7PnYmp8BiyWCxnOZo42mbzYoVyDMHK59fW+fBJgCZRqKjDzid0drzz&#10;YXR9donBPCjZ7KRSSXH7eqscOTKckl36Tuh/uClD+oquFsViJOAVEFoGHHcldUWv8vjFOKyMtH00&#10;TZIDk2qUsTplTjxG6kYSw1APqWGzIj6OJNfQPCKzDsbxxnVEoQP3m5IeR7ui/teBOUGJ+mywO6vp&#10;fB53ISnzxbJAxV1a6ksLMxyhKhooGcVtGPfnYJ3cdxhpnAcDN9jRViayX7I65Y/jm9p1WrW4H5d6&#10;8nr5IWyeAAAA//8DAFBLAwQUAAYACAAAACEAoX5n694AAAAJAQAADwAAAGRycy9kb3ducmV2Lnht&#10;bEyPQU/DMAyF70j8h8hIXBBLaKVSlabTNIE4b+zCLWu8tqJx2iZbO3495gQ32+/p+XvlenG9uOAU&#10;Ok8anlYKBFLtbUeNhsPH22MOIkRD1vSeUMMVA6yr25vSFNbPtMPLPjaCQygURkMb41BIGeoWnQkr&#10;PyCxdvKTM5HXqZF2MjOHu14mSmXSmY74Q2sG3LZYf+3PToOfX6/O46iSh89v977djLtTMmp9f7ds&#10;XkBEXOKfGX7xGR0qZjr6M9kgeg1ZqrhL1JCmGQg25EnOhyMPzxnIqpT/G1Q/AAAA//8DAFBLAQIt&#10;ABQABgAIAAAAIQC2gziS/gAAAOEBAAATAAAAAAAAAAAAAAAAAAAAAABbQ29udGVudF9UeXBlc10u&#10;eG1sUEsBAi0AFAAGAAgAAAAhADj9If/WAAAAlAEAAAsAAAAAAAAAAAAAAAAALwEAAF9yZWxzLy5y&#10;ZWxzUEsBAi0AFAAGAAgAAAAhAM3zeMsnAgAAWAQAAA4AAAAAAAAAAAAAAAAALgIAAGRycy9lMm9E&#10;b2MueG1sUEsBAi0AFAAGAAgAAAAhAKF+Z+veAAAACQEAAA8AAAAAAAAAAAAAAAAAgQQAAGRycy9k&#10;b3ducmV2LnhtbFBLBQYAAAAABAAEAPMAAACMBQAAAAA=&#10;" strokecolor="white">
                <v:textbox>
                  <w:txbxContent>
                    <w:p w:rsidR="00191B89" w:rsidRPr="00A47752" w:rsidRDefault="00191B89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191B89" w:rsidRDefault="00191B89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8"/>
          <w:szCs w:val="28"/>
          <w:rtl/>
        </w:rPr>
        <w:t>عنوان:‌</w:t>
      </w: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32"/>
          <w:szCs w:val="32"/>
          <w:rtl/>
        </w:rPr>
      </w:pPr>
      <w:r w:rsidRPr="001535B5">
        <w:rPr>
          <w:rFonts w:ascii="B Zar" w:hAnsi="B Zar"/>
          <w:b/>
          <w:bCs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F20D66" wp14:editId="69F8CBB5">
                <wp:simplePos x="0" y="0"/>
                <wp:positionH relativeFrom="column">
                  <wp:posOffset>-245660</wp:posOffset>
                </wp:positionH>
                <wp:positionV relativeFrom="paragraph">
                  <wp:posOffset>323044</wp:posOffset>
                </wp:positionV>
                <wp:extent cx="2880446" cy="914400"/>
                <wp:effectExtent l="0" t="0" r="15240" b="38100"/>
                <wp:wrapNone/>
                <wp:docPr id="12" name="Down Arrow Callou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446" cy="914400"/>
                        </a:xfrm>
                        <a:prstGeom prst="downArrowCallout">
                          <a:avLst>
                            <a:gd name="adj1" fmla="val 109528"/>
                            <a:gd name="adj2" fmla="val 54764"/>
                            <a:gd name="adj3" fmla="val 22963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Default="00191B89" w:rsidP="006A594F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ذکر نمره و درجه کیفی برای دانشجویان بین‌المللی الزامی است. دانشجویان ایرانی در هر دو مقطع ارشد و دکترا بایستی فقط درجه کیفی را ذکر نمایند. در تصویب‌نامه انگلیسی هم رعایت گردد.</w:t>
                            </w:r>
                          </w:p>
                          <w:p w:rsidR="00191B89" w:rsidRPr="007125E9" w:rsidRDefault="00191B89" w:rsidP="00995E94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20D66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2" o:spid="_x0000_s1059" type="#_x0000_t80" style="position:absolute;left:0;text-align:left;margin-left:-19.35pt;margin-top:25.45pt;width:226.8pt;height:1in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SdbwIAAAAFAAAOAAAAZHJzL2Uyb0RvYy54bWysVF1v0zAUfUfiP1h+Z/lY2nXR0mm0DCEN&#10;mDT4Aa7tNAbbN9hu0/HruXHSLaVviDxEdu7nOefe3NwejCZ76bwCW9HsIqVEWg5C2W1Fv3+7f7eg&#10;xAdmBdNgZUWfpae3y7dvbrq2lDk0oIV0BJNYX3ZtRZsQ2jJJPG+kYf4CWmnRWIMzLODVbRPhWIfZ&#10;jU7yNJ0nHTjROuDSe/y6Hox0GfPXteTha117GYiuKPYW4tvF96Z/J8sbVm4daxvFxzbYP3RhmLJY&#10;9CXVmgVGdk6dpTKKO/BQhwsOJoG6VlxGDIgmS/9C89SwVkYsSI5vX2jy/y8t/7J/dEQJ1C6nxDKD&#10;Gq2hs+TOOejIimkNu0DQiEx1rS8x4Kl9dD1W3z4A/+mJhVXD7FbGkEYygf1lvX9yEtBfPIaSTfcZ&#10;BNZhuwCRtEPtTJ8Q6SCHqM3zizbyEAjHj/likRbFnBKOtuusKNIoXsLKY3TrfPgowZD+UFGBKGJH&#10;I4ZYie0ffIg6iREsEz8ySmqjUfY90yRLr2f5YpyLiROy8+o0K67mxbnP5dQnz6/nl+c+xdRnjs9V&#10;ZIqVY2sI6AgkcgxaiXuldby47WalHcE+K3pfvE8XsQCG+KmbtqRDjmb5LGI+sflpijTN0/mRxhM3&#10;owKupVamoou0fwYgvbgfrIhLE5jSwxnrazuq3Qs8DEo4bA5xsC5jk736GxDPqL+DYQ3xt4GHBtxv&#10;SjpcwYr6XzvmJCX6k8UZiirjzsZLMbvKcYHd1LKZWpjlmKqigZLhuArDnu9ap7YNVsoiHRbucO5q&#10;FY4DOnQ19o9rhqeTPZ7eo9frj2v5BwAA//8DAFBLAwQUAAYACAAAACEAVdGQVuIAAAAKAQAADwAA&#10;AGRycy9kb3ducmV2LnhtbEyPwU7DMAyG70i8Q2QkLmhLBmVspemEkIYYB6QNOOyWNqataJzSpFvh&#10;6TEnuP2WP/3+nK1G14oD9qHxpGE2VSCQSm8bqjS8vqwnCxAhGrKm9YQavjDAKj89yUxq/ZG2eNjF&#10;SnAJhdRoqGPsUilDWaMzYeo7JN69+96ZyGNfSdubI5e7Vl4qNZfONMQXatPhfY3lx25wGr7f5ol6&#10;3BfD5sLvn9cP+JRsy0+tz8/Gu1sQEcf4B8OvPqtDzk6FH8gG0WqYXC1uGNVwrZYgGEhmCYeCySUH&#10;mWfy/wv5DwAAAP//AwBQSwECLQAUAAYACAAAACEAtoM4kv4AAADhAQAAEwAAAAAAAAAAAAAAAAAA&#10;AAAAW0NvbnRlbnRfVHlwZXNdLnhtbFBLAQItABQABgAIAAAAIQA4/SH/1gAAAJQBAAALAAAAAAAA&#10;AAAAAAAAAC8BAABfcmVscy8ucmVsc1BLAQItABQABgAIAAAAIQCwYRSdbwIAAAAFAAAOAAAAAAAA&#10;AAAAAAAAAC4CAABkcnMvZTJvRG9jLnhtbFBLAQItABQABgAIAAAAIQBV0ZBW4gAAAAoBAAAPAAAA&#10;AAAAAAAAAAAAAMkEAABkcnMvZG93bnJldi54bWxQSwUGAAAAAAQABADzAAAA2AUAAAAA&#10;" adj=",7045,16640,7045" fillcolor="#f4b083" strokecolor="#002060">
                <v:textbox>
                  <w:txbxContent>
                    <w:p w:rsidR="00191B89" w:rsidRDefault="00191B89" w:rsidP="006A594F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>ذکر نمره و درجه کیفی برای دانشجویان بین‌المللی الزامی است. دانشجویان ایرانی در هر دو مقطع ارشد و دکترا بایستی فقط درجه کیفی را ذکر نمایند. در تصویب‌نامه انگلیسی هم رعایت گردد.</w:t>
                      </w:r>
                    </w:p>
                    <w:p w:rsidR="00191B89" w:rsidRPr="007125E9" w:rsidRDefault="00191B89" w:rsidP="00995E94">
                      <w:pPr>
                        <w:jc w:val="center"/>
                        <w:rPr>
                          <w:b/>
                          <w:bCs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:rsidR="00995E94" w:rsidRPr="001535B5" w:rsidRDefault="00995E94" w:rsidP="00995E94">
      <w:pPr>
        <w:bidi/>
        <w:jc w:val="center"/>
        <w:rPr>
          <w:rFonts w:ascii="B Zar" w:hAnsi="B Zar"/>
          <w:color w:val="000000"/>
          <w:szCs w:val="20"/>
          <w:rtl/>
        </w:rPr>
      </w:pPr>
    </w:p>
    <w:p w:rsidR="00995E94" w:rsidRPr="001535B5" w:rsidRDefault="00995E94" w:rsidP="00995E94">
      <w:pPr>
        <w:bidi/>
        <w:jc w:val="center"/>
        <w:rPr>
          <w:rFonts w:ascii="B Zar" w:hAnsi="B Zar"/>
          <w:b/>
          <w:bCs/>
          <w:color w:val="000000"/>
          <w:sz w:val="24"/>
          <w:rtl/>
        </w:rPr>
      </w:pPr>
      <w:r w:rsidRPr="001535B5">
        <w:rPr>
          <w:rFonts w:ascii="B Zar" w:hAnsi="B Zar" w:hint="cs"/>
          <w:b/>
          <w:bCs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ABCDCD" wp14:editId="4202EC4B">
                <wp:simplePos x="0" y="0"/>
                <wp:positionH relativeFrom="column">
                  <wp:posOffset>3314700</wp:posOffset>
                </wp:positionH>
                <wp:positionV relativeFrom="paragraph">
                  <wp:posOffset>137795</wp:posOffset>
                </wp:positionV>
                <wp:extent cx="1143000" cy="342900"/>
                <wp:effectExtent l="5080" t="5080" r="13970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A47752" w:rsidRDefault="00191B89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191B89" w:rsidRDefault="00191B89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BCDCD" id="Text Box 14" o:spid="_x0000_s1060" type="#_x0000_t202" style="position:absolute;left:0;text-align:left;margin-left:261pt;margin-top:10.85pt;width:90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1XtKQIAAFoEAAAOAAAAZHJzL2Uyb0RvYy54bWysVNtu2zAMfR+wfxD0vthJnK0x4hRdugwD&#10;ugvQ7gNkWbaFyaImKbG7ry8lpVm2vRXzgyCJ1CF5DunN9TQochTWSdAVnc9ySoTm0EjdVfT7w/7N&#10;FSXOM90wBVpU9FE4er19/WozmlIsoAfVCEsQRLtyNBXtvTdlljnei4G5GRih0diCHZjHo+2yxrIR&#10;0QeVLfL8bTaCbYwFLpzD29tkpNuI37aC+69t64QnqqKYm4+rjWsd1my7YWVnmeklP6XBXpDFwKTG&#10;oGeoW+YZOVj5D9QguQUHrZ9xGDJoW8lFrAGrmed/VXPfMyNiLUiOM2ea3P+D5V+O3yyRDWpXUKLZ&#10;gBo9iMmT9zARvEJ+RuNKdLs36OgnvEffWKszd8B/OKJh1zPdiRtrYewFazC/eXiZXTxNOC6A1ONn&#10;aDAOO3iIQFNrh0Ae0kEQHXV6PGsTcuEh5LxY5jmaONqWxWKN+xCClc+vjXX+o4CBhE1FLWof0dnx&#10;zvnk+uwSgjlQstlLpeLBdvVOWXJk2Cf7+J3Q/3BTmowVXa8Wq0TACyAG6bHhlRwqeoX1pCpYGWj7&#10;oBtMk5WeSZX2WJ3SJx4DdYlEP9VTlGx51qeG5hGZtZAaHAcSNz3YX5SM2NwVdT8PzApK1CeN6qzn&#10;RRGmIR6K1bsFHuylpb60MM0RqqKekrTd+TRBB2Nl12Ok1A8ablDRVkayg/Qpq1P+2MBRrtOwhQm5&#10;PEev37+E7RMAAAD//wMAUEsDBBQABgAIAAAAIQAVwbdl3QAAAAkBAAAPAAAAZHJzL2Rvd25yZXYu&#10;eG1sTI9BT8MwDIXvSPyHyEhcEEsWaRSVptM0gThvcOGWNV5b0Thtk60dvx7vBDfb7+n5e8V69p04&#10;4xjbQAaWCwUCqQqupdrA58fb4zOImCw52wVCAxeMsC5vbwqbuzDRDs/7VAsOoZhbA01KfS5lrBr0&#10;Ni5Cj8TaMYzeJl7HWrrRThzuO6mVepLetsQfGtvjtsHqe3/yBsL0evEBB6Ufvn78+3Yz7I56MOb+&#10;bt68gEg4pz8zXPEZHUpmOoQTuSg6AyutuUsyoJcZCDZk6no48LDKQJaF/N+g/AUAAP//AwBQSwEC&#10;LQAUAAYACAAAACEAtoM4kv4AAADhAQAAEwAAAAAAAAAAAAAAAAAAAAAAW0NvbnRlbnRfVHlwZXNd&#10;LnhtbFBLAQItABQABgAIAAAAIQA4/SH/1gAAAJQBAAALAAAAAAAAAAAAAAAAAC8BAABfcmVscy8u&#10;cmVsc1BLAQItABQABgAIAAAAIQBsE1XtKQIAAFoEAAAOAAAAAAAAAAAAAAAAAC4CAABkcnMvZTJv&#10;RG9jLnhtbFBLAQItABQABgAIAAAAIQAVwbdl3QAAAAkBAAAPAAAAAAAAAAAAAAAAAIMEAABkcnMv&#10;ZG93bnJldi54bWxQSwUGAAAAAAQABADzAAAAjQUAAAAA&#10;" strokecolor="white">
                <v:textbox>
                  <w:txbxContent>
                    <w:p w:rsidR="00191B89" w:rsidRPr="00A47752" w:rsidRDefault="00191B89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191B89" w:rsidRDefault="00191B89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4"/>
          <w:rtl/>
        </w:rPr>
        <w:t>پژوهشگر:</w:t>
      </w:r>
    </w:p>
    <w:p w:rsidR="00995E94" w:rsidRPr="001535B5" w:rsidRDefault="00995E94" w:rsidP="00BE1B31">
      <w:pPr>
        <w:bidi/>
        <w:jc w:val="center"/>
        <w:rPr>
          <w:rFonts w:ascii="B Zar" w:hAnsi="B Zar"/>
          <w:color w:val="000000"/>
          <w:sz w:val="24"/>
          <w:rtl/>
        </w:rPr>
      </w:pPr>
      <w:r w:rsidRPr="001535B5">
        <w:rPr>
          <w:rFonts w:ascii="B Zar" w:hAnsi="B Zar" w:hint="cs"/>
          <w:b/>
          <w:bCs/>
          <w:color w:val="000000"/>
          <w:sz w:val="24"/>
          <w:rtl/>
        </w:rPr>
        <w:t>............</w:t>
      </w:r>
    </w:p>
    <w:p w:rsidR="00995E94" w:rsidRPr="001535B5" w:rsidRDefault="00995E94" w:rsidP="00995E94">
      <w:pPr>
        <w:bidi/>
        <w:jc w:val="both"/>
        <w:rPr>
          <w:rFonts w:ascii="B Zar" w:hAnsi="B Zar"/>
          <w:b/>
          <w:bCs/>
          <w:color w:val="000000"/>
          <w:szCs w:val="20"/>
        </w:rPr>
      </w:pPr>
    </w:p>
    <w:p w:rsidR="00995E94" w:rsidRPr="001535B5" w:rsidRDefault="00995E94" w:rsidP="00995E94">
      <w:pPr>
        <w:bidi/>
        <w:jc w:val="both"/>
        <w:rPr>
          <w:rFonts w:ascii="B Zar" w:hAnsi="B Zar"/>
          <w:b/>
          <w:bCs/>
          <w:color w:val="000000"/>
          <w:sz w:val="8"/>
          <w:szCs w:val="8"/>
        </w:rPr>
      </w:pPr>
    </w:p>
    <w:p w:rsidR="00995E94" w:rsidRDefault="00995E94" w:rsidP="00B8547C">
      <w:pPr>
        <w:bidi/>
        <w:jc w:val="both"/>
        <w:rPr>
          <w:rFonts w:ascii="B Zar" w:hAnsi="B Zar"/>
          <w:color w:val="000000"/>
          <w:sz w:val="24"/>
          <w:rtl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2FC347" wp14:editId="14633FF4">
                <wp:simplePos x="0" y="0"/>
                <wp:positionH relativeFrom="column">
                  <wp:posOffset>4119615</wp:posOffset>
                </wp:positionH>
                <wp:positionV relativeFrom="paragraph">
                  <wp:posOffset>212868</wp:posOffset>
                </wp:positionV>
                <wp:extent cx="1143000" cy="358140"/>
                <wp:effectExtent l="7620" t="13335" r="11430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A47752" w:rsidRDefault="00191B89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191B89" w:rsidRDefault="00191B89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FC347" id="Text Box 17" o:spid="_x0000_s1061" type="#_x0000_t202" style="position:absolute;left:0;text-align:left;margin-left:324.4pt;margin-top:16.75pt;width:90pt;height:28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3YJKQIAAFoEAAAOAAAAZHJzL2Uyb0RvYy54bWysVNuO2yAQfa/Uf0C8N3Zu3awVZ7XNNlWl&#10;7UXa7QdgjG1UYCiQ2OnXd8BJGm3fVvUDYpjhzMw5g9d3g1bkIJyXYEo6neSUCMOhlqYt6Y/n3bsV&#10;JT4wUzMFRpT0KDy927x9s+5tIWbQgaqFIwhifNHbknYh2CLLPO+EZn4CVhh0NuA0C2i6Nqsd6xFd&#10;q2yW5++zHlxtHXDhPZ4+jE66SfhNI3j41jReBKJKirWFtLq0VnHNNmtWtI7ZTvJTGewVVWgmDSa9&#10;QD2wwMjeyX+gtOQOPDRhwkFn0DSSi9QDdjPNX3Tz1DErUi9IjrcXmvz/g+VfD98dkTVqd0OJYRo1&#10;ehZDIB9gIHiE/PTWFxj2ZDEwDHiOsalXbx+B//TEwLZjphX3zkHfCVZjfdN4M7u6OuL4CFL1X6DG&#10;PGwfIAENjdORPKSDIDrqdLxoE2vhMeV0Mc9zdHH0zZer6SKJl7HifNs6Hz4J0CRuSupQ+4TODo8+&#10;xGpYcQ6JyTwoWe+kUslwbbVVjhwYzskufamBF2HKkL6kt8vZciTgFRBaBhx4JXVJV9gPdpRGMNL2&#10;0dRpH5hU4x5LVubEY6RuJDEM1ZAkmy/P+lRQH5FZB+OA44PETQfuNyU9DndJ/a89c4IS9dmgOrfT&#10;BdJHQjIWy5sZGu7aU117mOEIVdJAybjdhvEF7a2TbYeZxnkwcI+KNjKRHaUfqzrVjwOcNDg9tvhC&#10;ru0U9feXsPkDAAD//wMAUEsDBBQABgAIAAAAIQAyXrkl3gAAAAkBAAAPAAAAZHJzL2Rvd25yZXYu&#10;eG1sTI9Bb8IwDIXvk/gPkSftMo2UsqHSNUUIbeIM22W30Ji2WuO0TaBlvx5zGjf7+em9z9lqtI04&#10;Y+9rRwpm0wgEUuFMTaWC76/PlwSED5qMbhyhggt6WOWTh0ynxg20w/M+lIJDyKdaQRVCm0rpiwqt&#10;9lPXIvHt6HqrA699KU2vBw63jYyjaCGtrokbKt3ipsLid3+yCtzwcbEOuyh+/vmz28262x3jTqmn&#10;x3H9DiLgGP7NcMNndMiZ6eBOZLxoFCxeE0YPCubzNxBsSOKbcOBhuQSZZ/L+g/wKAAD//wMAUEsB&#10;Ai0AFAAGAAgAAAAhALaDOJL+AAAA4QEAABMAAAAAAAAAAAAAAAAAAAAAAFtDb250ZW50X1R5cGVz&#10;XS54bWxQSwECLQAUAAYACAAAACEAOP0h/9YAAACUAQAACwAAAAAAAAAAAAAAAAAvAQAAX3JlbHMv&#10;LnJlbHNQSwECLQAUAAYACAAAACEA8Wt2CSkCAABaBAAADgAAAAAAAAAAAAAAAAAuAgAAZHJzL2Uy&#10;b0RvYy54bWxQSwECLQAUAAYACAAAACEAMl65Jd4AAAAJAQAADwAAAAAAAAAAAAAAAACDBAAAZHJz&#10;L2Rvd25yZXYueG1sUEsFBgAAAAAEAAQA8wAAAI4FAAAAAA==&#10;" strokecolor="white">
                <v:textbox>
                  <w:txbxContent>
                    <w:p w:rsidR="00191B89" w:rsidRPr="00A47752" w:rsidRDefault="00191B89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191B89" w:rsidRDefault="00191B89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noProof/>
          <w:color w:val="00000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994038" wp14:editId="18417040">
                <wp:simplePos x="0" y="0"/>
                <wp:positionH relativeFrom="column">
                  <wp:posOffset>-114300</wp:posOffset>
                </wp:positionH>
                <wp:positionV relativeFrom="paragraph">
                  <wp:posOffset>911225</wp:posOffset>
                </wp:positionV>
                <wp:extent cx="1143000" cy="380365"/>
                <wp:effectExtent l="5080" t="6985" r="1397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A47752" w:rsidRDefault="00191B89" w:rsidP="00995E94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191B89" w:rsidRDefault="00191B89" w:rsidP="00995E94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94038" id="Text Box 3" o:spid="_x0000_s1062" type="#_x0000_t202" style="position:absolute;left:0;text-align:left;margin-left:-9pt;margin-top:71.75pt;width:90pt;height:29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aiKAIAAFgEAAAOAAAAZHJzL2Uyb0RvYy54bWysVNtu2zAMfR+wfxD0vti5LjXiFF26DAO6&#10;C9DuA2RZtoVJoiYpsbuvLyWnaba9FfODQIrUIXlIenM9aEWOwnkJpqTTSU6JMBxqadqS/njYv1tT&#10;4gMzNVNgREkfhafX27dvNr0txAw6ULVwBEGML3pb0i4EW2SZ553QzE/ACoPGBpxmAVXXZrVjPaJr&#10;lc3yfJX14GrrgAvv8fZ2NNJtwm8awcO3pvEiEFVSzC2k06Wzime23bCidcx2kp/SYK/IQjNpMOgZ&#10;6pYFRg5O/gOlJXfgoQkTDjqDppFcpBqwmmn+VzX3HbMi1YLkeHumyf8/WP71+N0RWZd0TolhGlv0&#10;IIZAPsBA5pGd3voCne4tuoUBr7HLqVJv74D/9MTArmOmFTfOQd8JVmN20/gyu3g64vgIUvVfoMYw&#10;7BAgAQ2N05E6JIMgOnbp8dyZmAqPIaeLeZ6jiaNtvs7nq2UKwYrn19b58EmAJlEoqcPOJ3R2vPMh&#10;ZsOKZ5cYzIOS9V4qlRTXVjvlyJHhlOzTd0L/w00Z0pf0ajlbjgS8AkLLgOOupC7pGuvBitIARto+&#10;mjrJgUk1ypiyMiceI3UjiWGohrFhq/g4klxB/YjMOhjHG9cRhQ7cb0p6HO2S+l8H5gQl6rPB7lxN&#10;F4u4C0lZLN/PUHGXlurSwgxHqJIGSkZxF8b9OVgn2w4jjfNg4AY72shE9ktWp/xxfFMPTqsW9+NS&#10;T14vP4TtEwAAAP//AwBQSwMEFAAGAAgAAAAhABFfsFjfAAAACwEAAA8AAABkcnMvZG93bnJldi54&#10;bWxMj8FuwjAQRO+V+g/WVuqlAptAEQpxEEKteob20puJlyQiXiexIaFf3+XUHndmNPsm24yuEVfs&#10;Q+1Jw2yqQCAV3tZUavj6fJ+sQIRoyJrGE2q4YYBN/viQmdT6gfZ4PcRScAmF1GioYmxTKUNRoTNh&#10;6lsk9k6+dyby2ZfS9mbgctfIRKmldKYm/lCZFncVFufDxWnww9vNeexU8vL94z52225/Sjqtn5/G&#10;7RpExDH+heGOz+iQM9PRX8gG0WiYzFa8JbKxmL+CuCeWCStHDYmaL0Dmmfy/If8FAAD//wMAUEsB&#10;Ai0AFAAGAAgAAAAhALaDOJL+AAAA4QEAABMAAAAAAAAAAAAAAAAAAAAAAFtDb250ZW50X1R5cGVz&#10;XS54bWxQSwECLQAUAAYACAAAACEAOP0h/9YAAACUAQAACwAAAAAAAAAAAAAAAAAvAQAAX3JlbHMv&#10;LnJlbHNQSwECLQAUAAYACAAAACEATgL2oigCAABYBAAADgAAAAAAAAAAAAAAAAAuAgAAZHJzL2Uy&#10;b0RvYy54bWxQSwECLQAUAAYACAAAACEAEV+wWN8AAAALAQAADwAAAAAAAAAAAAAAAACCBAAAZHJz&#10;L2Rvd25yZXYueG1sUEsFBgAAAAAEAAQA8wAAAI4FAAAAAA==&#10;" strokecolor="white">
                <v:textbox>
                  <w:txbxContent>
                    <w:p w:rsidR="00191B89" w:rsidRPr="00A47752" w:rsidRDefault="00191B89" w:rsidP="00995E94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191B89" w:rsidRDefault="00191B89" w:rsidP="00995E94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color w:val="000000"/>
          <w:sz w:val="24"/>
          <w:rtl/>
        </w:rPr>
        <w:t>در تاريخ     /     /     1</w:t>
      </w:r>
      <w:r w:rsidR="00B8547C">
        <w:rPr>
          <w:rFonts w:ascii="B Zar" w:hAnsi="B Zar" w:hint="cs"/>
          <w:color w:val="000000"/>
          <w:sz w:val="24"/>
          <w:rtl/>
        </w:rPr>
        <w:t>4</w:t>
      </w:r>
      <w:r w:rsidRPr="001535B5">
        <w:rPr>
          <w:rFonts w:ascii="B Zar" w:hAnsi="B Zar" w:hint="cs"/>
          <w:color w:val="000000"/>
          <w:sz w:val="24"/>
          <w:rtl/>
        </w:rPr>
        <w:t xml:space="preserve"> توسط كميته‌‌ تخصصي و هیأت داوران زير مورد بررسي‌ قرار گرفت </w:t>
      </w:r>
      <w:r w:rsidRPr="001535B5">
        <w:rPr>
          <w:rFonts w:ascii="B Zar" w:hAnsi="B Zar" w:hint="cs"/>
          <w:color w:val="000000"/>
          <w:sz w:val="24"/>
          <w:highlight w:val="cyan"/>
          <w:rtl/>
        </w:rPr>
        <w:t>و با نمره‌‌ی</w:t>
      </w:r>
      <w:r w:rsidRPr="001535B5">
        <w:rPr>
          <w:rFonts w:ascii="B Zar" w:hAnsi="B Zar" w:hint="cs"/>
          <w:color w:val="000000"/>
          <w:sz w:val="24"/>
          <w:rtl/>
        </w:rPr>
        <w:t xml:space="preserve"> ..</w:t>
      </w:r>
      <w:r w:rsidRPr="001535B5">
        <w:rPr>
          <w:rFonts w:ascii="B Zar" w:hAnsi="B Zar" w:hint="cs"/>
          <w:color w:val="000000"/>
          <w:sz w:val="24"/>
          <w:rtl/>
          <w:lang w:bidi="fa-IR"/>
        </w:rPr>
        <w:t>..</w:t>
      </w:r>
      <w:r w:rsidRPr="001535B5">
        <w:rPr>
          <w:rFonts w:ascii="B Zar" w:hAnsi="B Zar" w:hint="cs"/>
          <w:color w:val="000000"/>
          <w:sz w:val="24"/>
          <w:rtl/>
        </w:rPr>
        <w:t>.... و درجه‌ی‌ ............... به تصويب رسيد.</w:t>
      </w:r>
    </w:p>
    <w:p w:rsidR="003F7867" w:rsidRPr="001535B5" w:rsidRDefault="003F7867" w:rsidP="003F7867">
      <w:pPr>
        <w:bidi/>
        <w:jc w:val="both"/>
        <w:rPr>
          <w:rFonts w:ascii="B Zar" w:hAnsi="B Zar"/>
          <w:color w:val="000000"/>
          <w:sz w:val="24"/>
          <w:rtl/>
        </w:rPr>
      </w:pPr>
      <w:bookmarkStart w:id="26" w:name="_GoBack"/>
      <w:bookmarkEnd w:id="26"/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920"/>
        <w:gridCol w:w="1948"/>
        <w:gridCol w:w="3158"/>
        <w:gridCol w:w="2334"/>
      </w:tblGrid>
      <w:tr w:rsidR="00995E94" w:rsidRPr="001535B5" w:rsidTr="004D7B4F">
        <w:tc>
          <w:tcPr>
            <w:tcW w:w="1955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هیأت داوران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نام و نام خانوادگی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مرتبه‌ی علمی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امضاء</w:t>
            </w:r>
          </w:p>
        </w:tc>
      </w:tr>
      <w:tr w:rsidR="00995E94" w:rsidRPr="001535B5" w:rsidTr="004D7B4F">
        <w:tc>
          <w:tcPr>
            <w:tcW w:w="1955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راهنما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4D7B4F">
        <w:tc>
          <w:tcPr>
            <w:tcW w:w="1955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مشاور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دكتر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(در صورت وجود)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استاديار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(در صورت وجود)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4D7B4F">
        <w:tc>
          <w:tcPr>
            <w:tcW w:w="1955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داور خارجی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4D7B4F">
        <w:tc>
          <w:tcPr>
            <w:tcW w:w="1955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داور داخلی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</w:tcPr>
          <w:p w:rsidR="00995E94" w:rsidRPr="001535B5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995E94" w:rsidRPr="001535B5" w:rsidTr="004D7B4F">
        <w:trPr>
          <w:trHeight w:val="1277"/>
        </w:trPr>
        <w:tc>
          <w:tcPr>
            <w:tcW w:w="1955" w:type="dxa"/>
            <w:shd w:val="clear" w:color="auto" w:fill="auto"/>
          </w:tcPr>
          <w:p w:rsidR="00995E94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مهر و امضاء مدیر گروه</w:t>
            </w:r>
          </w:p>
          <w:p w:rsidR="004E67B4" w:rsidRPr="001535B5" w:rsidRDefault="005A2EB7" w:rsidP="004E67B4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>
              <w:rPr>
                <w:rFonts w:ascii="B Zar" w:hAnsi="B Zar" w:hint="cs"/>
                <w:color w:val="000000"/>
                <w:sz w:val="24"/>
                <w:rtl/>
              </w:rPr>
              <w:t>نام و نام خانوادگی</w:t>
            </w:r>
          </w:p>
        </w:tc>
        <w:tc>
          <w:tcPr>
            <w:tcW w:w="1984" w:type="dxa"/>
            <w:shd w:val="clear" w:color="auto" w:fill="auto"/>
          </w:tcPr>
          <w:p w:rsidR="00995E94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</w:p>
          <w:p w:rsidR="004E67B4" w:rsidRPr="001535B5" w:rsidRDefault="004E67B4" w:rsidP="004E67B4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</w:p>
        </w:tc>
        <w:tc>
          <w:tcPr>
            <w:tcW w:w="5637" w:type="dxa"/>
            <w:gridSpan w:val="2"/>
            <w:shd w:val="clear" w:color="auto" w:fill="auto"/>
          </w:tcPr>
          <w:p w:rsidR="00995E94" w:rsidRDefault="00995E94" w:rsidP="004D7B4F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  <w:lang w:bidi="fa-IR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مهر و امضاء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معاون آموزشی و تحصیلات تکمیلی دانشکده</w:t>
            </w:r>
          </w:p>
          <w:p w:rsidR="005A2EB7" w:rsidRPr="001535B5" w:rsidRDefault="005A2EB7" w:rsidP="005A2EB7">
            <w:pPr>
              <w:bidi/>
              <w:jc w:val="both"/>
              <w:rPr>
                <w:rFonts w:ascii="B Zar" w:hAnsi="B Zar"/>
                <w:color w:val="000000"/>
                <w:sz w:val="24"/>
                <w:rtl/>
              </w:rPr>
            </w:pPr>
            <w:r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                                   نام و نام خانوادگی </w:t>
            </w:r>
          </w:p>
        </w:tc>
      </w:tr>
    </w:tbl>
    <w:p w:rsidR="006D3177" w:rsidRDefault="006D3177" w:rsidP="006D3177">
      <w:pPr>
        <w:bidi/>
        <w:rPr>
          <w:b/>
          <w:bCs/>
          <w:sz w:val="18"/>
          <w:szCs w:val="22"/>
          <w:rtl/>
        </w:rPr>
      </w:pPr>
    </w:p>
    <w:p w:rsidR="008322E9" w:rsidRPr="00802FAE" w:rsidRDefault="008322E9" w:rsidP="008322E9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noProof/>
          <w:color w:val="000000"/>
        </w:rPr>
        <w:drawing>
          <wp:inline distT="0" distB="0" distL="0" distR="0" wp14:anchorId="6608DB00" wp14:editId="7CC68502">
            <wp:extent cx="1019175" cy="933450"/>
            <wp:effectExtent l="0" t="0" r="9525" b="0"/>
            <wp:docPr id="2" name="Picture 2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FAE">
        <w:rPr>
          <w:rFonts w:ascii="Cambria" w:hAnsi="Cambria" w:cs="Cambria" w:hint="cs"/>
          <w:color w:val="000000"/>
          <w:rtl/>
        </w:rPr>
        <w:t> </w:t>
      </w:r>
      <w:r w:rsidRPr="00802FAE">
        <w:rPr>
          <w:color w:val="000000"/>
          <w:rtl/>
        </w:rPr>
        <w:t xml:space="preserve"> </w:t>
      </w:r>
      <w:r w:rsidRPr="00802FAE">
        <w:rPr>
          <w:color w:val="000000"/>
          <w:rtl/>
        </w:rPr>
        <w:br w:type="textWrapping" w:clear="all"/>
      </w:r>
      <w:r w:rsidRPr="00802FAE">
        <w:rPr>
          <w:rFonts w:hint="cs"/>
          <w:b/>
          <w:bCs/>
          <w:color w:val="000000"/>
          <w:sz w:val="28"/>
          <w:szCs w:val="28"/>
          <w:rtl/>
        </w:rPr>
        <w:t>دانشگاه‌ کردستان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rtl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E9A126" wp14:editId="2BD81FB9">
                <wp:simplePos x="0" y="0"/>
                <wp:positionH relativeFrom="column">
                  <wp:posOffset>1028700</wp:posOffset>
                </wp:positionH>
                <wp:positionV relativeFrom="paragraph">
                  <wp:posOffset>210820</wp:posOffset>
                </wp:positionV>
                <wp:extent cx="1143000" cy="342900"/>
                <wp:effectExtent l="5080" t="5715" r="13970" b="1333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A47752" w:rsidRDefault="00191B89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191B89" w:rsidRDefault="00191B89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9A126" id="Text Box 23" o:spid="_x0000_s1063" type="#_x0000_t202" style="position:absolute;left:0;text-align:left;margin-left:81pt;margin-top:16.6pt;width:90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pFKgIAAFoEAAAOAAAAZHJzL2Uyb0RvYy54bWysVNuO2yAQfa/Uf0C8N3acpLux4qy22aaq&#10;tL1Iu/0AjHGMihkKJHb69R0gSdP2bVU/IGCGMzPnzHh1N/aKHIR1EnRFp5OcEqE5NFLvKvrtefvm&#10;lhLnmW6YAi0qehSO3q1fv1oNphQFdKAaYQmCaFcOpqKd96bMMsc70TM3ASM0GluwPfN4tLussWxA&#10;9F5lRZ6/zQawjbHAhXN4+5CMdB3x21Zw/6VtnfBEVRRz83G1ca3Dmq1XrNxZZjrJT2mwF2TRM6kx&#10;6AXqgXlG9lb+A9VLbsFB6ycc+gzaVnIRa8Bqpvlf1Tx1zIhYC5LjzIUm9/9g+efDV0tkU9FiRolm&#10;PWr0LEZP3sFI8Ar5GYwr0e3JoKMf8R51jrU68wj8uyMaNh3TO3FvLQydYA3mNw0vs6unCccFkHr4&#10;BA3GYXsPEWhsbR/IQzoIoqNOx4s2IRceQk7nszxHE0fbbF4scR9CsPL82ljnPwjoSdhU1KL2EZ0d&#10;Hp1PrmeXEMyBks1WKhUPdldvlCUHhn2yjd8J/Q83pclQ0eWiWCQCXgDRS48Nr2Rf0VusJ1XBykDb&#10;e91gmqz0TKq0x+qUPvEYqEsk+rEeo2Szm7M+NTRHZNZCanAcSNx0YH9SMmBzV9T92DMrKFEfNaqz&#10;nM7nYRriYb64KfBgry31tYVpjlAV9ZSk7canCdobK3cdRkr9oOEeFW1lJDtIn7I65Y8NHOU6DVuY&#10;kOtz9Pr9S1j/AgAA//8DAFBLAwQUAAYACAAAACEAu0Hw290AAAAJAQAADwAAAGRycy9kb3ducmV2&#10;LnhtbEyPwU7DMBBE70j8g7VIXBB1cFCp0jhVVYE4t+XCzY23SdR4ncRuk/L1bE9wnNnR7Jt8NblW&#10;XHAIjScNL7MEBFLpbUOVhq/9x/MCRIiGrGk9oYYrBlgV93e5yawfaYuXXawEl1DIjIY6xi6TMpQ1&#10;OhNmvkPi29EPzkSWQyXtYEYud61USTKXzjTEH2rT4abG8rQ7Ow1+fL86j32inr5/3Odm3W+Pqtf6&#10;8WFaL0FEnOJfGG74jA4FMx38mWwQLeu54i1RQ5oqEBxIX2/GQcPiTYEscvl/QfELAAD//wMAUEsB&#10;Ai0AFAAGAAgAAAAhALaDOJL+AAAA4QEAABMAAAAAAAAAAAAAAAAAAAAAAFtDb250ZW50X1R5cGVz&#10;XS54bWxQSwECLQAUAAYACAAAACEAOP0h/9YAAACUAQAACwAAAAAAAAAAAAAAAAAvAQAAX3JlbHMv&#10;LnJlbHNQSwECLQAUAAYACAAAACEAzIT6RSoCAABaBAAADgAAAAAAAAAAAAAAAAAuAgAAZHJzL2Uy&#10;b0RvYy54bWxQSwECLQAUAAYACAAAACEAu0Hw290AAAAJAQAADwAAAAAAAAAAAAAAAACEBAAAZHJz&#10;L2Rvd25yZXYueG1sUEsFBgAAAAAEAAQA8wAAAI4FAAAAAA==&#10;" strokecolor="white">
                <v:textbox>
                  <w:txbxContent>
                    <w:p w:rsidR="00191B89" w:rsidRPr="00A47752" w:rsidRDefault="00191B89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191B89" w:rsidRDefault="00191B89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sz w:val="26"/>
          <w:szCs w:val="26"/>
          <w:rtl/>
        </w:rPr>
        <w:t>دانشكده‌ی 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گروه 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8"/>
          <w:szCs w:val="28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2"/>
          <w:szCs w:val="22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8"/>
          <w:szCs w:val="28"/>
          <w:rtl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45CBC9" wp14:editId="19A78DC0">
                <wp:simplePos x="0" y="0"/>
                <wp:positionH relativeFrom="column">
                  <wp:posOffset>-320040</wp:posOffset>
                </wp:positionH>
                <wp:positionV relativeFrom="paragraph">
                  <wp:posOffset>235585</wp:posOffset>
                </wp:positionV>
                <wp:extent cx="1485900" cy="342900"/>
                <wp:effectExtent l="8890" t="13970" r="10160" b="508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A47752" w:rsidRDefault="00191B89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191B89" w:rsidRDefault="00191B89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5CBC9" id="Text Box 22" o:spid="_x0000_s1064" type="#_x0000_t202" style="position:absolute;left:0;text-align:left;margin-left:-25.2pt;margin-top:18.55pt;width:117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b2oJwIAAFoEAAAOAAAAZHJzL2Uyb0RvYy54bWysVM1u2zAMvg/YOwi6L3bcZEuMOEWXLsOA&#10;7gdo9wCyLNvCJFGTlNjd04+S0zTbbsV8EEiR+kh+JL25HrUiR+G8BFPR+SynRBgOjTRdRb8/7N+s&#10;KPGBmYYpMKKij8LT6+3rV5vBlqKAHlQjHEEQ48vBVrQPwZZZ5nkvNPMzsMKgsQWnWUDVdVnj2IDo&#10;WmVFnr/NBnCNdcCF93h7OxnpNuG3reDha9t6EYiqKOYW0unSWccz225Y2Tlme8lPabAXZKGZNBj0&#10;DHXLAiMHJ/+B0pI78NCGGQedQdtKLlINWM08/6ua+55ZkWpBcrw90+T/Hyz/cvzmiGwqWhSUGKax&#10;Rw9iDOQ9jASvkJ/B+hLd7i06hhHvsc+pVm/vgP/wxMCuZ6YTN87B0AvWYH7z+DK7eDrh+AhSD5+h&#10;wTjsECABja3TkTykgyA69unx3JuYC48hF6vlOkcTR9vVoohyDMHKp9fW+fBRgCZRqKjD3id0drzz&#10;YXJ9conBPCjZ7KVSSXFdvVOOHBnOyT59J/Q/3JQhQ0XXy2I5EfACCC0DDrySuqKrPH4xDisjbR9M&#10;k+TApJpkrE6ZE4+RuonEMNZjatnVKj6OJNfQPCKzDqYBx4VEoQf3i5IBh7ui/ueBOUGJ+mSwO+v5&#10;YhG3ISmL5bsCFXdpqS8tzHCEqmigZBJ3Ydqgg3Wy6zHSNA8GbrCjrUxkP2d1yh8HOLXrtGxxQy71&#10;5PX8S9j+BgAA//8DAFBLAwQUAAYACAAAACEAL/tOQ98AAAAJAQAADwAAAGRycy9kb3ducmV2Lnht&#10;bEyPQU/CQBCF7yb+h82YeDGw26KAtVNCiMYz6IXb0g5tY3e27S60+OtdTnicvC/vfZOuRtOIM/Wu&#10;towQTRUI4twWNZcI318fkyUI5zUXurFMCBdysMru71KdFHbgLZ13vhShhF2iESrv20RKl1dktJva&#10;ljhkR9sb7cPZl7Lo9RDKTSNjpebS6JrDQqVb2lSU/+xOBsEO7xdjqVPx0/7XfG7W3fYYd4iPD+P6&#10;DYSn0d9guOoHdciC08GeuHCiQZi8qOeAIswWEYgrsJzNQRwQXqMIZJbK/x9kfwAAAP//AwBQSwEC&#10;LQAUAAYACAAAACEAtoM4kv4AAADhAQAAEwAAAAAAAAAAAAAAAAAAAAAAW0NvbnRlbnRfVHlwZXNd&#10;LnhtbFBLAQItABQABgAIAAAAIQA4/SH/1gAAAJQBAAALAAAAAAAAAAAAAAAAAC8BAABfcmVscy8u&#10;cmVsc1BLAQItABQABgAIAAAAIQB2Nb2oJwIAAFoEAAAOAAAAAAAAAAAAAAAAAC4CAABkcnMvZTJv&#10;RG9jLnhtbFBLAQItABQABgAIAAAAIQAv+05D3wAAAAkBAAAPAAAAAAAAAAAAAAAAAIEEAABkcnMv&#10;ZG93bnJldi54bWxQSwUGAAAAAAQABADzAAAAjQUAAAAA&#10;" strokecolor="white">
                <v:textbox>
                  <w:txbxContent>
                    <w:p w:rsidR="00191B89" w:rsidRPr="00A47752" w:rsidRDefault="00191B89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191B89" w:rsidRDefault="00191B89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cs="B Nazanin" w:hint="cs"/>
          <w:b/>
          <w:bCs/>
          <w:color w:val="000000"/>
          <w:rtl/>
        </w:rPr>
        <w:t>پایان‌نامه‌ی كارشناسي‌ ارشد/رساله‌ی دکترا رشته ........... گرايش .............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rFonts w:cs="Zar"/>
          <w:b/>
          <w:bCs/>
          <w:color w:val="000000"/>
          <w:szCs w:val="2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rFonts w:cs="Zar"/>
          <w:b/>
          <w:bCs/>
          <w:color w:val="000000"/>
          <w:sz w:val="28"/>
          <w:szCs w:val="28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color w:val="000000"/>
          <w:sz w:val="32"/>
          <w:szCs w:val="32"/>
          <w:rtl/>
        </w:rPr>
      </w:pPr>
      <w:r w:rsidRPr="00802FAE">
        <w:rPr>
          <w:rFonts w:hint="cs"/>
          <w:b/>
          <w:bCs/>
          <w:color w:val="000000"/>
          <w:sz w:val="32"/>
          <w:szCs w:val="32"/>
          <w:rtl/>
        </w:rPr>
        <w:t>عنوان:‌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rtl/>
        </w:rPr>
      </w:pPr>
      <w:r w:rsidRPr="00802FAE"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F5CD46" wp14:editId="2FD0DE0F">
                <wp:simplePos x="0" y="0"/>
                <wp:positionH relativeFrom="column">
                  <wp:posOffset>631190</wp:posOffset>
                </wp:positionH>
                <wp:positionV relativeFrom="paragraph">
                  <wp:posOffset>45085</wp:posOffset>
                </wp:positionV>
                <wp:extent cx="1257300" cy="342900"/>
                <wp:effectExtent l="7620" t="9525" r="1143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A47752" w:rsidRDefault="00191B89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191B89" w:rsidRDefault="00191B89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5CD46" id="Text Box 21" o:spid="_x0000_s1065" type="#_x0000_t202" style="position:absolute;left:0;text-align:left;margin-left:49.7pt;margin-top:3.55pt;width:99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pEXKgIAAFoEAAAOAAAAZHJzL2Uyb0RvYy54bWysVM1u2zAMvg/YOwi6L3acZG2COEWXLsOA&#10;7gdo9wCyLNvCJFGTlNjZ04+SkyzbbsV8EEiR+kh+JL2+G7QiB+G8BFPS6SSnRBgOtTRtSb89797c&#10;UuIDMzVTYERJj8LTu83rV+verkQBHahaOIIgxq96W9IuBLvKMs87oZmfgBUGjQ04zQKqrs1qx3pE&#10;1yor8vxt1oOrrQMuvMfbh9FINwm/aQQPX5rGi0BUSTG3kE6Xziqe2WbNVq1jtpP8lAZ7QRaaSYNB&#10;L1APLDCyd/IfKC25Aw9NmHDQGTSN5CLVgNVM87+qeeqYFakWJMfbC03+/8Hyz4evjsi6pMWUEsM0&#10;9uhZDIG8g4HgFfLTW79CtyeLjmHAe+xzqtXbR+DfPTGw7Zhpxb1z0HeC1ZhfepldPR1xfASp+k9Q&#10;Yxy2D5CAhsbpSB7SQRAd+3S89CbmwmPIYnEzy9HE0TabF0uUMbmMrc6vrfPhgwBNolBSh71P6Ozw&#10;6MPoenaJwTwoWe+kUklxbbVVjhwYzskufSf0P9yUIX1Jl4tiMRLwAggtAw68krqkt3n8xhGMtL03&#10;dRrHwKQaZaxOGSwy8hipG0kMQzWkls2W5/5UUB+RWQfjgONCotCB+0lJj8NdUv9jz5ygRH002J3l&#10;dD6P25CU+eKmQMVdW6prCzMcoUoaKBnFbRg3aG+dbDuMNM6DgXvsaCMT2THlMatT/jjAqV2nZYsb&#10;cq0nr9+/hM0vAAAA//8DAFBLAwQUAAYACAAAACEA1u2SU9sAAAAHAQAADwAAAGRycy9kb3ducmV2&#10;LnhtbEyOQU+DQBCF7yb+h82YeDF2gZhWkKFpGo3ntl68bWEKRHYW2G2h/nrHkx5f3sv3vnw9205d&#10;aPStY4R4EYEiLl3Vco3wcXh7fAblg+HKdI4J4Uoe1sXtTW6yyk28o8s+1Eog7DOD0ITQZ1r7siFr&#10;/ML1xNKd3GhNkDjWuhrNJHDb6SSKltqaluWhMT1tGyq/9meL4KbXq3U0RMnD57d9326G3SkZEO/v&#10;5s0LqEBz+BvDr76oQyFOR3fmyqsOIU2fZImwikFJnaQryUeEZRyDLnL937/4AQAA//8DAFBLAQIt&#10;ABQABgAIAAAAIQC2gziS/gAAAOEBAAATAAAAAAAAAAAAAAAAAAAAAABbQ29udGVudF9UeXBlc10u&#10;eG1sUEsBAi0AFAAGAAgAAAAhADj9If/WAAAAlAEAAAsAAAAAAAAAAAAAAAAALwEAAF9yZWxzLy5y&#10;ZWxzUEsBAi0AFAAGAAgAAAAhACrmkRcqAgAAWgQAAA4AAAAAAAAAAAAAAAAALgIAAGRycy9lMm9E&#10;b2MueG1sUEsBAi0AFAAGAAgAAAAhANbtklPbAAAABwEAAA8AAAAAAAAAAAAAAAAAhAQAAGRycy9k&#10;b3ducmV2LnhtbFBLBQYAAAAABAAEAPMAAACMBQAAAAA=&#10;" strokecolor="white">
                <v:textbox>
                  <w:txbxContent>
                    <w:p w:rsidR="00191B89" w:rsidRPr="00A47752" w:rsidRDefault="00191B89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191B89" w:rsidRDefault="00191B89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color w:val="00000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both"/>
        <w:rPr>
          <w:b/>
          <w:bCs/>
          <w:color w:val="000000"/>
          <w:sz w:val="14"/>
          <w:szCs w:val="14"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E3A0F0" wp14:editId="09A21FEF">
                <wp:simplePos x="0" y="0"/>
                <wp:positionH relativeFrom="column">
                  <wp:posOffset>1577340</wp:posOffset>
                </wp:positionH>
                <wp:positionV relativeFrom="paragraph">
                  <wp:posOffset>347345</wp:posOffset>
                </wp:positionV>
                <wp:extent cx="1143000" cy="342900"/>
                <wp:effectExtent l="10795" t="7620" r="8255" b="1143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A47752" w:rsidRDefault="00191B89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191B89" w:rsidRDefault="00191B89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3A0F0" id="Text Box 20" o:spid="_x0000_s1066" type="#_x0000_t202" style="position:absolute;left:0;text-align:left;margin-left:124.2pt;margin-top:27.35pt;width:90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QWAKAIAAFoEAAAOAAAAZHJzL2Uyb0RvYy54bWysVNuO2yAQfa/Uf0C8N3aySbux4qy22aaq&#10;tL1Iu/0AjHGMCgwFEjv9+h0gm6bt26p+QAMznJk5Z/DqZtSKHITzEkxNp5OSEmE4tNLsavr9cfvm&#10;mhIfmGmZAiNqehSe3qxfv1oNthIz6EG1whEEMb4abE37EGxVFJ73QjM/ASsMOjtwmgXcul3ROjYg&#10;ulbFrCzfFgO41jrgwns8vctOuk74XSd4+Np1XgSiaoq1hbS6tDZxLdYrVu0cs73kpzLYC6rQTBpM&#10;eoa6Y4GRvZP/QGnJHXjowoSDLqDrJBepB+xmWv7VzUPPrEi9IDnenmny/w+Wfzl8c0S2NZ0hPYZp&#10;1OhRjIG8h5HgEfIzWF9h2IPFwDDiOeqcevX2HvgPTwxsemZ24tY5GHrBWqxvGm8WF1czjo8gzfAZ&#10;WszD9gES0Ng5HclDOgiiYyHHszaxFh5TTudXZYkujr6r+WyJdkzBqufb1vnwUYAm0aipQ+0TOjvc&#10;+5BDn0NiMg9KtlupVNq4XbNRjhwYzsk2fSf0P8KUIUNNl4vZIhPwAggtAw68krqm19hP7oJVkbYP&#10;psUyWRWYVNnG7pQ58RipyySGsRmTZPOzPg20R2TWQR5wfJBo9OB+UTLgcNfU/9wzJyhRnwyqs5zO&#10;8S4JaTNfvIvau0tPc+lhhiNUTQMl2dyE/IL21sldj5nyPBi4RUU7mciO0ueqTvXjACe5To8tvpDL&#10;fYr6/UtYPwEAAP//AwBQSwMEFAAGAAgAAAAhAOk4CxXeAAAACgEAAA8AAABkcnMvZG93bnJldi54&#10;bWxMj8FOwzAMhu9IvENkJC6IpUSFVaXpNE0gztu4cMsar61onLbJ1o6nxzvB0fan399frGbXiTOO&#10;ofWk4WmRgECqvG2p1vC5f3/MQIRoyJrOE2q4YIBVeXtTmNz6ibZ43sVacAiF3GhoYuxzKUPVoDNh&#10;4Xskvh396EzkcaylHc3E4a6TKklepDMt8YfG9LhpsPrenZwGP71dnMchUQ9fP+5jsx62RzVofX83&#10;r19BRJzjHwxXfVaHkp0O/kQ2iE6DSrOUUQ3P6RIEA6m6Lg5MJtkSZFnI/xXKXwAAAP//AwBQSwEC&#10;LQAUAAYACAAAACEAtoM4kv4AAADhAQAAEwAAAAAAAAAAAAAAAAAAAAAAW0NvbnRlbnRfVHlwZXNd&#10;LnhtbFBLAQItABQABgAIAAAAIQA4/SH/1gAAAJQBAAALAAAAAAAAAAAAAAAAAC8BAABfcmVscy8u&#10;cmVsc1BLAQItABQABgAIAAAAIQD59QWAKAIAAFoEAAAOAAAAAAAAAAAAAAAAAC4CAABkcnMvZTJv&#10;RG9jLnhtbFBLAQItABQABgAIAAAAIQDpOAsV3gAAAAoBAAAPAAAAAAAAAAAAAAAAAIIEAABkcnMv&#10;ZG93bnJldi54bWxQSwUGAAAAAAQABADzAAAAjQUAAAAA&#10;" strokecolor="white">
                <v:textbox>
                  <w:txbxContent>
                    <w:p w:rsidR="00191B89" w:rsidRPr="00A47752" w:rsidRDefault="00191B89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191B89" w:rsidRDefault="00191B89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rtl/>
        </w:rPr>
        <w:t>پژوهشگر: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............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12"/>
          <w:szCs w:val="12"/>
        </w:rPr>
      </w:pPr>
    </w:p>
    <w:p w:rsidR="008322E9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:rsidR="00D9144D" w:rsidRPr="00802FAE" w:rsidRDefault="00D9144D" w:rsidP="00D9144D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AFDA55" wp14:editId="1457C5CC">
                <wp:simplePos x="0" y="0"/>
                <wp:positionH relativeFrom="column">
                  <wp:posOffset>1445895</wp:posOffset>
                </wp:positionH>
                <wp:positionV relativeFrom="paragraph">
                  <wp:posOffset>146685</wp:posOffset>
                </wp:positionV>
                <wp:extent cx="1143000" cy="342900"/>
                <wp:effectExtent l="12700" t="6985" r="6350" b="1206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A47752" w:rsidRDefault="00191B89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191B89" w:rsidRDefault="00191B89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FDA55" id="Text Box 19" o:spid="_x0000_s1067" type="#_x0000_t202" style="position:absolute;left:0;text-align:left;margin-left:113.85pt;margin-top:11.55pt;width:90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RQ2KAIAAFoEAAAOAAAAZHJzL2Uyb0RvYy54bWysVM1u2zAMvg/YOwi6L3ZSZ2uMOEWXLsOA&#10;7gdo9wCyLNvCJFGTlNjZ04+S0zTbbsV8EEiR+kh+JL2+GbUiB+G8BFPR+SynRBgOjTRdRb8/7t5c&#10;U+IDMw1TYERFj8LTm83rV+vBlmIBPahGOIIgxpeDrWgfgi2zzPNeaOZnYIVBYwtOs4Cq67LGsQHR&#10;tcoWef42G8A11gEX3uPt3WSkm4TftoKHr23rRSCqophbSKdLZx3PbLNmZeeY7SU/pcFekIVm0mDQ&#10;M9QdC4zsnfwHSkvuwEMbZhx0Bm0ruUg1YDXz/K9qHnpmRaoFyfH2TJP/f7D8y+GbI7LB3q0oMUxj&#10;jx7FGMh7GAleIT+D9SW6PVh0DCPeo2+q1dt74D88MbDtmenErXMw9II1mN88vswunk44PoLUw2do&#10;MA7bB0hAY+t0JA/pIIiOfTqeexNz4THkvLjKczRxtF0VixXKMQQrn15b58NHAZpEoaIOe5/Q2eHe&#10;h8n1ySUG86Bks5NKJcV19VY5cmA4J7v0ndD/cFOGDBVdLRfLiYAXQGgZcOCV1BW9xnqmKlgZaftg&#10;GkyTlYFJNclYnTInHiN1E4lhrMfUsiKxHEmuoTkisw6mAceFRKEH94uSAYe7ov7nnjlBifpksDur&#10;eVHEbUhKsXy3QMVdWupLCzMcoSoaKJnEbZg2aG+d7HqMNM2DgVvsaCsT2c9ZnfLHAU7tOi1b3JBL&#10;PXk9/xI2vwEAAP//AwBQSwMEFAAGAAgAAAAhABUVeePdAAAACQEAAA8AAABkcnMvZG93bnJldi54&#10;bWxMj01PwzAMhu9I/IfISFwQSxoQRV3TaZpAnDe4cMtar63WOG2TrR2/Hu8EN388ev04X82uE2cc&#10;Q+vJQLJQIJBKX7VUG/j6fH98BRGipcp2ntDABQOsitub3GaVn2iL512sBYdQyKyBJsY+kzKUDTob&#10;Fr5H4t3Bj85GbsdaVqOdONx1Uiv1Ip1tiS80tsdNg+Vxd3IG/PR2cR4HpR++f9zHZj1sD3ow5v5u&#10;Xi9BRJzjHwxXfVaHgp32/kRVEJ0BrdOUUS6eEhAMPKvrYG8gTROQRS7/f1D8AgAA//8DAFBLAQIt&#10;ABQABgAIAAAAIQC2gziS/gAAAOEBAAATAAAAAAAAAAAAAAAAAAAAAABbQ29udGVudF9UeXBlc10u&#10;eG1sUEsBAi0AFAAGAAgAAAAhADj9If/WAAAAlAEAAAsAAAAAAAAAAAAAAAAALwEAAF9yZWxzLy5y&#10;ZWxzUEsBAi0AFAAGAAgAAAAhAL81FDYoAgAAWgQAAA4AAAAAAAAAAAAAAAAALgIAAGRycy9lMm9E&#10;b2MueG1sUEsBAi0AFAAGAAgAAAAhABUVeePdAAAACQEAAA8AAAAAAAAAAAAAAAAAggQAAGRycy9k&#10;b3ducmV2LnhtbFBLBQYAAAAABAAEAPMAAACMBQAAAAA=&#10;" strokecolor="white">
                <v:textbox>
                  <w:txbxContent>
                    <w:p w:rsidR="00191B89" w:rsidRPr="00A47752" w:rsidRDefault="00191B89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191B89" w:rsidRDefault="00191B89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rtl/>
        </w:rPr>
        <w:t>استاد (اساتید) راهنما: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دكتر..........</w:t>
      </w:r>
    </w:p>
    <w:p w:rsidR="008322E9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:rsidR="00D9144D" w:rsidRPr="00802FAE" w:rsidRDefault="00D9144D" w:rsidP="00D9144D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4BF190" wp14:editId="2A7EDB9C">
                <wp:simplePos x="0" y="0"/>
                <wp:positionH relativeFrom="column">
                  <wp:posOffset>1236980</wp:posOffset>
                </wp:positionH>
                <wp:positionV relativeFrom="paragraph">
                  <wp:posOffset>190500</wp:posOffset>
                </wp:positionV>
                <wp:extent cx="1143000" cy="342900"/>
                <wp:effectExtent l="13335" t="10160" r="5715" b="889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A47752" w:rsidRDefault="00191B89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191B89" w:rsidRDefault="00191B89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BF190" id="Text Box 18" o:spid="_x0000_s1068" type="#_x0000_t202" style="position:absolute;left:0;text-align:left;margin-left:97.4pt;margin-top:15pt;width:90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T4KQIAAFoEAAAOAAAAZHJzL2Uyb0RvYy54bWysVNtu2zAMfR+wfxD0vthxk60x4hRdugwD&#10;ugvQ7gNkWbaFyaImKbG7ry8lJVm2vRXzgyCJ1CF5Dun1zTQochDWSdAVnc9ySoTm0EjdVfT74+7N&#10;NSXOM90wBVpU9Ek4erN5/Wo9mlIU0INqhCUIol05mor23psyyxzvxcDcDIzQaGzBDszj0XZZY9mI&#10;6IPKijx/m41gG2OBC+fw9i4Z6Sbit63g/mvbOuGJqijm5uNq41qHNdusWdlZZnrJj2mwF2QxMKkx&#10;6BnqjnlG9lb+AzVIbsFB62cchgzaVnIRa8Bq5vlf1Tz0zIhYC5LjzJkm9/9g+ZfDN0tkg9qhUpoN&#10;qNGjmDx5DxPBK+RnNK5EtweDjn7Ce/SNtTpzD/yHIxq2PdOduLUWxl6wBvObh5fZxdOE4wJIPX6G&#10;BuOwvYcINLV2COQhHQTRUaenszYhFx5CzhdXeY4mjrarRbHCfQjBytNrY53/KGAgYVNRi9pHdHa4&#10;dz65nlxCMAdKNjupVDzYrt4qSw4M+2QXvyP6H25Kk7Giq2WxTAS8AGKQHhteyaGi11hPqoKVgbYP&#10;usE0WemZVGmP1Sl95DFQl0j0Uz1FyRbFSZ8amidk1kJqcBxI3PRgf1EyYnNX1P3cMysoUZ80qrOa&#10;LxZhGuJhsXxX4MFeWupLC9McoSrqKUnbrU8TtDdWdj1GSv2g4RYVbWUkO0ifsjrmjw0c5ToOW5iQ&#10;y3P0+v1L2DwDAAD//wMAUEsDBBQABgAIAAAAIQD6BS/Q3QAAAAkBAAAPAAAAZHJzL2Rvd25yZXYu&#10;eG1sTI/BbsIwEETvlfoP1lbqpSp2A2ppGgchBOoZ6KU3Ey9J1HidxIaEfn2XUznO7Gj2TbYYXSPO&#10;2Ifak4aXiQKBVHhbU6nha795noMI0ZA1jSfUcMEAi/z+LjOp9QNt8byLpeASCqnRUMXYplKGokJn&#10;wsS3SHw7+t6ZyLIvpe3NwOWukYlSr9KZmvhDZVpcVVj87E5Ogx/WF+exU8nT96/7XC277THptH58&#10;GJcfICKO8T8MV3xGh5yZDv5ENoiG9fuM0aOGqeJNHJi+XY2DhvlMgcwzebsg/wMAAP//AwBQSwEC&#10;LQAUAAYACAAAACEAtoM4kv4AAADhAQAAEwAAAAAAAAAAAAAAAAAAAAAAW0NvbnRlbnRfVHlwZXNd&#10;LnhtbFBLAQItABQABgAIAAAAIQA4/SH/1gAAAJQBAAALAAAAAAAAAAAAAAAAAC8BAABfcmVscy8u&#10;cmVsc1BLAQItABQABgAIAAAAIQAD9/T4KQIAAFoEAAAOAAAAAAAAAAAAAAAAAC4CAABkcnMvZTJv&#10;RG9jLnhtbFBLAQItABQABgAIAAAAIQD6BS/Q3QAAAAkBAAAPAAAAAAAAAAAAAAAAAIMEAABkcnMv&#10;ZG93bnJldi54bWxQSwUGAAAAAAQABADzAAAAjQUAAAAA&#10;" strokecolor="white">
                <v:textbox>
                  <w:txbxContent>
                    <w:p w:rsidR="00191B89" w:rsidRPr="00A47752" w:rsidRDefault="00191B89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191B89" w:rsidRDefault="00191B89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  <w:lang w:bidi="fa-IR"/>
        </w:rPr>
      </w:pPr>
      <w:r w:rsidRPr="00802FAE">
        <w:rPr>
          <w:rFonts w:hint="cs"/>
          <w:b/>
          <w:bCs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BBAF49" wp14:editId="3E406587">
                <wp:simplePos x="0" y="0"/>
                <wp:positionH relativeFrom="column">
                  <wp:posOffset>1294130</wp:posOffset>
                </wp:positionH>
                <wp:positionV relativeFrom="paragraph">
                  <wp:posOffset>314325</wp:posOffset>
                </wp:positionV>
                <wp:extent cx="1143000" cy="342900"/>
                <wp:effectExtent l="13335" t="12700" r="5715" b="63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B89" w:rsidRPr="00A47752" w:rsidRDefault="00191B89" w:rsidP="008322E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0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:rsidR="00191B89" w:rsidRDefault="00191B89" w:rsidP="008322E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BAF49" id="Text Box 24" o:spid="_x0000_s1069" type="#_x0000_t202" style="position:absolute;left:0;text-align:left;margin-left:101.9pt;margin-top:24.75pt;width:90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PsKgIAAFoEAAAOAAAAZHJzL2Uyb0RvYy54bWysVNuO0zAQfUfiHyy/06RpCtuo6WrpUoS0&#10;XKRdPsBxnMTC8RjbbVK+fsdOWwq8rciDZXvGZ2bOmcn6duwVOQjrJOiSzmcpJUJzqKVuS/r9affm&#10;hhLnma6ZAi1KehSO3m5ev1oPphAZdKBqYQmCaFcMpqSd96ZIEsc70TM3AyM0GhuwPfN4tG1SWzYg&#10;eq+SLE3fJgPY2ljgwjm8vZ+MdBPxm0Zw/7VpnPBElRRz83G1ca3CmmzWrGgtM53kpzTYC7LomdQY&#10;9AJ1zzwjeyv/geolt+Cg8TMOfQJNI7mINWA18/Svah47ZkSsBclx5kKT+3+w/MvhmyWyLmmWU6JZ&#10;jxo9idGT9zASvEJ+BuMKdHs06OhHvEedY63OPAD/4YiGbcd0K+6shaETrMb85uFlcvV0wnEBpBo+&#10;Q41x2N5DBBob2wfykA6C6KjT8aJNyIWHkPN8kaZo4mhb5NkK9yEEK86vjXX+o4CehE1JLWof0dnh&#10;wfnJ9ewSgjlQst5JpeLBttVWWXJg2Ce7+J3Q/3BTmgwlXS2z5UTACyB66bHhlexLeoP1TFWwItD2&#10;QdeYJis8k2raY3VKn3gM1E0k+rEao2T54qxPBfURmbUwNTgOJG46sL8oGbC5S+p+7pkVlKhPGtVZ&#10;zfM8TEM85Mt3GR7staW6tjDNEaqknpJpu/XTBO2NlW2HkaZ+0HCHijYykh2kn7I65Y8NHOU6DVuY&#10;kOtz9Pr9S9g8AwAA//8DAFBLAwQUAAYACAAAACEA0yFsh94AAAAKAQAADwAAAGRycy9kb3ducmV2&#10;LnhtbEyPwU7DMAyG70i8Q2QkLmhLaNk0StNpmkCcN7hwyxqvrWictsnWjqfHO8HR9qff35+vJ9eK&#10;Mw6h8aThca5AIJXeNlRp+Px4m61AhGjImtYTarhggHVxe5ObzPqRdnjex0pwCIXMaKhj7DIpQ1mj&#10;M2HuOyS+Hf3gTORxqKQdzMjhrpWJUkvpTEP8oTYdbmssv/cnp8GPrxfnsVfJw9ePe99u+t0x6bW+&#10;v5s2LyAiTvEPhqs+q0PBTgd/IhtEqyFRKatHDU/PCxAMpKvr4sCkShcgi1z+r1D8AgAA//8DAFBL&#10;AQItABQABgAIAAAAIQC2gziS/gAAAOEBAAATAAAAAAAAAAAAAAAAAAAAAABbQ29udGVudF9UeXBl&#10;c10ueG1sUEsBAi0AFAAGAAgAAAAhADj9If/WAAAAlAEAAAsAAAAAAAAAAAAAAAAALwEAAF9yZWxz&#10;Ly5yZWxzUEsBAi0AFAAGAAgAAAAhACx8U+wqAgAAWgQAAA4AAAAAAAAAAAAAAAAALgIAAGRycy9l&#10;Mm9Eb2MueG1sUEsBAi0AFAAGAAgAAAAhANMhbIfeAAAACgEAAA8AAAAAAAAAAAAAAAAAhAQAAGRy&#10;cy9kb3ducmV2LnhtbFBLBQYAAAAABAAEAPMAAACPBQAAAAA=&#10;" strokecolor="white">
                <v:textbox>
                  <w:txbxContent>
                    <w:p w:rsidR="00191B89" w:rsidRPr="00A47752" w:rsidRDefault="00191B89" w:rsidP="008322E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0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:rsidR="00191B89" w:rsidRDefault="00191B89" w:rsidP="008322E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rtl/>
        </w:rPr>
        <w:t>استاد (اساتید) مشاور: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دكتر ..........</w:t>
      </w:r>
    </w:p>
    <w:p w:rsidR="008322E9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:rsidR="00D9144D" w:rsidRDefault="00D9144D" w:rsidP="00D9144D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:rsidR="00D9144D" w:rsidRPr="00802FAE" w:rsidRDefault="00D9144D" w:rsidP="00D9144D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:rsidR="008322E9" w:rsidRPr="00802FAE" w:rsidRDefault="00875841" w:rsidP="00D9144D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  <w:r>
        <w:rPr>
          <w:rFonts w:hint="cs"/>
          <w:b/>
          <w:bCs/>
          <w:color w:val="000000"/>
          <w:sz w:val="22"/>
          <w:szCs w:val="22"/>
          <w:rtl/>
        </w:rPr>
        <w:t xml:space="preserve"> دی </w:t>
      </w:r>
      <w:r w:rsidR="008322E9" w:rsidRPr="00802FAE">
        <w:rPr>
          <w:rFonts w:hint="cs"/>
          <w:b/>
          <w:bCs/>
          <w:color w:val="000000"/>
          <w:sz w:val="22"/>
          <w:szCs w:val="22"/>
          <w:rtl/>
        </w:rPr>
        <w:t>1400</w:t>
      </w:r>
    </w:p>
    <w:p w:rsidR="008322E9" w:rsidRPr="00802FAE" w:rsidRDefault="008322E9" w:rsidP="008322E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</w:p>
    <w:p w:rsidR="00995E94" w:rsidRDefault="00995E94" w:rsidP="00995E94">
      <w:pPr>
        <w:bidi/>
        <w:rPr>
          <w:b/>
          <w:bCs/>
          <w:sz w:val="18"/>
          <w:szCs w:val="22"/>
          <w:rtl/>
        </w:rPr>
      </w:pPr>
    </w:p>
    <w:p w:rsidR="006D3177" w:rsidRDefault="006D3177">
      <w:pPr>
        <w:spacing w:after="160" w:line="259" w:lineRule="auto"/>
        <w:rPr>
          <w:b/>
          <w:bCs/>
          <w:sz w:val="18"/>
          <w:szCs w:val="22"/>
          <w:rtl/>
          <w:lang w:bidi="fa-IR"/>
        </w:rPr>
      </w:pPr>
    </w:p>
    <w:p w:rsidR="00522430" w:rsidRPr="001470D2" w:rsidRDefault="00522430" w:rsidP="00522430">
      <w:pPr>
        <w:bidi/>
        <w:rPr>
          <w:b/>
          <w:bCs/>
          <w:sz w:val="24"/>
          <w:szCs w:val="32"/>
          <w:rtl/>
          <w:lang w:bidi="fa-IR"/>
        </w:rPr>
      </w:pPr>
      <w:r>
        <w:rPr>
          <w:rFonts w:hint="cs"/>
          <w:b/>
          <w:bCs/>
          <w:sz w:val="24"/>
          <w:szCs w:val="32"/>
          <w:rtl/>
          <w:lang w:bidi="fa-IR"/>
        </w:rPr>
        <w:t>تصویر فارسی جلد در این صفحه قرار داده شود.</w:t>
      </w:r>
    </w:p>
    <w:p w:rsidR="00EC44A4" w:rsidRPr="00B54B9B" w:rsidRDefault="00EC44A4" w:rsidP="00EC44A4">
      <w:pPr>
        <w:shd w:val="clear" w:color="auto" w:fill="FFFFFF"/>
        <w:bidi/>
        <w:jc w:val="both"/>
        <w:rPr>
          <w:rFonts w:eastAsia="Times New Roman" w:cs="B Nazanin"/>
          <w:color w:val="222222"/>
          <w:sz w:val="28"/>
          <w:szCs w:val="28"/>
          <w:rtl/>
          <w:lang w:bidi="fa-IR"/>
        </w:rPr>
      </w:pPr>
      <w:r w:rsidRPr="00B54B9B">
        <w:rPr>
          <w:rFonts w:eastAsia="Times New Roman" w:cs="B Nazanin" w:hint="cs"/>
          <w:color w:val="222222"/>
          <w:sz w:val="28"/>
          <w:szCs w:val="28"/>
          <w:rtl/>
          <w:lang w:bidi="fa-IR"/>
        </w:rPr>
        <w:t xml:space="preserve">برای تهیه تصاویر جلد فارسی و انگلیسی و قرار دادن آن در فایل </w:t>
      </w:r>
      <w:r w:rsidRPr="00B54B9B">
        <w:rPr>
          <w:rFonts w:eastAsia="Times New Roman" w:cs="B Nazanin"/>
          <w:color w:val="222222"/>
          <w:sz w:val="28"/>
          <w:szCs w:val="28"/>
          <w:lang w:bidi="fa-IR"/>
        </w:rPr>
        <w:t>word</w:t>
      </w:r>
      <w:r w:rsidRPr="00B54B9B">
        <w:rPr>
          <w:rFonts w:eastAsia="Times New Roman" w:cs="B Nazanin" w:hint="cs"/>
          <w:color w:val="222222"/>
          <w:sz w:val="28"/>
          <w:szCs w:val="28"/>
          <w:rtl/>
          <w:lang w:bidi="fa-IR"/>
        </w:rPr>
        <w:t xml:space="preserve"> نهایی جهت تسویه حساب می‌توانید با شماره آقای صدیقی در </w:t>
      </w:r>
      <w:r>
        <w:rPr>
          <w:rFonts w:eastAsia="Times New Roman" w:cs="B Nazanin" w:hint="cs"/>
          <w:color w:val="222222"/>
          <w:sz w:val="28"/>
          <w:szCs w:val="28"/>
          <w:rtl/>
          <w:lang w:bidi="fa-IR"/>
        </w:rPr>
        <w:t>انتشاراتی</w:t>
      </w:r>
      <w:r w:rsidRPr="00B54B9B">
        <w:rPr>
          <w:rFonts w:eastAsia="Times New Roman" w:cs="B Nazanin" w:hint="cs"/>
          <w:color w:val="222222"/>
          <w:sz w:val="28"/>
          <w:szCs w:val="28"/>
          <w:rtl/>
          <w:lang w:bidi="fa-IR"/>
        </w:rPr>
        <w:t xml:space="preserve"> نیکان تماس بگیرید. </w:t>
      </w:r>
    </w:p>
    <w:p w:rsidR="00EC44A4" w:rsidRDefault="00EC44A4" w:rsidP="00EC44A4">
      <w:pPr>
        <w:shd w:val="clear" w:color="auto" w:fill="FFFFFF"/>
        <w:bidi/>
        <w:ind w:firstLine="616"/>
        <w:rPr>
          <w:rFonts w:ascii="Cambria" w:eastAsia="Times New Roman" w:hAnsi="Cambria" w:cs="B Nazanin"/>
          <w:color w:val="222222"/>
          <w:sz w:val="28"/>
          <w:szCs w:val="28"/>
          <w:rtl/>
          <w:lang w:bidi="fa-IR"/>
        </w:rPr>
      </w:pPr>
      <w:r w:rsidRPr="00185D2C">
        <w:rPr>
          <w:rFonts w:eastAsia="Times New Roman" w:cs="B Nazanin" w:hint="cs"/>
          <w:color w:val="222222"/>
          <w:sz w:val="28"/>
          <w:szCs w:val="28"/>
          <w:rtl/>
          <w:lang w:bidi="fa-IR"/>
        </w:rPr>
        <w:t>09036394142 آقای صدیقی (مسئول صحافی نیکان)</w:t>
      </w:r>
      <w:r w:rsidRPr="00185D2C">
        <w:rPr>
          <w:rFonts w:ascii="Cambria" w:eastAsia="Times New Roman" w:hAnsi="Cambria" w:cs="Cambria" w:hint="cs"/>
          <w:color w:val="222222"/>
          <w:sz w:val="28"/>
          <w:szCs w:val="28"/>
          <w:rtl/>
          <w:lang w:bidi="fa-IR"/>
        </w:rPr>
        <w:t> </w:t>
      </w:r>
      <w:r w:rsidRPr="00185D2C">
        <w:rPr>
          <w:rFonts w:eastAsia="Times New Roman" w:cs="B Nazanin" w:hint="cs"/>
          <w:color w:val="222222"/>
          <w:sz w:val="28"/>
          <w:szCs w:val="28"/>
          <w:rtl/>
          <w:lang w:bidi="fa-IR"/>
        </w:rPr>
        <w:t>یا آدرس  ایمیل</w:t>
      </w:r>
      <w:r w:rsidRPr="00185D2C">
        <w:rPr>
          <w:rFonts w:ascii="Cambria" w:eastAsia="Times New Roman" w:hAnsi="Cambria" w:cs="Cambria" w:hint="cs"/>
          <w:color w:val="222222"/>
          <w:sz w:val="28"/>
          <w:szCs w:val="28"/>
          <w:rtl/>
          <w:lang w:bidi="fa-IR"/>
        </w:rPr>
        <w:t> </w:t>
      </w:r>
      <w:hyperlink r:id="rId10" w:tgtFrame="_blank" w:history="1">
        <w:r w:rsidRPr="00185D2C">
          <w:rPr>
            <w:rFonts w:eastAsia="Times New Roman" w:cs="B Nazanin" w:hint="cs"/>
            <w:color w:val="222222"/>
            <w:sz w:val="28"/>
            <w:szCs w:val="28"/>
            <w:lang w:bidi="fa-IR"/>
          </w:rPr>
          <w:t>siavashsadeghe@gmail.com</w:t>
        </w:r>
      </w:hyperlink>
      <w:r w:rsidRPr="00185D2C">
        <w:rPr>
          <w:rFonts w:ascii="Cambria" w:eastAsia="Times New Roman" w:hAnsi="Cambria" w:cs="Cambria" w:hint="cs"/>
          <w:color w:val="222222"/>
          <w:sz w:val="28"/>
          <w:szCs w:val="28"/>
          <w:rtl/>
          <w:lang w:bidi="fa-IR"/>
        </w:rPr>
        <w:t>  </w:t>
      </w:r>
    </w:p>
    <w:p w:rsidR="003A3A5F" w:rsidRPr="00502727" w:rsidRDefault="003A3A5F" w:rsidP="00522430">
      <w:pPr>
        <w:rPr>
          <w:lang w:bidi="fa-IR"/>
        </w:rPr>
      </w:pPr>
    </w:p>
    <w:sectPr w:rsidR="003A3A5F" w:rsidRPr="005027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B1CB3"/>
    <w:multiLevelType w:val="hybridMultilevel"/>
    <w:tmpl w:val="EF6EF0D0"/>
    <w:lvl w:ilvl="0" w:tplc="8E4A2932">
      <w:start w:val="9"/>
      <w:numFmt w:val="bullet"/>
      <w:lvlText w:val="-"/>
      <w:lvlJc w:val="left"/>
      <w:pPr>
        <w:ind w:left="785" w:hanging="360"/>
      </w:pPr>
      <w:rPr>
        <w:rFonts w:ascii="Times New Roman" w:eastAsia="B Zar" w:hAnsi="Times New Roman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323F60F6"/>
    <w:multiLevelType w:val="hybridMultilevel"/>
    <w:tmpl w:val="4BAED9B6"/>
    <w:lvl w:ilvl="0" w:tplc="D146117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E4E5D"/>
    <w:multiLevelType w:val="hybridMultilevel"/>
    <w:tmpl w:val="1ECA91D4"/>
    <w:lvl w:ilvl="0" w:tplc="0F163DDC">
      <w:numFmt w:val="bullet"/>
      <w:lvlText w:val="-"/>
      <w:lvlJc w:val="left"/>
      <w:pPr>
        <w:ind w:left="720" w:hanging="360"/>
      </w:pPr>
      <w:rPr>
        <w:rFonts w:ascii="B Zar" w:eastAsia="B Zar" w:hAnsi="B Zar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40C08"/>
    <w:multiLevelType w:val="hybridMultilevel"/>
    <w:tmpl w:val="7E8A02C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27"/>
    <w:rsid w:val="00030D17"/>
    <w:rsid w:val="00032DC4"/>
    <w:rsid w:val="00035E0F"/>
    <w:rsid w:val="00035ECB"/>
    <w:rsid w:val="000B0762"/>
    <w:rsid w:val="001371F1"/>
    <w:rsid w:val="001467FF"/>
    <w:rsid w:val="001506BE"/>
    <w:rsid w:val="00151352"/>
    <w:rsid w:val="00152F60"/>
    <w:rsid w:val="00191B89"/>
    <w:rsid w:val="001B0846"/>
    <w:rsid w:val="001B199E"/>
    <w:rsid w:val="001C1CFA"/>
    <w:rsid w:val="001C2BBA"/>
    <w:rsid w:val="001F5452"/>
    <w:rsid w:val="001F7C15"/>
    <w:rsid w:val="002205BA"/>
    <w:rsid w:val="002248BF"/>
    <w:rsid w:val="00236308"/>
    <w:rsid w:val="00253834"/>
    <w:rsid w:val="002555D5"/>
    <w:rsid w:val="00281B2F"/>
    <w:rsid w:val="002828BE"/>
    <w:rsid w:val="002B65C6"/>
    <w:rsid w:val="003129BF"/>
    <w:rsid w:val="00350AE9"/>
    <w:rsid w:val="0039209F"/>
    <w:rsid w:val="003A3A5F"/>
    <w:rsid w:val="003C1F0D"/>
    <w:rsid w:val="003D3AA9"/>
    <w:rsid w:val="003F7867"/>
    <w:rsid w:val="004236EB"/>
    <w:rsid w:val="00463217"/>
    <w:rsid w:val="00484702"/>
    <w:rsid w:val="004D7B4F"/>
    <w:rsid w:val="004E67B4"/>
    <w:rsid w:val="004F6685"/>
    <w:rsid w:val="00502727"/>
    <w:rsid w:val="005045EC"/>
    <w:rsid w:val="00506DB9"/>
    <w:rsid w:val="00522430"/>
    <w:rsid w:val="00523932"/>
    <w:rsid w:val="0053446F"/>
    <w:rsid w:val="00597CE1"/>
    <w:rsid w:val="005A2EB7"/>
    <w:rsid w:val="005E09EF"/>
    <w:rsid w:val="00610157"/>
    <w:rsid w:val="00621764"/>
    <w:rsid w:val="00626117"/>
    <w:rsid w:val="0063799E"/>
    <w:rsid w:val="00671F5A"/>
    <w:rsid w:val="0068599D"/>
    <w:rsid w:val="006A594F"/>
    <w:rsid w:val="006D3177"/>
    <w:rsid w:val="00736FDA"/>
    <w:rsid w:val="00737526"/>
    <w:rsid w:val="00747B90"/>
    <w:rsid w:val="007A0CFC"/>
    <w:rsid w:val="007A6B5C"/>
    <w:rsid w:val="008322E9"/>
    <w:rsid w:val="00853B4C"/>
    <w:rsid w:val="00875841"/>
    <w:rsid w:val="008856AD"/>
    <w:rsid w:val="008C02A4"/>
    <w:rsid w:val="0090505A"/>
    <w:rsid w:val="009134F5"/>
    <w:rsid w:val="0093164B"/>
    <w:rsid w:val="00995E94"/>
    <w:rsid w:val="009D2750"/>
    <w:rsid w:val="009D28C3"/>
    <w:rsid w:val="009D792F"/>
    <w:rsid w:val="00A07577"/>
    <w:rsid w:val="00A3757E"/>
    <w:rsid w:val="00AD4939"/>
    <w:rsid w:val="00AE6730"/>
    <w:rsid w:val="00B1246B"/>
    <w:rsid w:val="00B44B3B"/>
    <w:rsid w:val="00B54B9B"/>
    <w:rsid w:val="00B67067"/>
    <w:rsid w:val="00B8547C"/>
    <w:rsid w:val="00B9146E"/>
    <w:rsid w:val="00BE1B31"/>
    <w:rsid w:val="00C53273"/>
    <w:rsid w:val="00C566D8"/>
    <w:rsid w:val="00C73377"/>
    <w:rsid w:val="00C95E0C"/>
    <w:rsid w:val="00D0376A"/>
    <w:rsid w:val="00D21A64"/>
    <w:rsid w:val="00D21E7F"/>
    <w:rsid w:val="00D55782"/>
    <w:rsid w:val="00D56078"/>
    <w:rsid w:val="00D9144D"/>
    <w:rsid w:val="00E369E8"/>
    <w:rsid w:val="00E56A76"/>
    <w:rsid w:val="00E57E46"/>
    <w:rsid w:val="00E711DA"/>
    <w:rsid w:val="00E86856"/>
    <w:rsid w:val="00EA5789"/>
    <w:rsid w:val="00EC44A4"/>
    <w:rsid w:val="00EC70D1"/>
    <w:rsid w:val="00FB5A24"/>
    <w:rsid w:val="00FC28C4"/>
    <w:rsid w:val="00FD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260DC-FD00-4EF5-92D1-F1D7BFDE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727"/>
    <w:pPr>
      <w:spacing w:after="0" w:line="240" w:lineRule="auto"/>
    </w:pPr>
    <w:rPr>
      <w:rFonts w:ascii="Times New Roman" w:eastAsia="B Zar" w:hAnsi="Times New Roman" w:cs="B Zar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02727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02727"/>
    <w:rPr>
      <w:rFonts w:ascii="Times New Roman" w:eastAsia="B Zar" w:hAnsi="Times New Roman" w:cs="B Zar"/>
      <w:sz w:val="20"/>
      <w:szCs w:val="24"/>
    </w:rPr>
  </w:style>
  <w:style w:type="character" w:styleId="Hyperlink">
    <w:name w:val="Hyperlink"/>
    <w:uiPriority w:val="99"/>
    <w:rsid w:val="001371F1"/>
    <w:rPr>
      <w:rFonts w:ascii="B Zar" w:eastAsia="Times New Roman" w:hAnsi="B Zar" w:cs="B Zar"/>
      <w:b w:val="0"/>
      <w:bCs w:val="0"/>
      <w:color w:val="auto"/>
      <w:kern w:val="32"/>
      <w:sz w:val="24"/>
      <w:szCs w:val="26"/>
      <w:u w:val="none"/>
      <w:lang w:bidi="fa-IR"/>
    </w:rPr>
  </w:style>
  <w:style w:type="paragraph" w:styleId="TOC1">
    <w:name w:val="toc 1"/>
    <w:basedOn w:val="Normal"/>
    <w:next w:val="Normal"/>
    <w:autoRedefine/>
    <w:uiPriority w:val="39"/>
    <w:rsid w:val="00D55782"/>
    <w:pPr>
      <w:tabs>
        <w:tab w:val="right" w:leader="dot" w:pos="9360"/>
      </w:tabs>
    </w:pPr>
    <w:rPr>
      <w:rFonts w:asciiTheme="majorBidi" w:hAnsiTheme="majorBidi" w:cstheme="majorBidi"/>
      <w:noProof/>
      <w:sz w:val="26"/>
      <w:szCs w:val="26"/>
    </w:rPr>
  </w:style>
  <w:style w:type="paragraph" w:styleId="TOC3">
    <w:name w:val="toc 3"/>
    <w:basedOn w:val="Normal"/>
    <w:next w:val="Normal"/>
    <w:autoRedefine/>
    <w:uiPriority w:val="39"/>
    <w:rsid w:val="001371F1"/>
    <w:pPr>
      <w:tabs>
        <w:tab w:val="right" w:leader="dot" w:pos="9356"/>
      </w:tabs>
      <w:bidi/>
      <w:ind w:left="571"/>
    </w:pPr>
    <w:rPr>
      <w:rFonts w:ascii="B Zar" w:hAnsi="B Zar"/>
    </w:rPr>
  </w:style>
  <w:style w:type="paragraph" w:styleId="TOC2">
    <w:name w:val="toc 2"/>
    <w:basedOn w:val="Normal"/>
    <w:next w:val="Normal"/>
    <w:autoRedefine/>
    <w:uiPriority w:val="39"/>
    <w:rsid w:val="001371F1"/>
    <w:pPr>
      <w:tabs>
        <w:tab w:val="right" w:leader="dot" w:pos="9360"/>
      </w:tabs>
      <w:bidi/>
      <w:ind w:left="227"/>
      <w:jc w:val="both"/>
    </w:pPr>
    <w:rPr>
      <w:rFonts w:ascii="B Zar" w:hAnsi="B Zar"/>
      <w:bCs/>
      <w:i/>
      <w:noProof/>
      <w:lang w:bidi="fa-IR"/>
    </w:rPr>
  </w:style>
  <w:style w:type="paragraph" w:styleId="TOC4">
    <w:name w:val="toc 4"/>
    <w:basedOn w:val="Normal"/>
    <w:next w:val="Normal"/>
    <w:autoRedefine/>
    <w:rsid w:val="001371F1"/>
    <w:pPr>
      <w:tabs>
        <w:tab w:val="right" w:leader="dot" w:pos="9356"/>
      </w:tabs>
      <w:ind w:left="680"/>
    </w:pPr>
  </w:style>
  <w:style w:type="paragraph" w:styleId="TableofFigures">
    <w:name w:val="table of figures"/>
    <w:basedOn w:val="Normal"/>
    <w:next w:val="Normal"/>
    <w:uiPriority w:val="99"/>
    <w:unhideWhenUsed/>
    <w:rsid w:val="00B9146E"/>
    <w:pPr>
      <w:bidi/>
      <w:ind w:firstLine="284"/>
      <w:jc w:val="both"/>
    </w:pPr>
    <w:rPr>
      <w:rFonts w:eastAsia="B Nazanin" w:cs="B Nazanin"/>
      <w:lang w:bidi="fa-IR"/>
    </w:rPr>
  </w:style>
  <w:style w:type="paragraph" w:styleId="ListParagraph">
    <w:name w:val="List Paragraph"/>
    <w:aliases w:val="new"/>
    <w:basedOn w:val="Normal"/>
    <w:link w:val="ListParagraphChar"/>
    <w:uiPriority w:val="34"/>
    <w:qFormat/>
    <w:rsid w:val="004F66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new Char"/>
    <w:basedOn w:val="DefaultParagraphFont"/>
    <w:link w:val="ListParagraph"/>
    <w:uiPriority w:val="34"/>
    <w:rsid w:val="004F6685"/>
  </w:style>
  <w:style w:type="paragraph" w:customStyle="1" w:styleId="shikl">
    <w:name w:val="shikl"/>
    <w:basedOn w:val="Normal"/>
    <w:qFormat/>
    <w:rsid w:val="0068599D"/>
    <w:pPr>
      <w:spacing w:after="240"/>
      <w:jc w:val="center"/>
    </w:pPr>
    <w:rPr>
      <w:rFonts w:eastAsiaTheme="minorHAnsi" w:cs="Times New Roman"/>
      <w:kern w:val="2"/>
      <w:sz w:val="22"/>
      <w:szCs w:val="22"/>
      <w:lang w:bidi="fa-IR"/>
      <w14:ligatures w14:val="standardContextual"/>
    </w:rPr>
  </w:style>
  <w:style w:type="paragraph" w:customStyle="1" w:styleId="mj">
    <w:name w:val="mj"/>
    <w:basedOn w:val="Normal"/>
    <w:qFormat/>
    <w:rsid w:val="0068599D"/>
    <w:pPr>
      <w:jc w:val="center"/>
    </w:pPr>
    <w:rPr>
      <w:rFonts w:eastAsiaTheme="minorHAnsi" w:cs="Times New Roman"/>
      <w:kern w:val="2"/>
      <w:sz w:val="22"/>
      <w:szCs w:val="22"/>
      <w:lang w:bidi="fa-IR"/>
      <w14:ligatures w14:val="standardContextual"/>
    </w:rPr>
  </w:style>
  <w:style w:type="table" w:customStyle="1" w:styleId="GridTable5Dark-Accent61">
    <w:name w:val="Grid Table 5 Dark - Accent 61"/>
    <w:basedOn w:val="TableNormal"/>
    <w:uiPriority w:val="50"/>
    <w:rsid w:val="0068599D"/>
    <w:pPr>
      <w:spacing w:after="0" w:line="240" w:lineRule="auto"/>
    </w:pPr>
    <w:rPr>
      <w:kern w:val="2"/>
      <w:lang w:bidi="fa-IR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Emphasis">
    <w:name w:val="Emphasis"/>
    <w:rsid w:val="008856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7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siavashsadeghe@gmail.com" TargetMode="External"/><Relationship Id="rId10" Type="http://schemas.openxmlformats.org/officeDocument/2006/relationships/hyperlink" Target="mailto:siavashsadeghe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27</Pages>
  <Words>2287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Zareei</dc:creator>
  <cp:keywords/>
  <dc:description/>
  <cp:lastModifiedBy>ZandPour</cp:lastModifiedBy>
  <cp:revision>90</cp:revision>
  <dcterms:created xsi:type="dcterms:W3CDTF">2021-12-27T06:25:00Z</dcterms:created>
  <dcterms:modified xsi:type="dcterms:W3CDTF">2026-05-18T08:23:00Z</dcterms:modified>
</cp:coreProperties>
</file>